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76A367" w14:textId="4DB1F617" w:rsidR="00AC6D3E" w:rsidRPr="003C3251" w:rsidRDefault="005C1BA7" w:rsidP="00723640">
      <w:pPr>
        <w:autoSpaceDE w:val="0"/>
        <w:ind w:firstLine="5"/>
        <w:jc w:val="right"/>
        <w:rPr>
          <w:sz w:val="22"/>
          <w:szCs w:val="22"/>
        </w:rPr>
      </w:pPr>
      <w:bookmarkStart w:id="0" w:name="_GoBack"/>
      <w:bookmarkEnd w:id="0"/>
      <w:r w:rsidRPr="003C3251">
        <w:rPr>
          <w:color w:val="000000"/>
          <w:sz w:val="22"/>
          <w:szCs w:val="22"/>
        </w:rPr>
        <w:t xml:space="preserve">Załącznik nr </w:t>
      </w:r>
      <w:r w:rsidR="001935BA" w:rsidRPr="003C3251">
        <w:rPr>
          <w:color w:val="000000"/>
          <w:sz w:val="22"/>
          <w:szCs w:val="22"/>
        </w:rPr>
        <w:t>7</w:t>
      </w:r>
      <w:r w:rsidRPr="003C3251">
        <w:rPr>
          <w:color w:val="000000"/>
          <w:sz w:val="22"/>
          <w:szCs w:val="22"/>
        </w:rPr>
        <w:t xml:space="preserve"> do SIWZ</w:t>
      </w:r>
    </w:p>
    <w:p w14:paraId="4E67A053" w14:textId="77777777" w:rsidR="00AC6D3E" w:rsidRPr="00DD1973" w:rsidRDefault="00AC6D3E" w:rsidP="00723640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87E7E4B" w14:textId="77777777" w:rsidR="00AC6D3E" w:rsidRPr="00DD1973" w:rsidRDefault="00AC6D3E" w:rsidP="00723640">
      <w:pPr>
        <w:autoSpaceDE w:val="0"/>
        <w:ind w:firstLine="5"/>
        <w:rPr>
          <w:rFonts w:asciiTheme="minorHAnsi" w:hAnsiTheme="minorHAnsi" w:cstheme="minorHAnsi"/>
          <w:sz w:val="22"/>
          <w:szCs w:val="22"/>
        </w:rPr>
      </w:pPr>
    </w:p>
    <w:p w14:paraId="27C003E6" w14:textId="77777777" w:rsidR="00AC6D3E" w:rsidRPr="004B4B65" w:rsidRDefault="00AC6D3E" w:rsidP="00723640">
      <w:pPr>
        <w:pStyle w:val="Nagwek5"/>
        <w:jc w:val="center"/>
        <w:rPr>
          <w:sz w:val="24"/>
          <w:szCs w:val="24"/>
        </w:rPr>
      </w:pPr>
      <w:r w:rsidRPr="004B4B65">
        <w:rPr>
          <w:i w:val="0"/>
          <w:sz w:val="24"/>
          <w:szCs w:val="24"/>
        </w:rPr>
        <w:t>FORMULARZ CENOWY</w:t>
      </w:r>
    </w:p>
    <w:p w14:paraId="0C6263C0" w14:textId="77777777" w:rsidR="00942FB4" w:rsidRPr="004B4B65" w:rsidRDefault="00942FB4" w:rsidP="00942FB4">
      <w:pPr>
        <w:autoSpaceDE w:val="0"/>
        <w:jc w:val="both"/>
        <w:rPr>
          <w:szCs w:val="24"/>
        </w:rPr>
      </w:pPr>
    </w:p>
    <w:p w14:paraId="35998462" w14:textId="77777777" w:rsidR="007A17ED" w:rsidRPr="004B4B65" w:rsidRDefault="007A17ED" w:rsidP="007A17E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B4B65">
        <w:rPr>
          <w:color w:val="000000"/>
          <w:szCs w:val="24"/>
        </w:rPr>
        <w:t>Nazwa wykonawcy</w:t>
      </w:r>
      <w:r w:rsidRPr="004B4B65">
        <w:rPr>
          <w:color w:val="000000"/>
          <w:szCs w:val="24"/>
        </w:rPr>
        <w:tab/>
        <w:t>.................................................................................................</w:t>
      </w:r>
    </w:p>
    <w:p w14:paraId="5D786FF4" w14:textId="77777777" w:rsidR="007A17ED" w:rsidRPr="004B4B65" w:rsidRDefault="007A17ED" w:rsidP="007A17E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706BC100" w14:textId="77777777" w:rsidR="007A17ED" w:rsidRPr="004B4B65" w:rsidRDefault="007A17ED" w:rsidP="007A17E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B4B65">
        <w:rPr>
          <w:color w:val="000000"/>
          <w:szCs w:val="24"/>
        </w:rPr>
        <w:t>Adres wykonawcy</w:t>
      </w:r>
      <w:r w:rsidRPr="004B4B65">
        <w:rPr>
          <w:color w:val="000000"/>
          <w:szCs w:val="24"/>
        </w:rPr>
        <w:tab/>
        <w:t>.................................................................................................</w:t>
      </w:r>
    </w:p>
    <w:p w14:paraId="70D80346" w14:textId="77777777" w:rsidR="007A17ED" w:rsidRPr="004B4B65" w:rsidRDefault="007A17ED" w:rsidP="007A17E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2A029263" w14:textId="77777777" w:rsidR="007A17ED" w:rsidRPr="004B4B65" w:rsidRDefault="007A17ED" w:rsidP="007A17E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B4B65">
        <w:rPr>
          <w:color w:val="000000"/>
          <w:szCs w:val="24"/>
        </w:rPr>
        <w:t>Miejscowość ................................................</w:t>
      </w:r>
      <w:r w:rsidRPr="004B4B65">
        <w:rPr>
          <w:color w:val="000000"/>
          <w:szCs w:val="24"/>
        </w:rPr>
        <w:tab/>
      </w:r>
      <w:r w:rsidRPr="004B4B65">
        <w:rPr>
          <w:color w:val="000000"/>
          <w:szCs w:val="24"/>
        </w:rPr>
        <w:tab/>
      </w:r>
      <w:r w:rsidRPr="004B4B65">
        <w:rPr>
          <w:color w:val="000000"/>
          <w:szCs w:val="24"/>
        </w:rPr>
        <w:tab/>
        <w:t>Data .....................</w:t>
      </w:r>
    </w:p>
    <w:p w14:paraId="3FB6A07A" w14:textId="77777777" w:rsidR="00AC6D3E" w:rsidRPr="004B4B65" w:rsidRDefault="00AC6D3E" w:rsidP="00723640">
      <w:pPr>
        <w:jc w:val="both"/>
        <w:rPr>
          <w:szCs w:val="24"/>
        </w:rPr>
      </w:pPr>
    </w:p>
    <w:p w14:paraId="5C375138" w14:textId="77777777" w:rsidR="00CE03BE" w:rsidRPr="004B4B65" w:rsidRDefault="00CE03BE" w:rsidP="00723640">
      <w:pPr>
        <w:jc w:val="both"/>
        <w:rPr>
          <w:szCs w:val="24"/>
        </w:rPr>
      </w:pPr>
    </w:p>
    <w:p w14:paraId="5133B692" w14:textId="77777777" w:rsidR="00CE03BE" w:rsidRPr="004B4B65" w:rsidRDefault="00CE03BE" w:rsidP="00723640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428"/>
        <w:gridCol w:w="851"/>
        <w:gridCol w:w="1559"/>
        <w:gridCol w:w="1417"/>
      </w:tblGrid>
      <w:tr w:rsidR="00981D47" w:rsidRPr="004B4B65" w14:paraId="0CB20751" w14:textId="77777777" w:rsidTr="001257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E817" w14:textId="77777777" w:rsidR="00981D47" w:rsidRPr="004B4B65" w:rsidRDefault="00981D47" w:rsidP="00723640">
            <w:pPr>
              <w:jc w:val="center"/>
              <w:rPr>
                <w:b/>
                <w:szCs w:val="24"/>
              </w:rPr>
            </w:pPr>
            <w:r w:rsidRPr="004B4B65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8728" w14:textId="77777777" w:rsidR="00981D47" w:rsidRPr="004B4B65" w:rsidRDefault="00981D47" w:rsidP="00723640">
            <w:pPr>
              <w:jc w:val="center"/>
              <w:rPr>
                <w:b/>
                <w:szCs w:val="24"/>
              </w:rPr>
            </w:pPr>
            <w:r w:rsidRPr="004B4B65">
              <w:rPr>
                <w:b/>
                <w:szCs w:val="24"/>
              </w:rPr>
              <w:t>Przedmiot zamówienia/element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8EA58" w14:textId="77777777" w:rsidR="00981D47" w:rsidRPr="004B4B65" w:rsidRDefault="00981D47" w:rsidP="00723640">
            <w:pPr>
              <w:jc w:val="center"/>
              <w:rPr>
                <w:b/>
                <w:szCs w:val="24"/>
              </w:rPr>
            </w:pPr>
            <w:r w:rsidRPr="004B4B65">
              <w:rPr>
                <w:b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2D929" w14:textId="77777777" w:rsidR="00981D47" w:rsidRPr="004B4B65" w:rsidRDefault="00981D47" w:rsidP="00723640">
            <w:pPr>
              <w:jc w:val="center"/>
              <w:rPr>
                <w:b/>
                <w:szCs w:val="24"/>
              </w:rPr>
            </w:pPr>
            <w:r w:rsidRPr="004B4B65">
              <w:rPr>
                <w:b/>
                <w:szCs w:val="24"/>
              </w:rPr>
              <w:t>Koszt jednostkowy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1AD4C" w14:textId="77777777" w:rsidR="00981D47" w:rsidRPr="004B4B65" w:rsidRDefault="00981D47" w:rsidP="00723640">
            <w:pPr>
              <w:jc w:val="center"/>
              <w:rPr>
                <w:szCs w:val="24"/>
              </w:rPr>
            </w:pPr>
            <w:r w:rsidRPr="004B4B65">
              <w:rPr>
                <w:b/>
                <w:szCs w:val="24"/>
              </w:rPr>
              <w:t>Suma brutto PLN</w:t>
            </w:r>
          </w:p>
        </w:tc>
      </w:tr>
      <w:tr w:rsidR="00981D47" w:rsidRPr="004B4B65" w14:paraId="4AD42147" w14:textId="77777777" w:rsidTr="004B4B65">
        <w:trPr>
          <w:trHeight w:val="7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6593" w14:textId="77777777" w:rsidR="00981D47" w:rsidRPr="004B4B65" w:rsidRDefault="0012575F" w:rsidP="00723640">
            <w:pPr>
              <w:jc w:val="center"/>
              <w:rPr>
                <w:szCs w:val="24"/>
              </w:rPr>
            </w:pPr>
            <w:r w:rsidRPr="004B4B65">
              <w:rPr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8641" w14:textId="77777777" w:rsidR="00981D47" w:rsidRPr="004B4B65" w:rsidRDefault="00981D47" w:rsidP="00752205">
            <w:pPr>
              <w:suppressAutoHyphens w:val="0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Moduły teletransmisji danych z montażem i układem pomiaru wody dla fi</w:t>
            </w:r>
            <w:r w:rsidR="0094098B" w:rsidRPr="004B4B65">
              <w:rPr>
                <w:color w:val="000000"/>
                <w:szCs w:val="24"/>
                <w:lang w:eastAsia="pl-PL"/>
              </w:rPr>
              <w:t xml:space="preserve"> 15-</w:t>
            </w:r>
            <w:r w:rsidRPr="004B4B65">
              <w:rPr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33AE4" w14:textId="77777777" w:rsidR="00981D47" w:rsidRPr="004B4B65" w:rsidRDefault="00CE03BE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6F70C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665F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</w:tr>
      <w:tr w:rsidR="00981D47" w:rsidRPr="004B4B65" w14:paraId="14DA080A" w14:textId="77777777" w:rsidTr="004B4B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D87AB" w14:textId="77777777" w:rsidR="00981D47" w:rsidRPr="004B4B65" w:rsidRDefault="0012575F" w:rsidP="00723640">
            <w:pPr>
              <w:jc w:val="center"/>
              <w:rPr>
                <w:szCs w:val="24"/>
              </w:rPr>
            </w:pPr>
            <w:r w:rsidRPr="004B4B65">
              <w:rPr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9405" w14:textId="77777777" w:rsidR="00981D47" w:rsidRPr="004B4B65" w:rsidRDefault="00DA5C4E" w:rsidP="00752205">
            <w:pPr>
              <w:suppressAutoHyphens w:val="0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Moduły teletransmisji danych z montażem do ciepłomierzy</w:t>
            </w:r>
            <w:r w:rsidR="00752205" w:rsidRPr="004B4B65">
              <w:rPr>
                <w:color w:val="000000"/>
                <w:szCs w:val="24"/>
                <w:lang w:eastAsia="pl-PL"/>
              </w:rPr>
              <w:t>, w tym:</w:t>
            </w:r>
          </w:p>
          <w:p w14:paraId="2FAD690C" w14:textId="77777777" w:rsidR="00752205" w:rsidRPr="004B4B65" w:rsidRDefault="00752205" w:rsidP="00CE03BE">
            <w:pPr>
              <w:pStyle w:val="Akapitzlist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centrale </w:t>
            </w:r>
            <w:r w:rsidR="00CE03BE" w:rsidRPr="004B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elektronicznym regulatorem temperatury z regulacją </w:t>
            </w:r>
            <w:r w:rsidRPr="004B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pogodow</w:t>
            </w:r>
            <w:r w:rsidR="00CE03BE" w:rsidRPr="004B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3B41F" w14:textId="77777777" w:rsidR="00981D47" w:rsidRPr="004B4B65" w:rsidRDefault="00CE03BE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172</w:t>
            </w:r>
          </w:p>
          <w:p w14:paraId="6541DD08" w14:textId="77777777" w:rsidR="00752205" w:rsidRPr="004B4B65" w:rsidRDefault="00752205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</w:p>
          <w:p w14:paraId="2AC95898" w14:textId="77777777" w:rsidR="00752205" w:rsidRPr="004B4B65" w:rsidRDefault="00CE03BE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88D26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9AB0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</w:tr>
      <w:tr w:rsidR="00981D47" w:rsidRPr="004B4B65" w14:paraId="7571B4BE" w14:textId="77777777" w:rsidTr="004B4B65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20A8" w14:textId="77777777" w:rsidR="00981D47" w:rsidRPr="004B4B65" w:rsidRDefault="00942FB4" w:rsidP="00723640">
            <w:pPr>
              <w:jc w:val="center"/>
              <w:rPr>
                <w:szCs w:val="24"/>
              </w:rPr>
            </w:pPr>
            <w:r w:rsidRPr="004B4B65">
              <w:rPr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8946" w14:textId="77777777" w:rsidR="00981D47" w:rsidRPr="004B4B65" w:rsidRDefault="00981D47" w:rsidP="00752205">
            <w:pPr>
              <w:suppressAutoHyphens w:val="0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System nadzoru telemetrii nieograniczona liczba użytkowników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71DC4" w14:textId="77777777" w:rsidR="00981D47" w:rsidRPr="004B4B65" w:rsidRDefault="00981D47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DD228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F603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</w:tr>
      <w:tr w:rsidR="00981D47" w:rsidRPr="004B4B65" w14:paraId="76B34516" w14:textId="77777777" w:rsidTr="004B4B65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CD31" w14:textId="77777777" w:rsidR="00981D47" w:rsidRPr="004B4B65" w:rsidRDefault="00942FB4" w:rsidP="00723640">
            <w:pPr>
              <w:jc w:val="center"/>
              <w:rPr>
                <w:szCs w:val="24"/>
              </w:rPr>
            </w:pPr>
            <w:r w:rsidRPr="004B4B65">
              <w:rPr>
                <w:szCs w:val="24"/>
              </w:rPr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A77F" w14:textId="77777777" w:rsidR="00981D47" w:rsidRPr="004B4B65" w:rsidRDefault="00981D47" w:rsidP="00752205">
            <w:pPr>
              <w:suppressAutoHyphens w:val="0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Platforma e-usług + pakiet 1</w:t>
            </w:r>
            <w:r w:rsidR="00230D45" w:rsidRPr="004B4B65">
              <w:rPr>
                <w:color w:val="000000"/>
                <w:szCs w:val="24"/>
                <w:lang w:eastAsia="pl-PL"/>
              </w:rPr>
              <w:t>1</w:t>
            </w:r>
            <w:r w:rsidRPr="004B4B65">
              <w:rPr>
                <w:color w:val="000000"/>
                <w:szCs w:val="24"/>
                <w:lang w:eastAsia="pl-PL"/>
              </w:rPr>
              <w:t xml:space="preserve"> usług elektronicznych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96CAF" w14:textId="77777777" w:rsidR="00981D47" w:rsidRPr="004B4B65" w:rsidRDefault="00981D47" w:rsidP="0030484C">
            <w:pPr>
              <w:suppressAutoHyphens w:val="0"/>
              <w:jc w:val="right"/>
              <w:rPr>
                <w:color w:val="000000"/>
                <w:szCs w:val="24"/>
                <w:lang w:eastAsia="pl-PL"/>
              </w:rPr>
            </w:pPr>
            <w:r w:rsidRPr="004B4B65">
              <w:rPr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B3C3C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884A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</w:tr>
      <w:tr w:rsidR="00981D47" w:rsidRPr="004B4B65" w14:paraId="084D59D9" w14:textId="77777777" w:rsidTr="004B4B65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64C3" w14:textId="77777777" w:rsidR="00981D47" w:rsidRPr="004B4B65" w:rsidRDefault="00942FB4" w:rsidP="00723640">
            <w:pPr>
              <w:jc w:val="center"/>
              <w:rPr>
                <w:szCs w:val="24"/>
              </w:rPr>
            </w:pPr>
            <w:r w:rsidRPr="004B4B65">
              <w:rPr>
                <w:szCs w:val="24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6BC6" w14:textId="77777777" w:rsidR="00981D47" w:rsidRPr="004B4B65" w:rsidRDefault="0012575F" w:rsidP="00752205">
            <w:pPr>
              <w:rPr>
                <w:szCs w:val="24"/>
              </w:rPr>
            </w:pPr>
            <w:r w:rsidRPr="004B4B65">
              <w:rPr>
                <w:szCs w:val="24"/>
              </w:rPr>
              <w:t xml:space="preserve">Wodomierz </w:t>
            </w:r>
            <w:r w:rsidR="00723640" w:rsidRPr="004B4B65">
              <w:rPr>
                <w:szCs w:val="24"/>
              </w:rPr>
              <w:t>f</w:t>
            </w:r>
            <w:r w:rsidRPr="004B4B65">
              <w:rPr>
                <w:szCs w:val="24"/>
              </w:rPr>
              <w:t>i</w:t>
            </w:r>
            <w:r w:rsidR="00723640" w:rsidRPr="004B4B65">
              <w:rPr>
                <w:szCs w:val="24"/>
              </w:rPr>
              <w:t xml:space="preserve"> 15-</w:t>
            </w:r>
            <w:r w:rsidRPr="004B4B65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F6A17" w14:textId="77777777" w:rsidR="00981D47" w:rsidRPr="004B4B65" w:rsidRDefault="00CE03BE" w:rsidP="0030484C">
            <w:pPr>
              <w:snapToGrid w:val="0"/>
              <w:jc w:val="right"/>
              <w:rPr>
                <w:szCs w:val="24"/>
              </w:rPr>
            </w:pPr>
            <w:r w:rsidRPr="004B4B65">
              <w:rPr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C20F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ACA" w14:textId="77777777" w:rsidR="00981D47" w:rsidRPr="004B4B65" w:rsidRDefault="00981D47" w:rsidP="00752205">
            <w:pPr>
              <w:snapToGrid w:val="0"/>
              <w:rPr>
                <w:szCs w:val="24"/>
              </w:rPr>
            </w:pPr>
          </w:p>
        </w:tc>
      </w:tr>
      <w:tr w:rsidR="0012575F" w:rsidRPr="004B4B65" w14:paraId="791E3A72" w14:textId="77777777" w:rsidTr="004B4B65">
        <w:trPr>
          <w:trHeight w:val="607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91BB" w14:textId="77777777" w:rsidR="0012575F" w:rsidRPr="004B4B65" w:rsidRDefault="0012575F" w:rsidP="00723640">
            <w:pPr>
              <w:snapToGrid w:val="0"/>
              <w:jc w:val="right"/>
              <w:rPr>
                <w:szCs w:val="24"/>
              </w:rPr>
            </w:pPr>
            <w:r w:rsidRPr="004B4B65">
              <w:rPr>
                <w:b/>
                <w:szCs w:val="24"/>
              </w:rPr>
              <w:t>Łącznie cena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79BE" w14:textId="77777777" w:rsidR="0012575F" w:rsidRPr="004B4B65" w:rsidRDefault="0012575F" w:rsidP="00723640">
            <w:pPr>
              <w:snapToGrid w:val="0"/>
              <w:jc w:val="both"/>
              <w:rPr>
                <w:szCs w:val="24"/>
              </w:rPr>
            </w:pPr>
          </w:p>
        </w:tc>
      </w:tr>
    </w:tbl>
    <w:p w14:paraId="17B5321C" w14:textId="77777777" w:rsidR="00AC6D3E" w:rsidRPr="004B4B65" w:rsidRDefault="00AC6D3E" w:rsidP="00723640">
      <w:pPr>
        <w:jc w:val="both"/>
        <w:rPr>
          <w:szCs w:val="24"/>
        </w:rPr>
      </w:pPr>
    </w:p>
    <w:p w14:paraId="1D50180B" w14:textId="77777777" w:rsidR="00723640" w:rsidRPr="004B4B65" w:rsidRDefault="00723640" w:rsidP="00723640">
      <w:pPr>
        <w:jc w:val="both"/>
        <w:rPr>
          <w:szCs w:val="24"/>
        </w:rPr>
      </w:pPr>
    </w:p>
    <w:p w14:paraId="24B7167E" w14:textId="77777777" w:rsidR="00723640" w:rsidRPr="004B4B65" w:rsidRDefault="00723640" w:rsidP="00723640">
      <w:pPr>
        <w:jc w:val="both"/>
        <w:rPr>
          <w:szCs w:val="24"/>
        </w:rPr>
      </w:pPr>
    </w:p>
    <w:p w14:paraId="1EE6B7F7" w14:textId="77777777" w:rsidR="00942FB4" w:rsidRPr="004B4B65" w:rsidRDefault="00942FB4" w:rsidP="00723640">
      <w:pPr>
        <w:jc w:val="both"/>
        <w:rPr>
          <w:szCs w:val="24"/>
        </w:rPr>
      </w:pPr>
    </w:p>
    <w:p w14:paraId="142C508E" w14:textId="77777777" w:rsidR="00723640" w:rsidRPr="004B4B65" w:rsidRDefault="00723640" w:rsidP="00723640">
      <w:pPr>
        <w:jc w:val="both"/>
        <w:rPr>
          <w:szCs w:val="24"/>
        </w:rPr>
      </w:pPr>
    </w:p>
    <w:p w14:paraId="031B188E" w14:textId="77777777" w:rsidR="00AC6D3E" w:rsidRPr="004B4B65" w:rsidRDefault="00AC6D3E" w:rsidP="00723640">
      <w:pPr>
        <w:jc w:val="both"/>
        <w:rPr>
          <w:szCs w:val="24"/>
        </w:rPr>
      </w:pPr>
      <w:r w:rsidRPr="004B4B65">
        <w:rPr>
          <w:szCs w:val="24"/>
        </w:rPr>
        <w:t xml:space="preserve">…..................., dnia …................. </w:t>
      </w:r>
    </w:p>
    <w:p w14:paraId="41899F35" w14:textId="77777777" w:rsidR="00AC6D3E" w:rsidRPr="004B4B65" w:rsidRDefault="00AC6D3E" w:rsidP="00723640">
      <w:pPr>
        <w:jc w:val="both"/>
        <w:rPr>
          <w:szCs w:val="24"/>
        </w:rPr>
      </w:pPr>
    </w:p>
    <w:p w14:paraId="57AD80C2" w14:textId="77777777" w:rsidR="00AC6D3E" w:rsidRPr="004B4B65" w:rsidRDefault="00AC6D3E" w:rsidP="00723640">
      <w:pPr>
        <w:rPr>
          <w:szCs w:val="24"/>
        </w:rPr>
      </w:pPr>
    </w:p>
    <w:p w14:paraId="36316E6A" w14:textId="77777777" w:rsidR="00AC6D3E" w:rsidRPr="004B4B65" w:rsidRDefault="00AC6D3E" w:rsidP="00723640">
      <w:pPr>
        <w:pBdr>
          <w:bottom w:val="single" w:sz="12" w:space="1" w:color="000000"/>
        </w:pBdr>
        <w:ind w:left="4963"/>
        <w:jc w:val="center"/>
        <w:rPr>
          <w:szCs w:val="24"/>
        </w:rPr>
      </w:pPr>
    </w:p>
    <w:p w14:paraId="2165AD7B" w14:textId="77777777" w:rsidR="00AC6D3E" w:rsidRPr="004B4B65" w:rsidRDefault="00AC6D3E" w:rsidP="00723640">
      <w:pPr>
        <w:ind w:left="4963"/>
        <w:jc w:val="center"/>
        <w:rPr>
          <w:i/>
          <w:szCs w:val="24"/>
        </w:rPr>
      </w:pPr>
      <w:r w:rsidRPr="004B4B65">
        <w:rPr>
          <w:i/>
          <w:szCs w:val="24"/>
        </w:rPr>
        <w:t>(podpisy osób upoważnionych do</w:t>
      </w:r>
      <w:r w:rsidR="00723640" w:rsidRPr="004B4B65">
        <w:rPr>
          <w:i/>
          <w:szCs w:val="24"/>
        </w:rPr>
        <w:t> </w:t>
      </w:r>
      <w:r w:rsidRPr="004B4B65">
        <w:rPr>
          <w:i/>
          <w:szCs w:val="24"/>
        </w:rPr>
        <w:t>reprezentacji)</w:t>
      </w:r>
    </w:p>
    <w:p w14:paraId="54BCFA69" w14:textId="77777777" w:rsidR="00723640" w:rsidRPr="004B4B65" w:rsidRDefault="00723640" w:rsidP="00723640">
      <w:pPr>
        <w:rPr>
          <w:i/>
          <w:szCs w:val="24"/>
        </w:rPr>
      </w:pPr>
    </w:p>
    <w:sectPr w:rsidR="00723640" w:rsidRPr="004B4B65" w:rsidSect="00723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62F0" w14:textId="77777777" w:rsidR="003238C9" w:rsidRDefault="003238C9">
      <w:r>
        <w:separator/>
      </w:r>
    </w:p>
  </w:endnote>
  <w:endnote w:type="continuationSeparator" w:id="0">
    <w:p w14:paraId="390358B0" w14:textId="77777777" w:rsidR="003238C9" w:rsidRDefault="0032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C24A" w14:textId="77777777" w:rsidR="00F00037" w:rsidRDefault="00F00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939C" w14:textId="77777777" w:rsidR="00F00037" w:rsidRDefault="00F000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0725" w14:textId="77777777" w:rsidR="00F00037" w:rsidRDefault="00F00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66DB" w14:textId="77777777" w:rsidR="003238C9" w:rsidRDefault="003238C9">
      <w:r>
        <w:separator/>
      </w:r>
    </w:p>
  </w:footnote>
  <w:footnote w:type="continuationSeparator" w:id="0">
    <w:p w14:paraId="6FE60972" w14:textId="77777777" w:rsidR="003238C9" w:rsidRDefault="0032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C1D6" w14:textId="77777777" w:rsidR="00230D45" w:rsidRDefault="00230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5436" w14:textId="77777777" w:rsidR="00230D45" w:rsidRDefault="00230D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8EAC" w14:textId="77777777" w:rsidR="00230D45" w:rsidRDefault="00723640">
    <w:pPr>
      <w:pStyle w:val="Nagwek"/>
    </w:pPr>
    <w:r w:rsidRPr="003B6B7E">
      <w:rPr>
        <w:rFonts w:ascii="Times New Roman" w:eastAsia="Times New Roman" w:hAnsi="Times New Roman"/>
        <w:b/>
        <w:bCs/>
        <w:noProof/>
        <w:sz w:val="27"/>
        <w:szCs w:val="27"/>
        <w:lang w:eastAsia="pl-PL"/>
      </w:rPr>
      <w:drawing>
        <wp:anchor distT="0" distB="0" distL="114300" distR="114300" simplePos="0" relativeHeight="251660288" behindDoc="0" locked="0" layoutInCell="1" allowOverlap="1" wp14:anchorId="16724D4A" wp14:editId="3A0BC05D">
          <wp:simplePos x="0" y="0"/>
          <wp:positionH relativeFrom="margin">
            <wp:align>center</wp:align>
          </wp:positionH>
          <wp:positionV relativeFrom="paragraph">
            <wp:posOffset>-54090</wp:posOffset>
          </wp:positionV>
          <wp:extent cx="5760720" cy="57554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</w:lvl>
  </w:abstractNum>
  <w:abstractNum w:abstractNumId="2" w15:restartNumberingAfterBreak="0">
    <w:nsid w:val="69CC73AC"/>
    <w:multiLevelType w:val="hybridMultilevel"/>
    <w:tmpl w:val="F1E8E34E"/>
    <w:lvl w:ilvl="0" w:tplc="B28C41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6"/>
    <w:rsid w:val="0007137A"/>
    <w:rsid w:val="000B4546"/>
    <w:rsid w:val="000C2C36"/>
    <w:rsid w:val="0012575F"/>
    <w:rsid w:val="001935BA"/>
    <w:rsid w:val="00230D45"/>
    <w:rsid w:val="002A2AD5"/>
    <w:rsid w:val="0030484C"/>
    <w:rsid w:val="003238C9"/>
    <w:rsid w:val="0032704D"/>
    <w:rsid w:val="0036533B"/>
    <w:rsid w:val="003C3251"/>
    <w:rsid w:val="004660AD"/>
    <w:rsid w:val="004B4B65"/>
    <w:rsid w:val="0054379A"/>
    <w:rsid w:val="005C1BA7"/>
    <w:rsid w:val="006E0A4C"/>
    <w:rsid w:val="0070021A"/>
    <w:rsid w:val="00711289"/>
    <w:rsid w:val="00723640"/>
    <w:rsid w:val="00745711"/>
    <w:rsid w:val="00752205"/>
    <w:rsid w:val="007A17ED"/>
    <w:rsid w:val="00824BCA"/>
    <w:rsid w:val="008B20E9"/>
    <w:rsid w:val="00901749"/>
    <w:rsid w:val="0094098B"/>
    <w:rsid w:val="00942FB4"/>
    <w:rsid w:val="00981D47"/>
    <w:rsid w:val="00AC59F1"/>
    <w:rsid w:val="00AC6D3E"/>
    <w:rsid w:val="00C34EFB"/>
    <w:rsid w:val="00CE03BE"/>
    <w:rsid w:val="00D400FB"/>
    <w:rsid w:val="00DA5C4E"/>
    <w:rsid w:val="00DB26B8"/>
    <w:rsid w:val="00DD1973"/>
    <w:rsid w:val="00E1242D"/>
    <w:rsid w:val="00F00037"/>
    <w:rsid w:val="00F932EC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AEF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b w:val="0"/>
      <w:szCs w:val="24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eastAsia="Calibri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5z0">
    <w:name w:val="WW8Num25z0"/>
    <w:rPr>
      <w:rFonts w:ascii="Verdana" w:hAnsi="Verdana" w:cs="Verdana"/>
      <w:b/>
      <w:sz w:val="20"/>
      <w:szCs w:val="2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2z0">
    <w:name w:val="WW8Num32z0"/>
    <w:rPr>
      <w:sz w:val="22"/>
      <w:szCs w:val="22"/>
    </w:rPr>
  </w:style>
  <w:style w:type="character" w:customStyle="1" w:styleId="WW8Num34z0">
    <w:name w:val="WW8Num34z0"/>
    <w:rPr>
      <w:rFonts w:ascii="Symbol" w:hAnsi="Symbol" w:cs="Symbol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eastAsia="Times New Roman" w:hAnsi="Symbol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b w:val="0"/>
      <w:color w:val="auto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StopkaZnak">
    <w:name w:val="Stopka Znak"/>
    <w:rPr>
      <w:sz w:val="24"/>
      <w:lang w:val="pl-PL" w:bidi="ar-SA"/>
    </w:rPr>
  </w:style>
  <w:style w:type="character" w:customStyle="1" w:styleId="grame">
    <w:name w:val="grame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hAnsi="Arial" w:cs="Arial"/>
      <w:b/>
      <w:sz w:val="24"/>
    </w:rPr>
  </w:style>
  <w:style w:type="character" w:customStyle="1" w:styleId="TytuZnak">
    <w:name w:val="Tytuł Znak"/>
    <w:rPr>
      <w:b/>
      <w:bCs/>
      <w:sz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FTPodstawowyZnak">
    <w:name w:val="SFT_Podstawowy Znak"/>
    <w:rPr>
      <w:rFonts w:ascii="Tahoma" w:hAnsi="Tahoma" w:cs="Tahoma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center"/>
    </w:pPr>
    <w:rPr>
      <w:rFonts w:ascii="Arial" w:hAnsi="Arial" w:cs="Arial"/>
      <w:b/>
      <w:lang w:val="x-none"/>
    </w:rPr>
  </w:style>
  <w:style w:type="paragraph" w:styleId="Lista">
    <w:name w:val="List"/>
    <w:basedOn w:val="Normalny"/>
    <w:pPr>
      <w:widowControl w:val="0"/>
      <w:ind w:left="283" w:hanging="283"/>
      <w:jc w:val="both"/>
    </w:pPr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705" w:hanging="705"/>
      <w:jc w:val="both"/>
    </w:p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hAnsi="Arial" w:cs="Arial"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Pr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sz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jc w:val="both"/>
    </w:pPr>
    <w:rPr>
      <w:sz w:val="20"/>
      <w:szCs w:val="24"/>
    </w:rPr>
  </w:style>
  <w:style w:type="paragraph" w:customStyle="1" w:styleId="Normalny1">
    <w:name w:val="Normalny1"/>
    <w:basedOn w:val="Normalny"/>
    <w:rPr>
      <w:rFonts w:eastAsia="Arial Unicode MS" w:cs="Tahoma"/>
      <w:sz w:val="20"/>
      <w:szCs w:val="24"/>
    </w:rPr>
  </w:style>
  <w:style w:type="paragraph" w:customStyle="1" w:styleId="Tekstpodstawowy33">
    <w:name w:val="Tekst podstawowy 33"/>
    <w:basedOn w:val="Normalny"/>
    <w:pPr>
      <w:jc w:val="both"/>
    </w:pPr>
    <w:rPr>
      <w:sz w:val="20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W-Normal">
    <w:name w:val="WW-Normal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hAnsi="Arial" w:cs="Arial"/>
      <w:sz w:val="20"/>
    </w:rPr>
  </w:style>
  <w:style w:type="paragraph" w:customStyle="1" w:styleId="ZnakZnakZnakZnak">
    <w:name w:val="Znak Znak Znak Znak"/>
    <w:basedOn w:val="Normalny"/>
    <w:rPr>
      <w:szCs w:val="24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hAnsi="Tahoma" w:cs="Tahoma"/>
      <w:sz w:val="20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2575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sz w:val="20"/>
    </w:rPr>
  </w:style>
  <w:style w:type="character" w:customStyle="1" w:styleId="TekstkomentarzaZnak1">
    <w:name w:val="Tekst komentarza Znak1"/>
    <w:link w:val="Tekstkomentarza"/>
    <w:uiPriority w:val="99"/>
    <w:semiHidden/>
    <w:rsid w:val="001257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2013-05-24T07:38:00Z</cp:lastPrinted>
  <dcterms:created xsi:type="dcterms:W3CDTF">2019-08-23T12:33:00Z</dcterms:created>
  <dcterms:modified xsi:type="dcterms:W3CDTF">2019-08-23T12:33:00Z</dcterms:modified>
</cp:coreProperties>
</file>