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6B" w:rsidRPr="008060A6" w:rsidRDefault="00F91DDC" w:rsidP="009545AE">
      <w:pPr>
        <w:jc w:val="right"/>
        <w:rPr>
          <w:rFonts w:ascii="Times New Roman" w:hAnsi="Times New Roman" w:cs="Times New Roman"/>
          <w:sz w:val="24"/>
          <w:szCs w:val="24"/>
        </w:rPr>
      </w:pPr>
      <w:r w:rsidRPr="008060A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78525" cy="605155"/>
            <wp:effectExtent l="0" t="0" r="0" b="0"/>
            <wp:docPr id="1" name="Obraz 4" descr="EFRR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RR logoty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4646B" w:rsidRPr="008060A6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="0094646B" w:rsidRPr="008060A6">
        <w:rPr>
          <w:rFonts w:ascii="Times New Roman" w:hAnsi="Times New Roman" w:cs="Times New Roman"/>
          <w:sz w:val="24"/>
          <w:szCs w:val="24"/>
        </w:rPr>
        <w:t xml:space="preserve"> nr</w:t>
      </w:r>
      <w:r w:rsidR="009147D5" w:rsidRPr="008060A6">
        <w:rPr>
          <w:rFonts w:ascii="Times New Roman" w:hAnsi="Times New Roman" w:cs="Times New Roman"/>
          <w:sz w:val="24"/>
          <w:szCs w:val="24"/>
        </w:rPr>
        <w:t xml:space="preserve"> </w:t>
      </w:r>
      <w:r w:rsidR="00753375" w:rsidRPr="008060A6">
        <w:rPr>
          <w:rFonts w:ascii="Times New Roman" w:hAnsi="Times New Roman" w:cs="Times New Roman"/>
          <w:sz w:val="24"/>
          <w:szCs w:val="24"/>
        </w:rPr>
        <w:t>3</w:t>
      </w:r>
      <w:r w:rsidR="00C80B22" w:rsidRPr="008060A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94646B" w:rsidRPr="008060A6" w:rsidRDefault="009464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DC3BAE" w:rsidRPr="008060A6" w:rsidTr="001B6BFD">
        <w:tc>
          <w:tcPr>
            <w:tcW w:w="9351" w:type="dxa"/>
            <w:shd w:val="clear" w:color="auto" w:fill="D9D9D9"/>
          </w:tcPr>
          <w:p w:rsidR="00DC3BAE" w:rsidRPr="008060A6" w:rsidRDefault="00DC3BAE" w:rsidP="00703FC8">
            <w:pPr>
              <w:pStyle w:val="Tekstpodstawowy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STANDARDOWY FORMULARZ JEDNOLITEGO EUROPEJSKIEGO DOKUMENTU ZAMÓWIENIA</w:t>
            </w:r>
          </w:p>
        </w:tc>
      </w:tr>
    </w:tbl>
    <w:p w:rsidR="00AB62DB" w:rsidRPr="008060A6" w:rsidRDefault="00AB62DB" w:rsidP="00703FC8">
      <w:pPr>
        <w:pStyle w:val="Tekstpodstawowy"/>
        <w:spacing w:before="8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B62DB" w:rsidRPr="008060A6" w:rsidRDefault="000F5355" w:rsidP="00AB62D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Część I: Informacje dotyczące postępowan</w:t>
      </w:r>
      <w:r w:rsidR="00AB62DB" w:rsidRPr="008060A6">
        <w:rPr>
          <w:rFonts w:ascii="Times New Roman" w:hAnsi="Times New Roman" w:cs="Times New Roman"/>
          <w:b/>
          <w:sz w:val="24"/>
          <w:szCs w:val="24"/>
          <w:lang w:val="pl-PL"/>
        </w:rPr>
        <w:t>ia o udzielenie zamówienia oraz i</w:t>
      </w: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nstytucji zamawiającej lub podmiotu zamawiającego</w:t>
      </w:r>
    </w:p>
    <w:p w:rsidR="00AB62DB" w:rsidRPr="008060A6" w:rsidRDefault="00AB62DB" w:rsidP="00AB62DB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8060A6" w:rsidRDefault="000F5355" w:rsidP="00AB62D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INFORMACJE NA TEMAT POSTĘPOWANIA O UDZIELENIE ZAMÓWIENIA</w:t>
      </w:r>
    </w:p>
    <w:p w:rsidR="00AB62DB" w:rsidRPr="008060A6" w:rsidRDefault="00AB62DB" w:rsidP="00AB62D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3"/>
        <w:gridCol w:w="312"/>
        <w:gridCol w:w="6369"/>
      </w:tblGrid>
      <w:tr w:rsidR="00AB62DB" w:rsidRPr="008060A6" w:rsidTr="00D10A5A">
        <w:trPr>
          <w:trHeight w:hRule="exact" w:val="777"/>
        </w:trPr>
        <w:tc>
          <w:tcPr>
            <w:tcW w:w="2533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Tożsamość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zamawiającego</w:t>
            </w:r>
            <w:proofErr w:type="spellEnd"/>
          </w:p>
        </w:tc>
        <w:tc>
          <w:tcPr>
            <w:tcW w:w="6681" w:type="dxa"/>
            <w:gridSpan w:val="2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AB62DB" w:rsidRPr="008060A6" w:rsidTr="00D10A5A">
        <w:trPr>
          <w:trHeight w:hRule="exact" w:val="707"/>
        </w:trPr>
        <w:tc>
          <w:tcPr>
            <w:tcW w:w="2533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6" w:lineRule="exact"/>
              <w:ind w:left="2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6369" w:type="dxa"/>
            <w:tcBorders>
              <w:left w:val="nil"/>
            </w:tcBorders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6" w:lineRule="exact"/>
              <w:ind w:left="75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]</w:t>
            </w:r>
            <w:r w:rsidR="00606418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Wodociągowo – Ciepłownicza spółka z ograniczona odpowiedzialnością COWIK</w:t>
            </w:r>
          </w:p>
          <w:p w:rsidR="00606418" w:rsidRPr="008060A6" w:rsidRDefault="00606418" w:rsidP="001B6BFD">
            <w:pPr>
              <w:pStyle w:val="TableParagraph"/>
              <w:spacing w:line="266" w:lineRule="exact"/>
              <w:ind w:left="75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B62DB" w:rsidRPr="008060A6" w:rsidTr="00D10A5A">
        <w:trPr>
          <w:trHeight w:hRule="exact" w:val="2276"/>
        </w:trPr>
        <w:tc>
          <w:tcPr>
            <w:tcW w:w="2533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59" w:lineRule="auto"/>
              <w:ind w:right="1090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Jakiego zamówienia dotyczy niniejszy dokument?</w:t>
            </w:r>
          </w:p>
        </w:tc>
        <w:tc>
          <w:tcPr>
            <w:tcW w:w="6681" w:type="dxa"/>
            <w:gridSpan w:val="2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06418" w:rsidRPr="008060A6" w:rsidRDefault="00606418" w:rsidP="006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Telemetria na służbie mieszkańców – uruchomienie usług elektronicznych przez Wodociągowo - Ciepłowniczą Sp. z o.o. "COWIK" w Bartoszycach w ramach Regionalnego Programu operacyjnego województwa Warmińsko-Mazurskiego na lata 2014-2020”.</w:t>
            </w:r>
          </w:p>
          <w:p w:rsidR="00606418" w:rsidRPr="008060A6" w:rsidRDefault="00606418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</w:p>
        </w:tc>
      </w:tr>
      <w:tr w:rsidR="00AB62DB" w:rsidRPr="008060A6" w:rsidTr="00D10A5A">
        <w:trPr>
          <w:trHeight w:hRule="exact" w:val="9215"/>
        </w:trPr>
        <w:tc>
          <w:tcPr>
            <w:tcW w:w="2533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Tytuł lub krótki opis udzielanego zamówienia:</w:t>
            </w:r>
          </w:p>
        </w:tc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5" w:lineRule="exact"/>
              <w:ind w:left="2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6369" w:type="dxa"/>
            <w:tcBorders>
              <w:left w:val="nil"/>
            </w:tcBorders>
            <w:shd w:val="clear" w:color="auto" w:fill="auto"/>
          </w:tcPr>
          <w:p w:rsidR="00AB62DB" w:rsidRPr="008060A6" w:rsidRDefault="00AB62DB" w:rsidP="008060A6">
            <w:pPr>
              <w:pStyle w:val="TableParagraph"/>
              <w:spacing w:line="265" w:lineRule="exact"/>
              <w:ind w:left="75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06418" w:rsidRPr="008060A6" w:rsidRDefault="00606418" w:rsidP="008060A6">
            <w:pPr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right="1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Przedmiotem zamówienia jest instalacja i uruchomienie usług </w:t>
            </w:r>
            <w:proofErr w:type="spellStart"/>
            <w:r w:rsidRPr="008060A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pt.: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Telemetria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służbie mieszkańców – uruchomienie usług elektronicznych przez Wodociągowo - Ciepłowniczą Sp. 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z o.o. "COWIK" w Bartoszycach w ramach Regionalnego Programu operacyjnego województwa Warmińsko-Mazurskiego na lata 2014-2020.</w:t>
            </w:r>
          </w:p>
          <w:p w:rsidR="00606418" w:rsidRPr="008060A6" w:rsidRDefault="00606418" w:rsidP="008060A6">
            <w:pPr>
              <w:widowControl/>
              <w:numPr>
                <w:ilvl w:val="0"/>
                <w:numId w:val="27"/>
              </w:numPr>
              <w:spacing w:after="60"/>
              <w:ind w:left="284" w:right="1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Szczegółowy opis i zamówienia zawarty jest w załącznikach do SIWZ.</w:t>
            </w:r>
          </w:p>
          <w:p w:rsidR="00606418" w:rsidRPr="008060A6" w:rsidRDefault="00606418" w:rsidP="008060A6">
            <w:pPr>
              <w:widowControl/>
              <w:numPr>
                <w:ilvl w:val="0"/>
                <w:numId w:val="27"/>
              </w:numPr>
              <w:spacing w:after="60"/>
              <w:ind w:left="284" w:right="1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Opis przedmiotu zamówienia może wskazywać dla niektórych materiałów lub urządzeń znaki towarowe lub pochodzenie; zamawiający dopuszcza oferowanie materiałów równoważnych w stosunku do wskazanych w opisie przedmiotu zamówienia pod warunkiem, że zagwarantują one realizację przedmiotu zamówienia w zgodzie z uzyskanymi decyzjami, zapewnią uzyskanie parametrów co najmniej na takim samym poziomie jak założone oraz będą nie gorsze pod względem: </w:t>
            </w:r>
          </w:p>
          <w:p w:rsidR="00606418" w:rsidRPr="008060A6" w:rsidRDefault="00606418" w:rsidP="008060A6">
            <w:pPr>
              <w:tabs>
                <w:tab w:val="left" w:pos="426"/>
              </w:tabs>
              <w:spacing w:after="60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a) charakteru użytkowego (tożsamość funkcji), </w:t>
            </w:r>
          </w:p>
          <w:p w:rsidR="00606418" w:rsidRPr="008060A6" w:rsidRDefault="00606418" w:rsidP="008060A6">
            <w:pPr>
              <w:tabs>
                <w:tab w:val="left" w:pos="426"/>
              </w:tabs>
              <w:spacing w:after="60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 xml:space="preserve">b) parametrów technicznych (wytrzymałość, trwałość, dane techniczne), </w:t>
            </w:r>
          </w:p>
          <w:p w:rsidR="00606418" w:rsidRPr="008060A6" w:rsidRDefault="00606418" w:rsidP="008060A6">
            <w:pPr>
              <w:spacing w:after="60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parametrów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bezpieczeństwa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użytkowania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06418" w:rsidRPr="008060A6" w:rsidRDefault="00606418" w:rsidP="008060A6">
            <w:pPr>
              <w:widowControl/>
              <w:numPr>
                <w:ilvl w:val="0"/>
                <w:numId w:val="27"/>
              </w:numPr>
              <w:spacing w:after="60"/>
              <w:ind w:left="284" w:right="19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  <w:t>Zamawiający dopuszcza zgodnie z art. 29 ust. 3 Pzp zastosowanie materiałów lub produktów równoważnych jakościowo i funkcjonalnie (o parametrach równoważnych lub wyższych). W przypadku zaoferowania materiałów lub produktów równoważnych przez Wykonawcę jest on zobowiązany jednoznacznie wykazać, że oferowane przez niego równoważne materiały lub produkty spełniają wymagania określone przez Zamawiającego.</w:t>
            </w:r>
          </w:p>
          <w:p w:rsidR="00606418" w:rsidRPr="008060A6" w:rsidRDefault="00606418" w:rsidP="008060A6">
            <w:pPr>
              <w:pStyle w:val="TableParagraph"/>
              <w:spacing w:line="265" w:lineRule="exact"/>
              <w:ind w:left="75" w:right="19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B62DB" w:rsidRPr="008060A6" w:rsidTr="00D10A5A">
        <w:trPr>
          <w:trHeight w:hRule="exact" w:val="1217"/>
        </w:trPr>
        <w:tc>
          <w:tcPr>
            <w:tcW w:w="2533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59" w:lineRule="auto"/>
              <w:ind w:right="1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referencyjny nadany sprawie przez instytucję zamawiającą lub podmiot zamawiający (</w:t>
            </w: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jeżeli dotyczy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):</w:t>
            </w:r>
          </w:p>
        </w:tc>
        <w:tc>
          <w:tcPr>
            <w:tcW w:w="312" w:type="dxa"/>
            <w:tcBorders>
              <w:right w:val="nil"/>
            </w:tcBorders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5" w:lineRule="exact"/>
              <w:ind w:left="27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6369" w:type="dxa"/>
            <w:tcBorders>
              <w:left w:val="nil"/>
            </w:tcBorders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5" w:lineRule="exact"/>
              <w:ind w:left="75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06418"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271.3.2019</w:t>
            </w:r>
          </w:p>
        </w:tc>
      </w:tr>
    </w:tbl>
    <w:p w:rsidR="00AC722C" w:rsidRDefault="00AC722C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FE5F75" w:rsidRPr="00AC722C" w:rsidRDefault="00AC722C" w:rsidP="00AC722C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C722C"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  <w:r w:rsidR="000F5355" w:rsidRPr="00AC722C">
        <w:rPr>
          <w:rFonts w:ascii="Times New Roman" w:hAnsi="Times New Roman" w:cs="Times New Roman"/>
          <w:b/>
          <w:sz w:val="24"/>
          <w:szCs w:val="24"/>
          <w:lang w:val="pl-PL"/>
        </w:rPr>
        <w:t>Część II: Informacje dotyczące wykonawcy</w:t>
      </w:r>
    </w:p>
    <w:p w:rsidR="0013695A" w:rsidRPr="00AC722C" w:rsidRDefault="0013695A" w:rsidP="0013695A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AC722C" w:rsidRDefault="000F5355" w:rsidP="0013695A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C722C">
        <w:rPr>
          <w:rFonts w:ascii="Times New Roman" w:hAnsi="Times New Roman" w:cs="Times New Roman"/>
          <w:b/>
          <w:sz w:val="24"/>
          <w:szCs w:val="24"/>
          <w:lang w:val="pl-PL"/>
        </w:rPr>
        <w:t>A: INFORMACJE NA TEMAT WYKONAWCY</w:t>
      </w:r>
    </w:p>
    <w:p w:rsidR="00FE5F75" w:rsidRPr="00AC722C" w:rsidRDefault="00FE5F75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5"/>
        <w:gridCol w:w="4727"/>
      </w:tblGrid>
      <w:tr w:rsidR="00AB62DB" w:rsidRPr="008060A6" w:rsidTr="008060A6">
        <w:trPr>
          <w:trHeight w:hRule="exact" w:val="502"/>
        </w:trPr>
        <w:tc>
          <w:tcPr>
            <w:tcW w:w="4565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Identyfikacja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27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before="118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AB62DB" w:rsidRPr="008060A6" w:rsidTr="008060A6">
        <w:trPr>
          <w:trHeight w:hRule="exact" w:val="504"/>
        </w:trPr>
        <w:tc>
          <w:tcPr>
            <w:tcW w:w="4565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27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</w:tr>
      <w:tr w:rsidR="00AB62DB" w:rsidRPr="008060A6" w:rsidTr="008060A6">
        <w:trPr>
          <w:trHeight w:hRule="exact" w:val="2284"/>
        </w:trPr>
        <w:tc>
          <w:tcPr>
            <w:tcW w:w="4565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before="114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VAT, jeżeli dotyczy:</w:t>
            </w:r>
          </w:p>
          <w:p w:rsidR="00AB62DB" w:rsidRPr="008060A6" w:rsidRDefault="00AB62DB" w:rsidP="001B6BFD">
            <w:pPr>
              <w:pStyle w:val="TableParagraph"/>
              <w:spacing w:before="119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27" w:type="dxa"/>
            <w:shd w:val="clear" w:color="auto" w:fill="auto"/>
          </w:tcPr>
          <w:p w:rsidR="00AB62DB" w:rsidRPr="008060A6" w:rsidRDefault="00AB62DB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  <w:p w:rsidR="00AB62DB" w:rsidRPr="008060A6" w:rsidRDefault="00AB62DB" w:rsidP="001B6BFD">
            <w:pPr>
              <w:pStyle w:val="TableParagraph"/>
              <w:spacing w:before="119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</w:tr>
      <w:tr w:rsidR="006B493E" w:rsidRPr="008060A6" w:rsidTr="008060A6">
        <w:trPr>
          <w:trHeight w:hRule="exact" w:val="502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pocztowy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B493E" w:rsidRPr="008060A6" w:rsidTr="008060A6">
        <w:trPr>
          <w:trHeight w:hRule="exact" w:val="1742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 w:line="355" w:lineRule="auto"/>
              <w:ind w:right="57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Osoba lub osoby wyznaczone do kontaktów: Telefon:</w:t>
            </w:r>
          </w:p>
          <w:p w:rsidR="006B493E" w:rsidRPr="008060A6" w:rsidRDefault="006B493E" w:rsidP="001B6BF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e-mail:</w:t>
            </w:r>
          </w:p>
          <w:p w:rsidR="006B493E" w:rsidRPr="008060A6" w:rsidRDefault="006B493E" w:rsidP="001B6BFD">
            <w:pPr>
              <w:pStyle w:val="TableParagraph"/>
              <w:spacing w:before="121"/>
              <w:ind w:right="1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internetowy (adres www) (</w:t>
            </w: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jeżeli dotyczy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):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6B493E" w:rsidRPr="008060A6" w:rsidRDefault="006B493E" w:rsidP="001B6BFD">
            <w:pPr>
              <w:pStyle w:val="TableParagraph"/>
              <w:spacing w:before="122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6B493E" w:rsidRPr="008060A6" w:rsidRDefault="006B493E" w:rsidP="001B6BFD">
            <w:pPr>
              <w:pStyle w:val="TableParagraph"/>
              <w:spacing w:before="119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6B493E" w:rsidRPr="008060A6" w:rsidRDefault="006B493E" w:rsidP="001B6BFD">
            <w:pPr>
              <w:pStyle w:val="TableParagraph"/>
              <w:spacing w:before="121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B493E" w:rsidRPr="008060A6" w:rsidTr="008060A6">
        <w:trPr>
          <w:trHeight w:hRule="exact" w:val="502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Informacje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ogólne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8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B493E" w:rsidRPr="008060A6" w:rsidTr="008060A6">
        <w:trPr>
          <w:trHeight w:hRule="exact" w:val="1192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jest mikroprzedsiębiorstwem bądź małym lub średnim przedsiębiorstwem?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8060A6">
        <w:trPr>
          <w:trHeight w:hRule="exact" w:val="386"/>
        </w:trPr>
        <w:tc>
          <w:tcPr>
            <w:tcW w:w="4565" w:type="dxa"/>
            <w:tcBorders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8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pl-PL"/>
              </w:rPr>
              <w:t>Jedynie w przypadku gdy zamówienie jest</w:t>
            </w:r>
          </w:p>
        </w:tc>
        <w:tc>
          <w:tcPr>
            <w:tcW w:w="4727" w:type="dxa"/>
            <w:vMerge w:val="restart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8060A6">
        <w:trPr>
          <w:trHeight w:hRule="exact" w:val="253"/>
        </w:trPr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pl-PL"/>
              </w:rPr>
              <w:t xml:space="preserve">zastrzeżone: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jest zakładem</w:t>
            </w:r>
          </w:p>
        </w:tc>
        <w:tc>
          <w:tcPr>
            <w:tcW w:w="4727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701D9" w:rsidRPr="008060A6" w:rsidTr="008060A6">
        <w:trPr>
          <w:trHeight w:hRule="exact" w:val="252"/>
        </w:trPr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chronionej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, „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przedsiębiorstwem</w:t>
            </w:r>
            <w:proofErr w:type="spellEnd"/>
          </w:p>
        </w:tc>
        <w:tc>
          <w:tcPr>
            <w:tcW w:w="4727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D9" w:rsidRPr="008060A6" w:rsidTr="008060A6">
        <w:trPr>
          <w:trHeight w:hRule="exact" w:val="253"/>
        </w:trPr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społecznym” lub czy będzie realizował</w:t>
            </w:r>
          </w:p>
        </w:tc>
        <w:tc>
          <w:tcPr>
            <w:tcW w:w="4727" w:type="dxa"/>
            <w:vMerge/>
            <w:tcBorders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493E" w:rsidRPr="008060A6" w:rsidTr="00AC722C">
        <w:trPr>
          <w:trHeight w:val="2398"/>
        </w:trPr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ind w:right="32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zamówienie w ramach programów zatrudnienia chronionego?</w:t>
            </w:r>
          </w:p>
          <w:p w:rsidR="006B493E" w:rsidRPr="008060A6" w:rsidRDefault="006B493E" w:rsidP="001B6BFD">
            <w:pPr>
              <w:pStyle w:val="TableParagraph"/>
              <w:spacing w:before="6" w:line="250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Jeżeli tak,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jaki jest odpowiedni odsetek pracowników niepełnosprawnych lub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defaworyzowanych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? Jeżeli jest to wymagane, proszę określić, do której kategorii lub których kategorii pracowników niepełnosprawnych lub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defaworyzowanych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należą dani pracownicy.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spacing w:before="10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spacing w:line="720" w:lineRule="auto"/>
              <w:ind w:right="4092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[…] [….]</w:t>
            </w:r>
          </w:p>
        </w:tc>
      </w:tr>
      <w:tr w:rsidR="006B493E" w:rsidRPr="008060A6" w:rsidTr="008060A6">
        <w:trPr>
          <w:trHeight w:hRule="exact" w:val="80"/>
        </w:trPr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3E" w:rsidRPr="008060A6" w:rsidTr="008060A6">
        <w:trPr>
          <w:trHeight w:hRule="exact" w:val="80"/>
        </w:trPr>
        <w:tc>
          <w:tcPr>
            <w:tcW w:w="4565" w:type="dxa"/>
            <w:tcBorders>
              <w:top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3E" w:rsidRPr="008060A6" w:rsidTr="00AC722C">
        <w:trPr>
          <w:trHeight w:hRule="exact" w:val="1702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tabs>
                <w:tab w:val="left" w:pos="1816"/>
                <w:tab w:val="left" w:pos="3138"/>
              </w:tabs>
              <w:spacing w:before="114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Jeżeli dotyczy, czy wykonawca jest wpisany do urzędowego wykazu </w:t>
            </w:r>
            <w:r w:rsidRPr="008060A6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zatwierdzonych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wykonawców lub posiada równoważne zaświadczenie (np. w ramach krajowego systemu (wstępnego)</w:t>
            </w:r>
            <w:r w:rsidRPr="008060A6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kwalifikowania)?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dotyczy</w:t>
            </w:r>
            <w:proofErr w:type="spellEnd"/>
          </w:p>
        </w:tc>
      </w:tr>
      <w:tr w:rsidR="006B493E" w:rsidRPr="008060A6" w:rsidTr="008060A6">
        <w:trPr>
          <w:trHeight w:hRule="exact" w:val="448"/>
        </w:trPr>
        <w:tc>
          <w:tcPr>
            <w:tcW w:w="4565" w:type="dxa"/>
            <w:vMerge w:val="restart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6B493E" w:rsidRPr="008060A6" w:rsidRDefault="006B493E" w:rsidP="001B6BFD">
            <w:pPr>
              <w:pStyle w:val="TableParagraph"/>
              <w:spacing w:before="50"/>
              <w:ind w:right="10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pacing w:val="-56"/>
                <w:sz w:val="24"/>
                <w:szCs w:val="24"/>
                <w:u w:val="thick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Proszę udzielić odpowiedzi w pozostałych fragmentach niniejszej sekcji, w sekcji B I, w odpowiednich przypadkach, sekcji C niniejszej </w:t>
            </w:r>
            <w:r w:rsidRPr="008060A6">
              <w:rPr>
                <w:rFonts w:ascii="Times New Roman" w:hAnsi="Times New Roman" w:cs="Times New Roman"/>
                <w:spacing w:val="-56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części, uzupełnić część V (w stosownych </w:t>
            </w:r>
            <w:r w:rsidRPr="008060A6">
              <w:rPr>
                <w:rFonts w:ascii="Times New Roman" w:hAnsi="Times New Roman" w:cs="Times New Roman"/>
                <w:spacing w:val="-56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przypadkach) oraz w każdym przypadku </w:t>
            </w:r>
            <w:r w:rsidRPr="008060A6">
              <w:rPr>
                <w:rFonts w:ascii="Times New Roman" w:hAnsi="Times New Roman" w:cs="Times New Roman"/>
                <w:spacing w:val="-56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wypełnić i podpisać część VI.</w:t>
            </w:r>
          </w:p>
          <w:p w:rsidR="006B493E" w:rsidRPr="008060A6" w:rsidRDefault="006B493E" w:rsidP="001B6BFD">
            <w:pPr>
              <w:pStyle w:val="TableParagraph"/>
              <w:spacing w:before="45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Proszę podać nazwę wykazu lub zaświadczenia</w:t>
            </w:r>
          </w:p>
          <w:p w:rsidR="006B493E" w:rsidRPr="008060A6" w:rsidRDefault="006B493E" w:rsidP="001B6BFD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odpowiedni numer rejestracyjny lub numer</w:t>
            </w:r>
          </w:p>
          <w:p w:rsidR="006B493E" w:rsidRPr="008060A6" w:rsidRDefault="006B493E" w:rsidP="001B6BFD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zaświadczenia, jeżeli dotyczy:</w:t>
            </w:r>
          </w:p>
          <w:p w:rsidR="004B3425" w:rsidRPr="008060A6" w:rsidRDefault="004B3425" w:rsidP="001B6BFD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b) Jeżeli poświadczenie wpisu do wykazu lub</w:t>
            </w:r>
          </w:p>
          <w:p w:rsidR="006B493E" w:rsidRPr="008060A6" w:rsidRDefault="006B493E" w:rsidP="001B6BFD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wydania zaświadczenia jest dostępne w formie</w:t>
            </w:r>
          </w:p>
          <w:p w:rsidR="006B493E" w:rsidRPr="008060A6" w:rsidRDefault="006B493E" w:rsidP="001B6BFD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elektronicznej, proszę podać:</w:t>
            </w:r>
          </w:p>
          <w:p w:rsidR="006B493E" w:rsidRPr="008060A6" w:rsidRDefault="006B493E" w:rsidP="001B6BFD">
            <w:pPr>
              <w:pStyle w:val="TableParagraph"/>
              <w:spacing w:before="115"/>
              <w:ind w:right="1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c) dane referencyjne stanowiące podstawę wpisu</w:t>
            </w:r>
          </w:p>
          <w:p w:rsidR="006B493E" w:rsidRPr="008060A6" w:rsidRDefault="006B493E" w:rsidP="001B6BFD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 wykazu lub wydania zaświadczenia oraz, w</w:t>
            </w:r>
          </w:p>
          <w:p w:rsidR="004B3425" w:rsidRPr="008060A6" w:rsidRDefault="006B493E" w:rsidP="001B6BFD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stosownych przypadkach, klasyfikację nadaną w</w:t>
            </w:r>
            <w:r w:rsidR="004B3425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urzędowym wykazie:</w:t>
            </w:r>
          </w:p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27" w:type="dxa"/>
            <w:tcBorders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493E" w:rsidRPr="008060A6" w:rsidTr="008060A6">
        <w:trPr>
          <w:trHeight w:hRule="exact" w:val="314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493E" w:rsidRPr="008060A6" w:rsidTr="008060A6">
        <w:trPr>
          <w:trHeight w:hRule="exact" w:val="253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493E" w:rsidRPr="008060A6" w:rsidTr="008060A6">
        <w:trPr>
          <w:trHeight w:hRule="exact" w:val="253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493E" w:rsidRPr="008060A6" w:rsidTr="008060A6">
        <w:trPr>
          <w:trHeight w:hRule="exact" w:val="252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493E" w:rsidRPr="008060A6" w:rsidTr="008060A6">
        <w:trPr>
          <w:trHeight w:hRule="exact" w:val="957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7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a) [……</w:t>
            </w:r>
            <w:r w:rsidR="00DF3F96" w:rsidRPr="008060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6B493E" w:rsidRPr="008060A6" w:rsidTr="008060A6">
        <w:trPr>
          <w:trHeight w:hRule="exact" w:val="289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60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b) (adres internetowy, wydający urząd lub organ,</w:t>
            </w:r>
          </w:p>
        </w:tc>
      </w:tr>
      <w:tr w:rsidR="006B493E" w:rsidRPr="008060A6" w:rsidTr="008060A6">
        <w:trPr>
          <w:trHeight w:hRule="exact" w:val="252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7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dokładne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referencyjne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B493E" w:rsidRPr="008060A6" w:rsidTr="008060A6">
        <w:trPr>
          <w:trHeight w:hRule="exact" w:val="736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9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</w:t>
            </w:r>
            <w:r w:rsidR="00DF3F96" w:rsidRPr="008060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…][…</w:t>
            </w:r>
            <w:r w:rsidR="00DF3F96" w:rsidRPr="008060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…][…</w:t>
            </w:r>
            <w:r w:rsidR="00DF3F96" w:rsidRPr="008060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…][…</w:t>
            </w:r>
            <w:r w:rsidR="00DF3F96" w:rsidRPr="008060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6B493E" w:rsidRPr="008060A6" w:rsidTr="008060A6">
        <w:trPr>
          <w:trHeight w:hRule="exact" w:val="252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7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c) […</w:t>
            </w:r>
            <w:r w:rsidR="00DF3F96" w:rsidRPr="008060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6B493E" w:rsidRPr="008060A6" w:rsidTr="008060A6">
        <w:trPr>
          <w:trHeight w:hRule="exact" w:val="246"/>
        </w:trPr>
        <w:tc>
          <w:tcPr>
            <w:tcW w:w="4565" w:type="dxa"/>
            <w:vMerge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40" w:rsidRPr="008060A6" w:rsidTr="008060A6">
        <w:trPr>
          <w:trHeight w:val="1746"/>
        </w:trPr>
        <w:tc>
          <w:tcPr>
            <w:tcW w:w="4565" w:type="dxa"/>
            <w:vMerge/>
            <w:shd w:val="clear" w:color="auto" w:fill="auto"/>
          </w:tcPr>
          <w:p w:rsidR="00E96440" w:rsidRPr="008060A6" w:rsidRDefault="00E96440" w:rsidP="001B6BFD">
            <w:pPr>
              <w:pStyle w:val="TableParagraph"/>
              <w:spacing w:line="241" w:lineRule="exact"/>
              <w:ind w:right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</w:tcBorders>
            <w:shd w:val="clear" w:color="auto" w:fill="auto"/>
          </w:tcPr>
          <w:p w:rsidR="00E96440" w:rsidRPr="008060A6" w:rsidRDefault="00E96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3E" w:rsidRPr="008060A6" w:rsidTr="008060A6">
        <w:trPr>
          <w:trHeight w:hRule="exact" w:val="6961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numPr>
                <w:ilvl w:val="0"/>
                <w:numId w:val="20"/>
              </w:numPr>
              <w:tabs>
                <w:tab w:val="left" w:pos="343"/>
              </w:tabs>
              <w:ind w:right="459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Czy wpis do wykazu lub wydane zaświadczenie obejmują wszystkie</w:t>
            </w:r>
            <w:r w:rsidRPr="008060A6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wymagane kryteria</w:t>
            </w:r>
            <w:r w:rsidRPr="008060A6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kwalifikacji?</w:t>
            </w:r>
          </w:p>
          <w:p w:rsidR="006B493E" w:rsidRPr="008060A6" w:rsidRDefault="006B493E" w:rsidP="001B6BFD">
            <w:pPr>
              <w:pStyle w:val="TableParagraph"/>
              <w:spacing w:before="6" w:line="252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nie:</w:t>
            </w:r>
          </w:p>
          <w:p w:rsidR="006B493E" w:rsidRPr="008060A6" w:rsidRDefault="006B493E" w:rsidP="001B6BFD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pacing w:val="-56"/>
                <w:sz w:val="24"/>
                <w:szCs w:val="24"/>
                <w:u w:val="thick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pl-PL"/>
              </w:rPr>
              <w:t>Proszę dodatkowo uzupełnić brakujące</w:t>
            </w:r>
          </w:p>
          <w:p w:rsidR="006B493E" w:rsidRPr="008060A6" w:rsidRDefault="006B493E" w:rsidP="001B6BFD">
            <w:pPr>
              <w:pStyle w:val="TableParagraph"/>
              <w:spacing w:line="252" w:lineRule="exact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pacing w:val="-56"/>
                <w:sz w:val="24"/>
                <w:szCs w:val="24"/>
                <w:u w:val="thick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pl-PL"/>
              </w:rPr>
              <w:t>informacje w części IV w sekcjach A, B, C lub</w:t>
            </w:r>
          </w:p>
          <w:p w:rsidR="006B493E" w:rsidRPr="008060A6" w:rsidRDefault="006B493E" w:rsidP="001B6BFD">
            <w:pPr>
              <w:pStyle w:val="TableParagraph"/>
              <w:spacing w:before="1"/>
              <w:ind w:right="86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pacing w:val="-56"/>
                <w:sz w:val="24"/>
                <w:szCs w:val="24"/>
                <w:u w:val="thick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pl-PL"/>
              </w:rPr>
              <w:t xml:space="preserve">D, w zależności od przypadku.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WYŁĄCZNIE jeżeli jest to wymagane w stosownym ogłoszeniu lub dokumentach zamówienia:</w:t>
            </w:r>
          </w:p>
          <w:p w:rsidR="006B493E" w:rsidRPr="008060A6" w:rsidRDefault="006B493E" w:rsidP="001B6BFD">
            <w:pPr>
              <w:pStyle w:val="TableParagraph"/>
              <w:numPr>
                <w:ilvl w:val="0"/>
                <w:numId w:val="20"/>
              </w:numPr>
              <w:tabs>
                <w:tab w:val="left" w:pos="332"/>
              </w:tabs>
              <w:ind w:right="13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:rsidR="006B493E" w:rsidRPr="008060A6" w:rsidRDefault="006B493E" w:rsidP="001B6BFD">
            <w:pPr>
              <w:pStyle w:val="TableParagraph"/>
              <w:ind w:right="51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E96440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d) [] Tak [] Nie</w:t>
            </w: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spacing w:before="5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96440" w:rsidRPr="008060A6" w:rsidRDefault="00E9644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e) [] Tak [] Nie</w:t>
            </w: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spacing w:before="8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right="38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[……][……][……][……]</w:t>
            </w:r>
          </w:p>
        </w:tc>
      </w:tr>
      <w:tr w:rsidR="006B493E" w:rsidRPr="008060A6" w:rsidTr="008060A6">
        <w:trPr>
          <w:trHeight w:hRule="exact" w:val="504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uczestnictwa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8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B493E" w:rsidRPr="008060A6" w:rsidTr="008060A6">
        <w:trPr>
          <w:trHeight w:hRule="exact" w:val="1008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bierze udział w postępowaniu o udzielenie zamówienia wspólnie z innymi wykonawcami?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A1145F" w:rsidRPr="008060A6" w:rsidTr="001B6BFD">
        <w:trPr>
          <w:trHeight w:hRule="exact" w:val="1008"/>
        </w:trPr>
        <w:tc>
          <w:tcPr>
            <w:tcW w:w="9292" w:type="dxa"/>
            <w:gridSpan w:val="2"/>
            <w:shd w:val="clear" w:color="auto" w:fill="D9D9D9"/>
          </w:tcPr>
          <w:p w:rsidR="00A1145F" w:rsidRPr="008060A6" w:rsidRDefault="00A67215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tak, proszę dopilnować, aby pozostali uczestnicy przedstawili odrębne jednolite europejskie dokumenty zamówienia</w:t>
            </w:r>
          </w:p>
        </w:tc>
      </w:tr>
      <w:tr w:rsidR="006B493E" w:rsidRPr="008060A6" w:rsidTr="008060A6">
        <w:trPr>
          <w:trHeight w:hRule="exact" w:val="385"/>
        </w:trPr>
        <w:tc>
          <w:tcPr>
            <w:tcW w:w="4565" w:type="dxa"/>
            <w:tcBorders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27" w:type="dxa"/>
            <w:tcBorders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93E" w:rsidRPr="008060A6" w:rsidTr="008060A6">
        <w:trPr>
          <w:trHeight w:hRule="exact" w:val="253"/>
        </w:trPr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Proszę wskazać rolę wykonawcy w grupie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2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a): [……]</w:t>
            </w:r>
          </w:p>
        </w:tc>
      </w:tr>
      <w:tr w:rsidR="006B493E" w:rsidRPr="008060A6" w:rsidTr="008060A6">
        <w:trPr>
          <w:trHeight w:hRule="exact" w:val="253"/>
        </w:trPr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(lider, odpowiedzialny za określone zadania itd.):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493E" w:rsidRPr="008060A6" w:rsidTr="008060A6">
        <w:trPr>
          <w:trHeight w:hRule="exact" w:val="253"/>
        </w:trPr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b) Proszę wskazać pozostałych wykonawców</w:t>
            </w:r>
          </w:p>
        </w:tc>
        <w:tc>
          <w:tcPr>
            <w:tcW w:w="4727" w:type="dxa"/>
            <w:tcBorders>
              <w:top w:val="nil"/>
              <w:bottom w:val="nil"/>
            </w:tcBorders>
            <w:shd w:val="clear" w:color="auto" w:fill="auto"/>
          </w:tcPr>
          <w:p w:rsidR="006B493E" w:rsidRPr="008060A6" w:rsidRDefault="006B493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B493E" w:rsidRPr="008060A6" w:rsidTr="008060A6">
        <w:trPr>
          <w:trHeight w:hRule="exact" w:val="251"/>
        </w:trPr>
        <w:tc>
          <w:tcPr>
            <w:tcW w:w="4565" w:type="dxa"/>
            <w:tcBorders>
              <w:top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biorących wspólnie udział w postępowaniu o</w:t>
            </w:r>
          </w:p>
        </w:tc>
        <w:tc>
          <w:tcPr>
            <w:tcW w:w="4727" w:type="dxa"/>
            <w:tcBorders>
              <w:top w:val="nil"/>
            </w:tcBorders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1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b): [……]</w:t>
            </w:r>
          </w:p>
        </w:tc>
      </w:tr>
      <w:tr w:rsidR="006B493E" w:rsidRPr="008060A6" w:rsidTr="008060A6">
        <w:trPr>
          <w:trHeight w:hRule="exact" w:val="888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udzielenie zamówienia:</w:t>
            </w:r>
          </w:p>
          <w:p w:rsidR="006B493E" w:rsidRPr="008060A6" w:rsidRDefault="006B493E" w:rsidP="001B6BFD">
            <w:pPr>
              <w:pStyle w:val="TableParagraph"/>
              <w:ind w:right="62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c) W stosownych przypadkach nazwa grupy biorącej udział: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spacing w:before="5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B493E" w:rsidRPr="008060A6" w:rsidRDefault="006B493E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c): [……]</w:t>
            </w:r>
          </w:p>
        </w:tc>
      </w:tr>
      <w:tr w:rsidR="006B493E" w:rsidRPr="008060A6" w:rsidTr="008060A6">
        <w:trPr>
          <w:trHeight w:hRule="exact" w:val="504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Części</w:t>
            </w:r>
            <w:proofErr w:type="spellEnd"/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8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B493E" w:rsidRPr="008060A6" w:rsidTr="00790C81">
        <w:trPr>
          <w:trHeight w:hRule="exact" w:val="1352"/>
        </w:trPr>
        <w:tc>
          <w:tcPr>
            <w:tcW w:w="456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ind w:right="39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2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before="114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</w:p>
        </w:tc>
      </w:tr>
    </w:tbl>
    <w:p w:rsidR="00FE5F75" w:rsidRPr="008060A6" w:rsidRDefault="00FE5F75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67215" w:rsidRPr="008060A6" w:rsidRDefault="00A67215">
      <w:pPr>
        <w:spacing w:before="73"/>
        <w:ind w:left="4314" w:right="1023"/>
        <w:rPr>
          <w:rFonts w:ascii="Times New Roman" w:hAnsi="Times New Roman" w:cs="Times New Roman"/>
          <w:b/>
          <w:sz w:val="24"/>
          <w:szCs w:val="24"/>
        </w:rPr>
      </w:pPr>
    </w:p>
    <w:p w:rsidR="00FE5F75" w:rsidRPr="008060A6" w:rsidRDefault="000F5355" w:rsidP="00E96440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B: INFORMACJE NA TEMAT PRZEDSTAWICIELI WYKONAWCY</w:t>
      </w:r>
    </w:p>
    <w:p w:rsidR="00FE5F75" w:rsidRPr="008060A6" w:rsidRDefault="00FE5F75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8060A6" w:rsidRDefault="00FE5F75">
      <w:pPr>
        <w:pStyle w:val="Tekstpodstawowy"/>
        <w:spacing w:before="3" w:after="1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730"/>
      </w:tblGrid>
      <w:tr w:rsidR="00A67215" w:rsidRPr="008060A6" w:rsidTr="001B6BFD">
        <w:trPr>
          <w:trHeight w:hRule="exact" w:val="902"/>
        </w:trPr>
        <w:tc>
          <w:tcPr>
            <w:tcW w:w="9375" w:type="dxa"/>
            <w:gridSpan w:val="2"/>
            <w:shd w:val="clear" w:color="auto" w:fill="D9D9D9"/>
          </w:tcPr>
          <w:p w:rsidR="00A67215" w:rsidRPr="008060A6" w:rsidRDefault="00A6721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stosownych przypadkach proszę podać imię I nazwisko (imiona I nazwiska) oraz adres(-y) osoby (osób) upoważnionej (-ych) do reprezentowania wykonawcy na potrzeby niniejszego postępowania o udzielenie zamówienia:</w:t>
            </w:r>
          </w:p>
        </w:tc>
      </w:tr>
      <w:tr w:rsidR="006B493E" w:rsidRPr="008060A6" w:rsidTr="001B6BFD">
        <w:trPr>
          <w:trHeight w:hRule="exact" w:val="751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59" w:lineRule="auto"/>
              <w:ind w:right="290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Osoby upoważnione do reprezentowania, o ile istnieją: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B493E" w:rsidRPr="008060A6" w:rsidTr="001B6BFD">
        <w:trPr>
          <w:trHeight w:hRule="exact" w:val="1040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nazwisko,</w:t>
            </w:r>
          </w:p>
          <w:p w:rsidR="006B493E" w:rsidRPr="008060A6" w:rsidRDefault="006B493E" w:rsidP="001B6BFD">
            <w:pPr>
              <w:pStyle w:val="TableParagraph"/>
              <w:spacing w:before="22" w:line="256" w:lineRule="auto"/>
              <w:ind w:right="7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wraz z datą i miejscem urodzenia, jeżeli są wymagane: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59" w:lineRule="auto"/>
              <w:ind w:right="402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[……], [……]</w:t>
            </w:r>
          </w:p>
        </w:tc>
      </w:tr>
      <w:tr w:rsidR="006B493E" w:rsidRPr="008060A6" w:rsidTr="001B6BFD">
        <w:trPr>
          <w:trHeight w:hRule="exact" w:val="458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Działający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(-a)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jako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B493E" w:rsidRPr="008060A6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pocztowy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B493E" w:rsidRPr="008060A6" w:rsidTr="001B6BFD">
        <w:trPr>
          <w:trHeight w:hRule="exact" w:val="458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B493E" w:rsidRPr="008060A6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e-mail: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6B493E" w:rsidRPr="008060A6" w:rsidTr="008060A6">
        <w:trPr>
          <w:trHeight w:hRule="exact" w:val="1200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59" w:lineRule="auto"/>
              <w:ind w:right="3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FE5F75" w:rsidRPr="008060A6" w:rsidRDefault="00FE5F75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A67215" w:rsidRDefault="00A67215">
      <w:pPr>
        <w:spacing w:before="73"/>
        <w:ind w:left="3565" w:right="1023"/>
        <w:rPr>
          <w:rFonts w:ascii="Times New Roman" w:hAnsi="Times New Roman" w:cs="Times New Roman"/>
          <w:b/>
          <w:sz w:val="24"/>
          <w:szCs w:val="24"/>
        </w:rPr>
      </w:pPr>
    </w:p>
    <w:p w:rsidR="008918B4" w:rsidRPr="008060A6" w:rsidRDefault="008918B4">
      <w:pPr>
        <w:spacing w:before="73"/>
        <w:ind w:left="3565" w:right="1023"/>
        <w:rPr>
          <w:rFonts w:ascii="Times New Roman" w:hAnsi="Times New Roman" w:cs="Times New Roman"/>
          <w:b/>
          <w:sz w:val="24"/>
          <w:szCs w:val="24"/>
        </w:rPr>
      </w:pPr>
    </w:p>
    <w:p w:rsidR="00FE5F75" w:rsidRPr="008060A6" w:rsidRDefault="000F5355" w:rsidP="00E96440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C: INFORMACJE NA TEMAT POLEGANIA NA ZDOLNOŚCI INNYCH PODMIOTÓW</w:t>
      </w:r>
    </w:p>
    <w:p w:rsidR="00FE5F75" w:rsidRPr="008060A6" w:rsidRDefault="00FE5F75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8060A6" w:rsidRDefault="00FE5F75">
      <w:pPr>
        <w:pStyle w:val="Tekstpodstawowy"/>
        <w:spacing w:before="3" w:after="1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730"/>
      </w:tblGrid>
      <w:tr w:rsidR="006B493E" w:rsidRPr="008060A6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Zależność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od </w:t>
            </w: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innych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podmiotów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B493E" w:rsidRPr="008060A6" w:rsidTr="001B6BFD">
        <w:trPr>
          <w:trHeight w:hRule="exact" w:val="2030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59" w:lineRule="auto"/>
              <w:ind w:right="26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730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A67215" w:rsidRPr="008060A6" w:rsidTr="001B6BFD">
        <w:trPr>
          <w:trHeight w:hRule="exact" w:val="3134"/>
        </w:trPr>
        <w:tc>
          <w:tcPr>
            <w:tcW w:w="9375" w:type="dxa"/>
            <w:gridSpan w:val="2"/>
            <w:shd w:val="clear" w:color="auto" w:fill="D9D9D9"/>
          </w:tcPr>
          <w:p w:rsidR="00A67215" w:rsidRPr="008060A6" w:rsidRDefault="00BE5531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tak, p</w:t>
            </w:r>
            <w:r w:rsidR="00A67215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roszę przedstawić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dla każdego z podmiotów, których to dotyczy - </w:t>
            </w:r>
            <w:r w:rsidR="00A67215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odrębn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="00A67215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formularz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jednolitego dokumentu zamówienia zawierający</w:t>
            </w:r>
            <w:r w:rsidR="00A67215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informacje wymagane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niniejszej części sekcja </w:t>
            </w:r>
            <w:r w:rsidR="00A67215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 i B oraz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części</w:t>
            </w:r>
            <w:r w:rsidR="00A67215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III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należycie wypełniony i podpisany</w:t>
            </w:r>
            <w:r w:rsidR="00A67215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przez dane podmioty.</w:t>
            </w:r>
          </w:p>
          <w:p w:rsidR="00A67215" w:rsidRPr="008060A6" w:rsidRDefault="00A6721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      </w:r>
          </w:p>
          <w:p w:rsidR="00A67215" w:rsidRPr="008060A6" w:rsidRDefault="00A6721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 ile ma to znaczenie dla określonych zdolności, na których polega wykonawca, proszę dołączyć – dla każdego z podmiotów, których to dotyczy – informacje wymagane zgodnie z częściami IV i V. </w:t>
            </w:r>
          </w:p>
          <w:p w:rsidR="00A67215" w:rsidRPr="008060A6" w:rsidRDefault="00A6721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FE5F75" w:rsidRPr="008060A6" w:rsidRDefault="00FE5F7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67215" w:rsidRPr="008060A6" w:rsidRDefault="00A67215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67215" w:rsidRPr="008060A6" w:rsidRDefault="00A67215">
      <w:pPr>
        <w:rPr>
          <w:rFonts w:ascii="Times New Roman" w:hAnsi="Times New Roman" w:cs="Times New Roman"/>
          <w:sz w:val="24"/>
          <w:szCs w:val="24"/>
          <w:lang w:val="pl-PL"/>
        </w:rPr>
        <w:sectPr w:rsidR="00A67215" w:rsidRPr="008060A6" w:rsidSect="00DC3BAE">
          <w:footerReference w:type="default" r:id="rId8"/>
          <w:pgSz w:w="11910" w:h="16840"/>
          <w:pgMar w:top="1100" w:right="1100" w:bottom="1360" w:left="1300" w:header="0" w:footer="943" w:gutter="0"/>
          <w:cols w:space="708"/>
          <w:docGrid w:linePitch="299"/>
        </w:sectPr>
      </w:pPr>
    </w:p>
    <w:p w:rsidR="00FE5F75" w:rsidRPr="008060A6" w:rsidRDefault="000F5355" w:rsidP="004B47C3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D: INFORMACJE DOTYCZĄCE PODWYKONAWCÓW, NA KTÓRYCH ZDOLNOŚCI WYKONAWCA NIE POLEGA</w:t>
      </w:r>
    </w:p>
    <w:p w:rsidR="00FE5F75" w:rsidRPr="008060A6" w:rsidRDefault="00FE5F75">
      <w:pPr>
        <w:pStyle w:val="Tekstpodstawowy"/>
        <w:spacing w:before="3" w:after="1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DC3BAE" w:rsidRPr="008060A6" w:rsidTr="001B6BFD">
        <w:trPr>
          <w:trHeight w:hRule="exact" w:val="666"/>
        </w:trPr>
        <w:tc>
          <w:tcPr>
            <w:tcW w:w="9292" w:type="dxa"/>
            <w:gridSpan w:val="2"/>
            <w:shd w:val="clear" w:color="auto" w:fill="D9D9D9"/>
          </w:tcPr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(Sekcja, którą należy wypełnić jedynie w przypadku, gdy instytucja zamawiająca lub podmiot zamawiający wprost tego zażąda.)</w:t>
            </w:r>
          </w:p>
        </w:tc>
      </w:tr>
      <w:tr w:rsidR="006B493E" w:rsidRPr="008060A6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Podwykonawstwo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64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6B493E" w:rsidRPr="008060A6" w:rsidTr="008918B4">
        <w:trPr>
          <w:trHeight w:hRule="exact" w:val="1857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59" w:lineRule="auto"/>
              <w:ind w:right="23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zamierza zlecić osobom trzecim podwykonawstwo jakiejkolwiek części zamówienia?</w:t>
            </w:r>
          </w:p>
        </w:tc>
        <w:tc>
          <w:tcPr>
            <w:tcW w:w="464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6B493E" w:rsidRPr="008060A6" w:rsidRDefault="006B493E" w:rsidP="001B6BFD">
            <w:pPr>
              <w:pStyle w:val="TableParagraph"/>
              <w:spacing w:before="22" w:line="259" w:lineRule="auto"/>
              <w:ind w:right="33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Jeżeli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tak i o ile jest to wiadome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podać wykaz proponowanych podwykonawców:</w:t>
            </w:r>
          </w:p>
          <w:p w:rsidR="006B493E" w:rsidRPr="008060A6" w:rsidRDefault="006B493E" w:rsidP="001B6BFD">
            <w:pPr>
              <w:pStyle w:val="TableParagraph"/>
              <w:spacing w:before="158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[…]</w:t>
            </w:r>
          </w:p>
        </w:tc>
      </w:tr>
      <w:tr w:rsidR="00DC3BAE" w:rsidRPr="008060A6" w:rsidTr="001B6BFD">
        <w:trPr>
          <w:trHeight w:hRule="exact" w:val="1617"/>
        </w:trPr>
        <w:tc>
          <w:tcPr>
            <w:tcW w:w="9292" w:type="dxa"/>
            <w:gridSpan w:val="2"/>
            <w:shd w:val="clear" w:color="auto" w:fill="D9D9D9"/>
          </w:tcPr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instytucja zamawiająca lub podmiot zamawiający wyraźnie żąda przedstawienia tych informacji, oprócz informacji wymaganych w niniejszej sekcji, proszę przedstawić – dla każdego podwykonawcy (każdej kategorii podwykonawców), których to dotyczy – informacje wymagane w niniejszej części sekcja A i B oraz w części III.</w:t>
            </w:r>
          </w:p>
        </w:tc>
      </w:tr>
    </w:tbl>
    <w:p w:rsidR="00FE5F75" w:rsidRPr="008060A6" w:rsidRDefault="00FE5F75">
      <w:pPr>
        <w:rPr>
          <w:rFonts w:ascii="Times New Roman" w:hAnsi="Times New Roman" w:cs="Times New Roman"/>
          <w:sz w:val="24"/>
          <w:szCs w:val="24"/>
          <w:lang w:val="pl-PL"/>
        </w:rPr>
        <w:sectPr w:rsidR="00FE5F75" w:rsidRPr="008060A6" w:rsidSect="00DC3BAE">
          <w:pgSz w:w="11910" w:h="16840"/>
          <w:pgMar w:top="1100" w:right="1100" w:bottom="1360" w:left="1300" w:header="0" w:footer="943" w:gutter="0"/>
          <w:cols w:space="708"/>
          <w:docGrid w:linePitch="299"/>
        </w:sectPr>
      </w:pPr>
    </w:p>
    <w:p w:rsidR="00FE5F75" w:rsidRPr="008060A6" w:rsidRDefault="000F5355" w:rsidP="004B47C3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Część III: Podstawy wykluczenia</w:t>
      </w:r>
    </w:p>
    <w:p w:rsidR="00FE5F75" w:rsidRPr="008060A6" w:rsidRDefault="00FE5F75" w:rsidP="004B47C3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8060A6" w:rsidRDefault="000F5355" w:rsidP="004B47C3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A: PODSTAWY ZWIĄZANE Z WYROKAMI SKAZUJĄCYMI ZA PRZESTĘPSTWO</w:t>
      </w:r>
    </w:p>
    <w:p w:rsidR="004B47C3" w:rsidRPr="008060A6" w:rsidRDefault="004B47C3" w:rsidP="004B47C3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DC3BAE" w:rsidRPr="008060A6" w:rsidTr="001B6BFD">
        <w:trPr>
          <w:trHeight w:hRule="exact" w:val="1929"/>
        </w:trPr>
        <w:tc>
          <w:tcPr>
            <w:tcW w:w="9292" w:type="dxa"/>
            <w:gridSpan w:val="2"/>
            <w:shd w:val="clear" w:color="auto" w:fill="D9D9D9"/>
          </w:tcPr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art. 57 ust. 1 dyrektywy 2014/24/UE określono następujące powody wykluczenia:</w:t>
            </w:r>
          </w:p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1. udział w organizacji przestępczej</w:t>
            </w:r>
          </w:p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2. korupcja</w:t>
            </w:r>
          </w:p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3. nadużycie finansowe</w:t>
            </w:r>
          </w:p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4. przestępstwa terrorystyczne lub przestępstwa związane z działalnością terrorystyczną</w:t>
            </w:r>
          </w:p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5. pranie pieniędzy lub finansowanie terroryzmu</w:t>
            </w:r>
          </w:p>
          <w:p w:rsidR="00DC3BAE" w:rsidRPr="008060A6" w:rsidRDefault="00DC3BA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6. praca dzieci i inne formy handlu ludźmi</w:t>
            </w:r>
          </w:p>
        </w:tc>
      </w:tr>
      <w:tr w:rsidR="006B493E" w:rsidRPr="008060A6" w:rsidTr="008918B4">
        <w:trPr>
          <w:trHeight w:val="1616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59" w:lineRule="auto"/>
              <w:ind w:right="20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493E" w:rsidRPr="008060A6" w:rsidTr="008918B4">
        <w:trPr>
          <w:trHeight w:val="2903"/>
        </w:trPr>
        <w:tc>
          <w:tcPr>
            <w:tcW w:w="4645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59" w:lineRule="auto"/>
              <w:ind w:right="1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 stosunku do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samego wykonawcy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bądź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jakiejkolwiek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osoby będącej członkiem organów administracyjnych, zarządzających lub nadzorczych wykonawcy, lub posiadającej w przedsiębiorstwie wykonawcy uprawnienia do reprezentowania, uprawnienia decyzyjne lub kontrolne,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wydany został prawomocny wyrok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47" w:type="dxa"/>
            <w:shd w:val="clear" w:color="auto" w:fill="auto"/>
          </w:tcPr>
          <w:p w:rsidR="006B493E" w:rsidRPr="008060A6" w:rsidRDefault="006B493E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6B493E" w:rsidRPr="008060A6" w:rsidRDefault="006B493E" w:rsidP="001B6BFD">
            <w:pPr>
              <w:pStyle w:val="TableParagraph"/>
              <w:spacing w:before="182" w:line="259" w:lineRule="auto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B701D9" w:rsidRPr="008060A6" w:rsidTr="001B6BFD">
        <w:trPr>
          <w:trHeight w:hRule="exact" w:val="301"/>
        </w:trPr>
        <w:tc>
          <w:tcPr>
            <w:tcW w:w="4645" w:type="dxa"/>
            <w:tcBorders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D9" w:rsidRPr="008060A6" w:rsidTr="001B6BFD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datę wyroku, określić, których spośród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data: [   ], punkt(-y): [   ], powód(-ody): [  ]</w:t>
            </w:r>
          </w:p>
        </w:tc>
      </w:tr>
      <w:tr w:rsidR="00B701D9" w:rsidRPr="008060A6" w:rsidTr="001B6BFD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punktów 1–6 on dotyczy, oraz podać powód(-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701D9" w:rsidRPr="008060A6" w:rsidTr="001B6BFD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ody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skazania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D9" w:rsidRPr="008060A6" w:rsidTr="001B6BFD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b) wskazać, kto został skazany [ ];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8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b) [……]</w:t>
            </w:r>
          </w:p>
        </w:tc>
      </w:tr>
      <w:tr w:rsidR="00B701D9" w:rsidRPr="008060A6" w:rsidTr="008918B4">
        <w:trPr>
          <w:trHeight w:hRule="exact" w:val="587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0" w:lineRule="exact"/>
              <w:ind w:right="15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c) w zakresie, w jakim zostało to bezpośrednio</w:t>
            </w:r>
            <w:r w:rsidR="00B73F5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B73F5F" w:rsidRPr="00B73F5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ustalone w wyroku: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0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c) długość okresu wykluczenia [……] oraz punkt</w:t>
            </w:r>
            <w:r w:rsidR="008918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="00B73F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73F5F" w:rsidRPr="00B73F5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którego(-ych) to dotyczy.</w:t>
            </w:r>
          </w:p>
        </w:tc>
      </w:tr>
      <w:tr w:rsidR="00B701D9" w:rsidRPr="008060A6" w:rsidTr="008918B4">
        <w:trPr>
          <w:trHeight w:val="369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70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</w:t>
            </w:r>
          </w:p>
        </w:tc>
      </w:tr>
      <w:tr w:rsidR="00B701D9" w:rsidRPr="008060A6" w:rsidTr="001B6BFD">
        <w:trPr>
          <w:trHeight w:hRule="exact" w:val="29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formie elektronicznej, proszę wskazać: (adres</w:t>
            </w:r>
          </w:p>
        </w:tc>
      </w:tr>
      <w:tr w:rsidR="00B701D9" w:rsidRPr="008060A6" w:rsidTr="001B6BFD">
        <w:trPr>
          <w:trHeight w:hRule="exact" w:val="289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internetowy, wydający urząd lub organ, dokładne</w:t>
            </w:r>
          </w:p>
        </w:tc>
      </w:tr>
      <w:tr w:rsidR="00B701D9" w:rsidRPr="008060A6" w:rsidTr="001B6BFD">
        <w:trPr>
          <w:trHeight w:hRule="exact" w:val="28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8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referencyjne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B701D9" w:rsidRPr="008060A6" w:rsidTr="008918B4">
        <w:trPr>
          <w:trHeight w:hRule="exact" w:val="405"/>
        </w:trPr>
        <w:tc>
          <w:tcPr>
            <w:tcW w:w="4645" w:type="dxa"/>
            <w:tcBorders>
              <w:top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tcBorders>
              <w:top w:val="nil"/>
            </w:tcBorders>
            <w:shd w:val="clear" w:color="auto" w:fill="auto"/>
          </w:tcPr>
          <w:p w:rsidR="00B701D9" w:rsidRPr="008060A6" w:rsidRDefault="00EF28A5" w:rsidP="001B6BFD">
            <w:pPr>
              <w:pStyle w:val="TableParagraph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[……][……][……][……]</w:t>
            </w:r>
          </w:p>
        </w:tc>
      </w:tr>
      <w:tr w:rsidR="00B701D9" w:rsidRPr="008060A6" w:rsidTr="008918B4">
        <w:trPr>
          <w:trHeight w:val="1344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1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skazania, czy wykonawca przedsięwziął środki w celu wykazania swojej rzetelności pomimo istnienia odpowiedniej podstawy wykluczenia</w:t>
            </w:r>
            <w:r w:rsidRPr="008060A6">
              <w:rPr>
                <w:rFonts w:ascii="Times New Roman" w:hAnsi="Times New Roman" w:cs="Times New Roman"/>
                <w:position w:val="8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(„samooczyszczenie”)?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8918B4">
        <w:trPr>
          <w:trHeight w:hRule="exact" w:val="568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opisać przedsięwzięte środki: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31752A" w:rsidRPr="008060A6" w:rsidRDefault="0031752A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FE5F75" w:rsidRPr="008060A6" w:rsidRDefault="000F5355" w:rsidP="00EF28A5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B: PODSTAWY ZWIĄZANE Z PŁATNOŚCIĄ PODATKÓW LUB SKŁADEK NA UBEZPIECZENIE SPOŁECZNE</w:t>
      </w:r>
    </w:p>
    <w:p w:rsidR="00FE5F75" w:rsidRPr="008060A6" w:rsidRDefault="00FE5F75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3"/>
      </w:tblGrid>
      <w:tr w:rsidR="00B701D9" w:rsidRPr="008060A6" w:rsidTr="001B6BFD">
        <w:trPr>
          <w:trHeight w:hRule="exact" w:val="860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1396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Płatność podatków lub składek na ubezpieczenie społeczne: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701D9" w:rsidRPr="008060A6" w:rsidTr="00B73F5F">
        <w:trPr>
          <w:trHeight w:val="2200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1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wywiązał się ze wszystkich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obowiązków dotyczących płatności podatków lub składek na ubezpieczenie społeczne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B73F5F">
        <w:trPr>
          <w:trHeight w:val="1111"/>
        </w:trPr>
        <w:tc>
          <w:tcPr>
            <w:tcW w:w="4645" w:type="dxa"/>
            <w:vMerge w:val="restart"/>
            <w:shd w:val="clear" w:color="auto" w:fill="auto"/>
          </w:tcPr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spacing w:before="2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5" w:rsidRPr="008060A6" w:rsidRDefault="00EF28A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8A5" w:rsidRPr="008060A6" w:rsidRDefault="00EF28A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1D9" w:rsidRPr="008060A6" w:rsidRDefault="00B701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wskazać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13"/>
              </w:numPr>
              <w:tabs>
                <w:tab w:val="left" w:pos="326"/>
              </w:tabs>
              <w:spacing w:before="19" w:line="259" w:lineRule="auto"/>
              <w:ind w:right="113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państwo lub państwo członkowskie, którego to dotyczy;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left="335" w:right="0" w:hanging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jakiej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kwoty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8060A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dotyczy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13"/>
              </w:numPr>
              <w:tabs>
                <w:tab w:val="left" w:pos="315"/>
              </w:tabs>
              <w:spacing w:before="22" w:line="256" w:lineRule="auto"/>
              <w:ind w:right="348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jaki sposób zostało ustalone to naruszenie obowiązków:</w:t>
            </w:r>
          </w:p>
          <w:p w:rsidR="00B701D9" w:rsidRPr="008060A6" w:rsidRDefault="00B701D9" w:rsidP="001B6BFD">
            <w:pPr>
              <w:pStyle w:val="TableParagraph"/>
              <w:numPr>
                <w:ilvl w:val="1"/>
                <w:numId w:val="13"/>
              </w:numPr>
              <w:tabs>
                <w:tab w:val="left" w:pos="334"/>
              </w:tabs>
              <w:spacing w:before="3"/>
              <w:ind w:right="0" w:hanging="23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trybie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decyzji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sądowej lub</w:t>
            </w:r>
            <w:r w:rsidRPr="008060A6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administracyjnej:</w:t>
            </w:r>
          </w:p>
          <w:p w:rsidR="00B701D9" w:rsidRPr="008060A6" w:rsidRDefault="00B701D9" w:rsidP="001B6BFD">
            <w:pPr>
              <w:pStyle w:val="TableParagraph"/>
              <w:spacing w:before="3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numPr>
                <w:ilvl w:val="2"/>
                <w:numId w:val="13"/>
              </w:numPr>
              <w:tabs>
                <w:tab w:val="left" w:pos="2227"/>
                <w:tab w:val="left" w:pos="2228"/>
              </w:tabs>
              <w:spacing w:line="254" w:lineRule="exact"/>
              <w:ind w:right="102" w:hanging="56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ta decyzja jest ostateczna i</w:t>
            </w:r>
            <w:r w:rsidRPr="008060A6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wiążąca?</w:t>
            </w:r>
          </w:p>
          <w:p w:rsidR="00B701D9" w:rsidRPr="008060A6" w:rsidRDefault="00B701D9" w:rsidP="001B6BFD">
            <w:pPr>
              <w:pStyle w:val="TableParagraph"/>
              <w:numPr>
                <w:ilvl w:val="2"/>
                <w:numId w:val="13"/>
              </w:numPr>
              <w:tabs>
                <w:tab w:val="left" w:pos="1520"/>
              </w:tabs>
              <w:spacing w:before="138" w:line="252" w:lineRule="exact"/>
              <w:ind w:right="106" w:hanging="56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podać datę wyroku lub decyzji.</w:t>
            </w:r>
          </w:p>
          <w:p w:rsidR="00B701D9" w:rsidRPr="008060A6" w:rsidRDefault="00B701D9" w:rsidP="001B6BFD">
            <w:pPr>
              <w:pStyle w:val="TableParagraph"/>
              <w:numPr>
                <w:ilvl w:val="2"/>
                <w:numId w:val="13"/>
              </w:numPr>
              <w:tabs>
                <w:tab w:val="left" w:pos="1520"/>
              </w:tabs>
              <w:spacing w:before="121" w:line="237" w:lineRule="auto"/>
              <w:ind w:right="99" w:hanging="566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przypadku wyroku,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 ile została w nim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u w:val="thick"/>
                <w:lang w:val="pl-PL"/>
              </w:rPr>
              <w:t>bezpośrednio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określona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długość okresu wykluczenia:</w:t>
            </w:r>
          </w:p>
          <w:p w:rsidR="00B701D9" w:rsidRPr="008060A6" w:rsidRDefault="00B701D9" w:rsidP="001B6BFD">
            <w:pPr>
              <w:pStyle w:val="TableParagraph"/>
              <w:numPr>
                <w:ilvl w:val="1"/>
                <w:numId w:val="13"/>
              </w:numPr>
              <w:tabs>
                <w:tab w:val="left" w:pos="334"/>
              </w:tabs>
              <w:spacing w:before="122"/>
              <w:ind w:right="0" w:hanging="23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inny sposób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 Proszę sprecyzować, w</w:t>
            </w:r>
            <w:r w:rsidRPr="008060A6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jaki:</w:t>
            </w:r>
          </w:p>
          <w:p w:rsidR="00B701D9" w:rsidRPr="008060A6" w:rsidRDefault="00B701D9" w:rsidP="001B6BFD">
            <w:pPr>
              <w:pStyle w:val="TableParagraph"/>
              <w:spacing w:before="180" w:line="259" w:lineRule="auto"/>
              <w:ind w:right="2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4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8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Podatki</w:t>
            </w:r>
            <w:proofErr w:type="spellEnd"/>
          </w:p>
        </w:tc>
        <w:tc>
          <w:tcPr>
            <w:tcW w:w="2323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left="100" w:right="9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Składki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ubezpieczenia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społeczne</w:t>
            </w:r>
            <w:proofErr w:type="spellEnd"/>
          </w:p>
        </w:tc>
      </w:tr>
      <w:tr w:rsidR="00B701D9" w:rsidRPr="008060A6" w:rsidTr="001B6BFD">
        <w:trPr>
          <w:trHeight w:hRule="exact" w:val="592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a) [……]</w:t>
            </w:r>
          </w:p>
        </w:tc>
        <w:tc>
          <w:tcPr>
            <w:tcW w:w="2323" w:type="dxa"/>
            <w:tcBorders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ind w:left="100" w:right="905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a) [……]</w:t>
            </w:r>
          </w:p>
        </w:tc>
      </w:tr>
      <w:tr w:rsidR="00B701D9" w:rsidRPr="008060A6" w:rsidTr="001B6BFD">
        <w:trPr>
          <w:trHeight w:hRule="exact" w:val="580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b) [……]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left="100" w:right="905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b) [……]</w:t>
            </w:r>
          </w:p>
        </w:tc>
      </w:tr>
      <w:tr w:rsidR="00B701D9" w:rsidRPr="008060A6" w:rsidTr="001B6BFD">
        <w:trPr>
          <w:trHeight w:hRule="exact" w:val="653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4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c1)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4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ind w:left="10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c1)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1B6BFD">
        <w:trPr>
          <w:trHeight w:hRule="exact" w:val="423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tabs>
                <w:tab w:val="left" w:pos="952"/>
              </w:tabs>
              <w:spacing w:before="76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</w:t>
            </w:r>
            <w:r w:rsidRPr="00806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tabs>
                <w:tab w:val="left" w:pos="950"/>
              </w:tabs>
              <w:spacing w:before="76"/>
              <w:ind w:left="10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</w:t>
            </w:r>
            <w:r w:rsidRPr="008060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1B6BFD">
        <w:trPr>
          <w:trHeight w:hRule="exact" w:val="529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tabs>
                <w:tab w:val="left" w:pos="952"/>
              </w:tabs>
              <w:spacing w:before="44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ab/>
              <w:t>[……]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tabs>
                <w:tab w:val="left" w:pos="950"/>
              </w:tabs>
              <w:spacing w:before="44"/>
              <w:ind w:left="10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ab/>
              <w:t>[……]</w:t>
            </w:r>
          </w:p>
        </w:tc>
      </w:tr>
      <w:tr w:rsidR="00B701D9" w:rsidRPr="008060A6" w:rsidTr="001B6BFD">
        <w:trPr>
          <w:trHeight w:hRule="exact" w:val="802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tabs>
                <w:tab w:val="left" w:pos="952"/>
              </w:tabs>
              <w:spacing w:before="182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ab/>
              <w:t>[……]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tabs>
                <w:tab w:val="left" w:pos="950"/>
              </w:tabs>
              <w:spacing w:before="182"/>
              <w:ind w:left="10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ab/>
              <w:t>[……]</w:t>
            </w:r>
          </w:p>
        </w:tc>
      </w:tr>
      <w:tr w:rsidR="00B701D9" w:rsidRPr="008060A6" w:rsidTr="00790C81">
        <w:trPr>
          <w:trHeight w:hRule="exact" w:val="917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5" w:rsidRPr="008060A6" w:rsidRDefault="00EF28A5" w:rsidP="001B6BFD">
            <w:pPr>
              <w:pStyle w:val="TableParagraph"/>
              <w:spacing w:before="1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spacing w:before="1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c2) [ …]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5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5" w:rsidRPr="008060A6" w:rsidRDefault="00EF28A5" w:rsidP="001B6BFD">
            <w:pPr>
              <w:pStyle w:val="TableParagraph"/>
              <w:spacing w:before="1"/>
              <w:ind w:left="100" w:right="9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spacing w:before="1"/>
              <w:ind w:left="100" w:right="905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c2) [ …]</w:t>
            </w:r>
          </w:p>
        </w:tc>
      </w:tr>
      <w:tr w:rsidR="00B701D9" w:rsidRPr="008060A6" w:rsidTr="001B6BFD">
        <w:trPr>
          <w:trHeight w:hRule="exact" w:val="434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35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d)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35"/>
              <w:ind w:left="100" w:right="905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d)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1B6BFD">
        <w:trPr>
          <w:trHeight w:hRule="exact" w:val="290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left="10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proofErr w:type="spellEnd"/>
          </w:p>
        </w:tc>
      </w:tr>
      <w:tr w:rsidR="00B701D9" w:rsidRPr="008060A6" w:rsidTr="001B6BFD">
        <w:trPr>
          <w:trHeight w:hRule="exact" w:val="289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szczegółowe</w:t>
            </w:r>
            <w:proofErr w:type="spellEnd"/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left="10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szczegółowe</w:t>
            </w:r>
            <w:proofErr w:type="spellEnd"/>
          </w:p>
        </w:tc>
      </w:tr>
      <w:tr w:rsidR="00B701D9" w:rsidRPr="008060A6" w:rsidTr="001B6BFD">
        <w:trPr>
          <w:trHeight w:hRule="exact" w:val="289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8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ten</w:t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8" w:lineRule="exact"/>
              <w:ind w:left="10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ten</w:t>
            </w:r>
          </w:p>
        </w:tc>
      </w:tr>
      <w:tr w:rsidR="00B701D9" w:rsidRPr="008060A6" w:rsidTr="00B73F5F">
        <w:trPr>
          <w:trHeight w:hRule="exact" w:val="2471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 [……]</w:t>
            </w:r>
          </w:p>
        </w:tc>
        <w:tc>
          <w:tcPr>
            <w:tcW w:w="2323" w:type="dxa"/>
            <w:tcBorders>
              <w:top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exact"/>
              <w:ind w:left="100" w:right="9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 [……]</w:t>
            </w:r>
          </w:p>
        </w:tc>
      </w:tr>
      <w:tr w:rsidR="00B701D9" w:rsidRPr="008060A6" w:rsidTr="001B6BFD">
        <w:trPr>
          <w:trHeight w:hRule="exact" w:val="1810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3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:rsidR="00FE5F75" w:rsidRPr="008060A6" w:rsidRDefault="00FE5F75">
      <w:pPr>
        <w:pStyle w:val="Tekstpodstawowy"/>
        <w:spacing w:before="8"/>
        <w:rPr>
          <w:rFonts w:ascii="Times New Roman" w:hAnsi="Times New Roman" w:cs="Times New Roman"/>
          <w:sz w:val="24"/>
          <w:szCs w:val="24"/>
          <w:lang w:val="pl-PL"/>
        </w:rPr>
      </w:pPr>
    </w:p>
    <w:p w:rsidR="00FE5F75" w:rsidRPr="008060A6" w:rsidRDefault="000F5355" w:rsidP="00A13F8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C: PODSTAWY ZWIĄZANE Z NIEWYPŁACALNOŚCIĄ, KONFLIKTEM INTERESÓW LUB WYKROCZENIAMI ZAWODOWYMI</w:t>
      </w:r>
    </w:p>
    <w:p w:rsidR="00FE5F75" w:rsidRPr="008060A6" w:rsidRDefault="00FE5F75">
      <w:pPr>
        <w:pStyle w:val="Tekstpodstawowy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8060A6" w:rsidRDefault="00FE5F75">
      <w:pPr>
        <w:pStyle w:val="Tekstpodstawowy"/>
        <w:spacing w:before="3" w:after="1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B701D9" w:rsidRPr="008060A6" w:rsidTr="001B6BFD">
        <w:trPr>
          <w:trHeight w:hRule="exact" w:val="1039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740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Informacje dotyczące ewentualnej niewypłacalności, konfliktu interesów lub wykroczeń zawodowych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701D9" w:rsidRPr="008060A6" w:rsidTr="001B6BFD">
        <w:trPr>
          <w:trHeight w:hRule="exact" w:val="2666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1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wykonawca,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wedle własnej wiedzy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naruszył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swoje obowiązki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dziedzinie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prawa środowiska, prawa socjalnego i prawa pracy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4647" w:type="dxa"/>
            <w:shd w:val="clear" w:color="auto" w:fill="auto"/>
          </w:tcPr>
          <w:p w:rsidR="00A13F8B" w:rsidRPr="008060A6" w:rsidRDefault="00B701D9" w:rsidP="001B6BFD">
            <w:pPr>
              <w:pStyle w:val="TableParagraph"/>
              <w:spacing w:line="259" w:lineRule="auto"/>
              <w:ind w:right="1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  <w:r w:rsidR="00A13F8B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A13F8B" w:rsidRPr="008060A6" w:rsidRDefault="00A13F8B" w:rsidP="001B6BFD">
            <w:pPr>
              <w:pStyle w:val="TableParagraph"/>
              <w:spacing w:line="259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 wykonawca przedsięwziął środki w celu wykazania swojej rzetelności pomimo istnienia odpowiedniej podstawy wykluczenia („samooczyszczenie”)?</w:t>
            </w:r>
          </w:p>
          <w:p w:rsidR="00A13F8B" w:rsidRPr="008060A6" w:rsidRDefault="00A13F8B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B701D9" w:rsidRPr="008060A6" w:rsidRDefault="00A13F8B" w:rsidP="001B6BFD">
            <w:pPr>
              <w:pStyle w:val="TableParagraph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opisać przedsięwzięte środki: [……]</w:t>
            </w:r>
          </w:p>
        </w:tc>
      </w:tr>
      <w:tr w:rsidR="00B701D9" w:rsidRPr="008060A6" w:rsidTr="001B6BFD">
        <w:trPr>
          <w:trHeight w:hRule="exact" w:val="1124"/>
        </w:trPr>
        <w:tc>
          <w:tcPr>
            <w:tcW w:w="4645" w:type="dxa"/>
            <w:tcBorders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4"/>
              <w:ind w:right="99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znajduje się w jednej z następujących sytuacji: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10"/>
              </w:numPr>
              <w:tabs>
                <w:tab w:val="left" w:pos="332"/>
              </w:tabs>
              <w:spacing w:before="2" w:line="252" w:lineRule="exact"/>
              <w:ind w:right="0" w:hanging="2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zbankrutował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060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spacing w:line="252" w:lineRule="exact"/>
              <w:ind w:left="343" w:right="0" w:hanging="24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prowadzone jest wobec niego</w:t>
            </w:r>
            <w:r w:rsidRPr="008060A6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postępowanie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1B6BFD">
        <w:trPr>
          <w:trHeight w:hRule="exact" w:val="264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upadłościowe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likwidacyjne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D9" w:rsidRPr="008060A6" w:rsidTr="001B6BFD">
        <w:trPr>
          <w:trHeight w:hRule="exact" w:val="260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c) zawarł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układ z wierzycielami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 lub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701D9" w:rsidRPr="008060A6" w:rsidTr="001B6BFD">
        <w:trPr>
          <w:trHeight w:hRule="exact" w:val="256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d) znajduje się w innej tego rodzaju sytuacji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701D9" w:rsidRPr="008060A6" w:rsidTr="001B6BFD">
        <w:trPr>
          <w:trHeight w:hRule="exact" w:val="262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39" w:lineRule="exact"/>
              <w:ind w:right="1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wynikającej z podobnej procedury przewidzianej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701D9" w:rsidRPr="008060A6" w:rsidTr="00790C81">
        <w:trPr>
          <w:trHeight w:hRule="exact" w:val="1669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krajowych przepisach ustawowych i</w:t>
            </w:r>
          </w:p>
          <w:p w:rsidR="00B701D9" w:rsidRPr="008060A6" w:rsidRDefault="00B701D9" w:rsidP="001B6BFD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wykonawczych; lub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9"/>
              </w:numPr>
              <w:tabs>
                <w:tab w:val="left" w:pos="329"/>
              </w:tabs>
              <w:spacing w:line="252" w:lineRule="exact"/>
              <w:ind w:right="0" w:hanging="22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jego aktywami zarządza likwidator lub sąd;</w:t>
            </w:r>
            <w:r w:rsidRPr="008060A6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before="1"/>
              <w:ind w:left="304" w:right="0" w:hanging="2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jego działalność gospodarcza jest</w:t>
            </w:r>
            <w:r w:rsidRPr="008060A6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zawieszona?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701D9" w:rsidRPr="008060A6" w:rsidTr="001B6BFD">
        <w:trPr>
          <w:trHeight w:hRule="exact" w:val="271"/>
        </w:trPr>
        <w:tc>
          <w:tcPr>
            <w:tcW w:w="4645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4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7" w:type="dxa"/>
            <w:tcBorders>
              <w:top w:val="nil"/>
              <w:bottom w:val="nil"/>
            </w:tcBorders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D9" w:rsidRPr="008060A6" w:rsidTr="002D72E7">
        <w:trPr>
          <w:trHeight w:val="700"/>
        </w:trPr>
        <w:tc>
          <w:tcPr>
            <w:tcW w:w="4645" w:type="dxa"/>
            <w:tcBorders>
              <w:top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  <w:tab w:val="left" w:pos="954"/>
              </w:tabs>
              <w:spacing w:before="87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szczegółowe</w:t>
            </w:r>
            <w:proofErr w:type="spellEnd"/>
            <w:r w:rsidRPr="008060A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3F8B" w:rsidRPr="008060A6" w:rsidRDefault="00B701D9" w:rsidP="001B6BFD">
            <w:pPr>
              <w:pStyle w:val="TableParagraph"/>
              <w:numPr>
                <w:ilvl w:val="0"/>
                <w:numId w:val="8"/>
              </w:numPr>
              <w:tabs>
                <w:tab w:val="left" w:pos="953"/>
                <w:tab w:val="left" w:pos="954"/>
                <w:tab w:val="left" w:pos="2557"/>
                <w:tab w:val="left" w:pos="4436"/>
              </w:tabs>
              <w:spacing w:before="140" w:line="252" w:lineRule="exac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Proszę podać powody, które pomimo powyższej sytuacji umożliwiają realizację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zamówienia, z uwzględnieniem</w:t>
            </w:r>
            <w:r w:rsidR="00A13F8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mających zastosowanie przepisów krajowych i środków dotyczących </w:t>
            </w:r>
            <w:r w:rsidR="00A13F8B" w:rsidRPr="008060A6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kontynuowania </w:t>
            </w:r>
            <w:r w:rsidR="00A13F8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działalności</w:t>
            </w:r>
            <w:r w:rsidR="00A13F8B" w:rsidRPr="008060A6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="00A13F8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gospodarczej </w:t>
            </w:r>
          </w:p>
          <w:p w:rsidR="00B701D9" w:rsidRPr="008060A6" w:rsidRDefault="00A13F8B" w:rsidP="001B6BFD">
            <w:pPr>
              <w:pStyle w:val="TableParagraph"/>
              <w:tabs>
                <w:tab w:val="left" w:pos="953"/>
                <w:tab w:val="left" w:pos="954"/>
                <w:tab w:val="left" w:pos="2557"/>
                <w:tab w:val="left" w:pos="4436"/>
              </w:tabs>
              <w:spacing w:before="140" w:line="252" w:lineRule="exac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top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tabs>
                <w:tab w:val="left" w:pos="952"/>
              </w:tabs>
              <w:spacing w:before="211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[……]</w:t>
            </w:r>
          </w:p>
          <w:p w:rsidR="00A13F8B" w:rsidRPr="008060A6" w:rsidRDefault="00B701D9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[……]</w:t>
            </w:r>
          </w:p>
          <w:p w:rsidR="00A13F8B" w:rsidRPr="008060A6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13F8B" w:rsidRPr="008060A6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13F8B" w:rsidRPr="008060A6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90C81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(adres internetowy, wydający urząd lub organ, dokładne dane referencyjne </w:t>
            </w:r>
          </w:p>
          <w:p w:rsidR="00B701D9" w:rsidRPr="008060A6" w:rsidRDefault="00A13F8B" w:rsidP="001B6BFD">
            <w:pPr>
              <w:pStyle w:val="TableParagraph"/>
              <w:tabs>
                <w:tab w:val="left" w:pos="952"/>
              </w:tabs>
              <w:spacing w:before="115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dokumentacji</w:t>
            </w:r>
            <w:bookmarkStart w:id="0" w:name="_GoBack"/>
            <w:bookmarkEnd w:id="0"/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): [……][……][……]</w:t>
            </w:r>
          </w:p>
        </w:tc>
      </w:tr>
      <w:tr w:rsidR="00B701D9" w:rsidRPr="008060A6" w:rsidTr="001B6BFD">
        <w:trPr>
          <w:trHeight w:hRule="exact" w:val="1578"/>
        </w:trPr>
        <w:tc>
          <w:tcPr>
            <w:tcW w:w="4645" w:type="dxa"/>
            <w:vMerge w:val="restart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4"/>
              <w:ind w:right="9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jest winien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poważnego wykroczenia zawodowego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  <w:p w:rsidR="00B701D9" w:rsidRPr="008060A6" w:rsidRDefault="00B701D9" w:rsidP="001B6BFD">
            <w:pPr>
              <w:pStyle w:val="TableParagraph"/>
              <w:spacing w:before="1"/>
              <w:ind w:right="2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tak, proszę podać szczegółowe informacje na ten temat:</w:t>
            </w:r>
          </w:p>
          <w:p w:rsidR="00916698" w:rsidRPr="008060A6" w:rsidRDefault="00916698" w:rsidP="001B6BFD">
            <w:pPr>
              <w:pStyle w:val="TableParagraph"/>
              <w:spacing w:before="1"/>
              <w:ind w:right="2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47" w:type="dxa"/>
            <w:shd w:val="clear" w:color="auto" w:fill="auto"/>
          </w:tcPr>
          <w:p w:rsidR="00A13F8B" w:rsidRPr="008060A6" w:rsidRDefault="00B701D9" w:rsidP="001B6BFD">
            <w:pPr>
              <w:pStyle w:val="TableParagraph"/>
              <w:spacing w:line="518" w:lineRule="auto"/>
              <w:ind w:left="153" w:right="59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B701D9" w:rsidRPr="008060A6" w:rsidRDefault="00B701D9" w:rsidP="001B6BFD">
            <w:pPr>
              <w:pStyle w:val="TableParagraph"/>
              <w:spacing w:line="518" w:lineRule="auto"/>
              <w:ind w:left="153" w:right="59"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</w:t>
            </w:r>
            <w:r w:rsidR="00916698" w:rsidRPr="008060A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B701D9" w:rsidRPr="008060A6" w:rsidTr="00AC722C">
        <w:trPr>
          <w:trHeight w:val="1814"/>
        </w:trPr>
        <w:tc>
          <w:tcPr>
            <w:tcW w:w="4645" w:type="dxa"/>
            <w:vMerge/>
            <w:shd w:val="clear" w:color="auto" w:fill="auto"/>
          </w:tcPr>
          <w:p w:rsidR="00B701D9" w:rsidRPr="008060A6" w:rsidRDefault="00B70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:rsidR="00916698" w:rsidRPr="008060A6" w:rsidRDefault="00B701D9" w:rsidP="001B6BFD">
            <w:pPr>
              <w:pStyle w:val="TableParagraph"/>
              <w:spacing w:line="259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czy wykonawca przedsięwziął środki w celu samooczyszczenia? </w:t>
            </w:r>
          </w:p>
          <w:p w:rsidR="00A13F8B" w:rsidRPr="008060A6" w:rsidRDefault="00B701D9" w:rsidP="001B6BFD">
            <w:pPr>
              <w:pStyle w:val="TableParagraph"/>
              <w:spacing w:line="259" w:lineRule="auto"/>
              <w:ind w:right="1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  <w:r w:rsidR="00A13F8B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916698" w:rsidRPr="008060A6" w:rsidRDefault="00A13F8B" w:rsidP="001B6BFD">
            <w:pPr>
              <w:pStyle w:val="TableParagraph"/>
              <w:spacing w:line="259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opisać przedsięwzięte środki:</w:t>
            </w:r>
          </w:p>
          <w:p w:rsidR="00A13F8B" w:rsidRPr="008060A6" w:rsidRDefault="00A13F8B" w:rsidP="001B6BFD">
            <w:pPr>
              <w:pStyle w:val="TableParagraph"/>
              <w:spacing w:line="259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6698" w:rsidRPr="008060A6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……]</w:t>
            </w:r>
          </w:p>
          <w:p w:rsidR="00B701D9" w:rsidRPr="008060A6" w:rsidRDefault="00B701D9" w:rsidP="001B6BFD">
            <w:pPr>
              <w:pStyle w:val="TableParagraph"/>
              <w:spacing w:line="259" w:lineRule="auto"/>
              <w:ind w:left="0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98" w:rsidRPr="008060A6" w:rsidTr="00B73F5F">
        <w:trPr>
          <w:trHeight w:hRule="exact" w:val="1201"/>
        </w:trPr>
        <w:tc>
          <w:tcPr>
            <w:tcW w:w="4645" w:type="dxa"/>
            <w:vMerge w:val="restart"/>
            <w:shd w:val="clear" w:color="auto" w:fill="auto"/>
          </w:tcPr>
          <w:p w:rsidR="00916698" w:rsidRPr="008060A6" w:rsidRDefault="00916698" w:rsidP="001B6BFD">
            <w:pPr>
              <w:pStyle w:val="TableParagraph"/>
              <w:spacing w:before="114"/>
              <w:ind w:right="2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zawarł z innymi wykonawcami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porozumienia mające na celu zakłócenie konkurencji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  <w:p w:rsidR="00916698" w:rsidRPr="008060A6" w:rsidRDefault="00916698" w:rsidP="00916698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916698" w:rsidRPr="008060A6" w:rsidRDefault="00916698" w:rsidP="0091669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podać szczegółowe informacje na ten temat:</w:t>
            </w:r>
          </w:p>
          <w:p w:rsidR="00916698" w:rsidRPr="008060A6" w:rsidRDefault="00916698" w:rsidP="001B6BFD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47" w:type="dxa"/>
            <w:shd w:val="clear" w:color="auto" w:fill="auto"/>
          </w:tcPr>
          <w:p w:rsidR="00916698" w:rsidRPr="008060A6" w:rsidRDefault="00916698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916698" w:rsidRPr="008060A6" w:rsidRDefault="00916698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698" w:rsidRPr="008060A6" w:rsidRDefault="00916698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[……………………]</w:t>
            </w:r>
          </w:p>
        </w:tc>
      </w:tr>
      <w:tr w:rsidR="00916698" w:rsidRPr="008060A6" w:rsidTr="00790C81">
        <w:trPr>
          <w:trHeight w:hRule="exact" w:val="2298"/>
        </w:trPr>
        <w:tc>
          <w:tcPr>
            <w:tcW w:w="4645" w:type="dxa"/>
            <w:vMerge/>
            <w:shd w:val="clear" w:color="auto" w:fill="auto"/>
          </w:tcPr>
          <w:p w:rsidR="00916698" w:rsidRPr="008060A6" w:rsidRDefault="00916698" w:rsidP="001B6BFD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:rsidR="00916698" w:rsidRPr="008060A6" w:rsidRDefault="00916698" w:rsidP="001B6BFD">
            <w:pPr>
              <w:pStyle w:val="TableParagraph"/>
              <w:spacing w:before="11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916698" w:rsidRPr="008060A6" w:rsidRDefault="00916698" w:rsidP="001B6BFD">
            <w:pPr>
              <w:pStyle w:val="TableParagraph"/>
              <w:spacing w:line="259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czy wykonawca przedsięwziął środki w celu samooczyszczenia? 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916698" w:rsidRPr="008060A6" w:rsidRDefault="00916698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przedsięwzięte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16698" w:rsidRPr="008060A6" w:rsidRDefault="00916698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[……………………]</w:t>
            </w:r>
          </w:p>
        </w:tc>
      </w:tr>
      <w:tr w:rsidR="00B701D9" w:rsidRPr="008060A6" w:rsidTr="00790C81">
        <w:trPr>
          <w:trHeight w:hRule="exact" w:val="2274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6"/>
              <w:ind w:right="2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wie o jakimkolwiek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konflikcie interesów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spowodowanym jego udziałem w postępowaniu o udzielenie zamówienia?</w:t>
            </w:r>
          </w:p>
          <w:p w:rsidR="00916698" w:rsidRPr="008060A6" w:rsidRDefault="00916698" w:rsidP="001B6BFD">
            <w:pPr>
              <w:pStyle w:val="TableParagraph"/>
              <w:spacing w:before="1"/>
              <w:ind w:right="17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podać szczegółowe informacje na ten temat: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8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spacing w:before="2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916698" w:rsidRPr="008060A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B701D9" w:rsidRPr="008060A6" w:rsidTr="00B73F5F">
        <w:trPr>
          <w:trHeight w:hRule="exact" w:val="2836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4"/>
              <w:ind w:right="13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lub przedsiębiorstwo związane z wykonawcą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doradzał(-o)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instytucji zamawiającej lub podmiotowi zamawiającemu bądź był(-o) w inny sposób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zaangażowany(-e) w przygotowanie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postępowania o udzielenie zamówienia?</w:t>
            </w:r>
          </w:p>
          <w:p w:rsidR="00916698" w:rsidRPr="008060A6" w:rsidRDefault="00916698" w:rsidP="001B6BFD">
            <w:pPr>
              <w:pStyle w:val="TableParagraph"/>
              <w:ind w:right="17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podać szczegółowe informacje na ten temat: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spacing w:before="131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</w:t>
            </w:r>
            <w:r w:rsidR="00916698" w:rsidRPr="008060A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E85F7B" w:rsidRPr="008060A6" w:rsidTr="001B6BFD">
        <w:trPr>
          <w:trHeight w:hRule="exact" w:val="3683"/>
        </w:trPr>
        <w:tc>
          <w:tcPr>
            <w:tcW w:w="4645" w:type="dxa"/>
            <w:vMerge w:val="restart"/>
            <w:shd w:val="clear" w:color="auto" w:fill="auto"/>
          </w:tcPr>
          <w:p w:rsidR="00E85F7B" w:rsidRPr="008060A6" w:rsidRDefault="00E85F7B" w:rsidP="001B6BFD">
            <w:pPr>
              <w:pStyle w:val="TableParagraph"/>
              <w:spacing w:before="114"/>
              <w:ind w:right="16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rozwiązana przed czasem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lub w której nałożone zostało odszkodowanie bądź inne porównywalne sankcje w związku z tą wcześniejszą umową?</w:t>
            </w:r>
          </w:p>
          <w:p w:rsidR="00E85F7B" w:rsidRPr="008060A6" w:rsidRDefault="00E85F7B" w:rsidP="001B6BFD">
            <w:pPr>
              <w:pStyle w:val="TableParagraph"/>
              <w:spacing w:before="1"/>
              <w:ind w:right="17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podać szczegółowe informacje na ten temat:</w:t>
            </w:r>
          </w:p>
        </w:tc>
        <w:tc>
          <w:tcPr>
            <w:tcW w:w="4647" w:type="dxa"/>
            <w:shd w:val="clear" w:color="auto" w:fill="auto"/>
          </w:tcPr>
          <w:p w:rsidR="00E85F7B" w:rsidRPr="008060A6" w:rsidRDefault="00E85F7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E85F7B" w:rsidRPr="008060A6" w:rsidRDefault="00E85F7B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spacing w:before="1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[…………………]</w:t>
            </w:r>
          </w:p>
        </w:tc>
      </w:tr>
      <w:tr w:rsidR="00E85F7B" w:rsidRPr="008060A6" w:rsidTr="001B6BFD">
        <w:trPr>
          <w:trHeight w:hRule="exact" w:val="1871"/>
        </w:trPr>
        <w:tc>
          <w:tcPr>
            <w:tcW w:w="4645" w:type="dxa"/>
            <w:vMerge/>
            <w:shd w:val="clear" w:color="auto" w:fill="auto"/>
          </w:tcPr>
          <w:p w:rsidR="00E85F7B" w:rsidRPr="008060A6" w:rsidRDefault="00E8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:rsidR="00E85F7B" w:rsidRPr="008060A6" w:rsidRDefault="00E85F7B" w:rsidP="001B6BFD">
            <w:pPr>
              <w:pStyle w:val="TableParagraph"/>
              <w:spacing w:line="259" w:lineRule="auto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czy wykonawca przedsięwziął środki w celu samooczyszczenia? 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E85F7B" w:rsidRPr="008060A6" w:rsidRDefault="00E85F7B" w:rsidP="001B6BFD">
            <w:pPr>
              <w:pStyle w:val="TableParagraph"/>
              <w:spacing w:line="259" w:lineRule="auto"/>
              <w:ind w:right="3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Jeżeli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opisać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przedsięwzięte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środki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 [……]</w:t>
            </w:r>
          </w:p>
        </w:tc>
      </w:tr>
      <w:tr w:rsidR="00B701D9" w:rsidRPr="008060A6" w:rsidTr="001B6BFD">
        <w:trPr>
          <w:trHeight w:hRule="exact" w:val="6370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before="114" w:line="252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może potwierdzić, że:</w:t>
            </w:r>
          </w:p>
          <w:p w:rsidR="00B701D9" w:rsidRPr="008060A6" w:rsidRDefault="00B701D9" w:rsidP="001B6BFD">
            <w:pPr>
              <w:pStyle w:val="TableParagraph"/>
              <w:ind w:right="1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 jest winny poważnego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wprowadzenia w błąd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 dostarczaniu informacji wymaganych do weryfikacji braku podstaw wykluczenia lub do weryfikacji spełnienia kryteriów kwalifikacji;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1" w:line="252" w:lineRule="exac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zataił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tych</w:t>
            </w:r>
            <w:proofErr w:type="spellEnd"/>
            <w:r w:rsidRPr="008060A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616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w stanie niezwłocznie przedstawić dokumenty potwierdzające wymagane</w:t>
            </w:r>
            <w:r w:rsidRPr="008060A6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przez instytucję zamawiającą lub podmiot zamawiający;</w:t>
            </w:r>
            <w:r w:rsidRPr="008060A6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</w:p>
          <w:p w:rsidR="00B701D9" w:rsidRPr="008060A6" w:rsidRDefault="00B701D9" w:rsidP="001B6BFD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right="161" w:firstLin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</w:t>
            </w:r>
            <w:r w:rsidRPr="008060A6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zamówienia?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</w:tbl>
    <w:p w:rsidR="00FE5F75" w:rsidRPr="008060A6" w:rsidRDefault="00FE5F75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FE5F75" w:rsidRPr="008060A6" w:rsidRDefault="00790C81" w:rsidP="00E85F7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br w:type="page"/>
      </w:r>
      <w:r w:rsidR="000F5355" w:rsidRPr="008060A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D: INNE PODSTAWY WYKLUCZENIA, KTÓRE MOGĄ BYĆ PRZEWIDZIANE </w:t>
      </w:r>
      <w:r w:rsidR="00E85F7B" w:rsidRPr="008060A6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0F5355" w:rsidRPr="008060A6">
        <w:rPr>
          <w:rFonts w:ascii="Times New Roman" w:hAnsi="Times New Roman" w:cs="Times New Roman"/>
          <w:b/>
          <w:sz w:val="24"/>
          <w:szCs w:val="24"/>
          <w:lang w:val="pl-PL"/>
        </w:rPr>
        <w:t>W PRZEPISACH KRAJOWYCH PAŃSTWA CZŁONKOWSKIEGO</w:t>
      </w:r>
      <w:r w:rsidR="00E85F7B" w:rsidRPr="008060A6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0F5355" w:rsidRPr="008060A6">
        <w:rPr>
          <w:rFonts w:ascii="Times New Roman" w:hAnsi="Times New Roman" w:cs="Times New Roman"/>
          <w:b/>
          <w:sz w:val="24"/>
          <w:szCs w:val="24"/>
          <w:lang w:val="pl-PL"/>
        </w:rPr>
        <w:t>INSTYTUCJI ZAMAWIAJĄCEJ LUB PODMIOTU ZAMAWIAJĄCEGO</w:t>
      </w:r>
    </w:p>
    <w:p w:rsidR="00FE5F75" w:rsidRPr="008060A6" w:rsidRDefault="00FE5F75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B701D9" w:rsidRPr="008060A6" w:rsidTr="001B6BFD">
        <w:trPr>
          <w:trHeight w:hRule="exact" w:val="749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20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Podstawy wykluczenia o charakterze wyłącznie krajowym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701D9" w:rsidRPr="008060A6" w:rsidTr="001B6BFD">
        <w:trPr>
          <w:trHeight w:hRule="exact" w:val="2489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mają zastosowanie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podstawy wykluczenia o charakterze wyłącznie krajowym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określone w stosownym ogłoszeniu lub w dokumentach zamówienia?</w:t>
            </w:r>
          </w:p>
          <w:p w:rsidR="00B701D9" w:rsidRPr="008060A6" w:rsidRDefault="00B701D9" w:rsidP="001B6BFD">
            <w:pPr>
              <w:pStyle w:val="TableParagraph"/>
              <w:spacing w:line="259" w:lineRule="auto"/>
              <w:ind w:right="2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before="2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E85F7B" w:rsidRPr="008060A6" w:rsidRDefault="00E85F7B" w:rsidP="001B6BFD">
            <w:pPr>
              <w:pStyle w:val="TableParagraph"/>
              <w:spacing w:before="1" w:line="259" w:lineRule="auto"/>
              <w:ind w:right="3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before="1" w:line="259" w:lineRule="auto"/>
              <w:ind w:right="3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:rsidRPr="008060A6" w:rsidTr="001B6BFD">
        <w:trPr>
          <w:trHeight w:hRule="exact" w:val="2567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5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 przypadku gdy ma zastosowanie którakolwiek z podstaw wykluczenia o charakterze wyłącznie krajowym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czy wykonawca przedsięwziął środki w celu samooczyszczenia?</w:t>
            </w:r>
          </w:p>
          <w:p w:rsidR="00B701D9" w:rsidRPr="008060A6" w:rsidRDefault="00B701D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tak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opisać przedsięwzięte środki: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  <w:p w:rsidR="00E85F7B" w:rsidRPr="008060A6" w:rsidRDefault="00E85F7B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7B" w:rsidRPr="008060A6" w:rsidRDefault="00E85F7B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</w:t>
            </w:r>
            <w:r w:rsidR="00E85F7B" w:rsidRPr="008060A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</w:tbl>
    <w:p w:rsidR="00FE5F75" w:rsidRPr="008060A6" w:rsidRDefault="00FE5F75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E85F7B" w:rsidRPr="008060A6" w:rsidRDefault="00E85F7B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FE5F75" w:rsidRPr="008060A6" w:rsidRDefault="000F5355" w:rsidP="00E85F7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60A6">
        <w:rPr>
          <w:rFonts w:ascii="Times New Roman" w:hAnsi="Times New Roman" w:cs="Times New Roman"/>
          <w:b/>
          <w:sz w:val="24"/>
          <w:szCs w:val="24"/>
        </w:rPr>
        <w:t>Część</w:t>
      </w:r>
      <w:proofErr w:type="spellEnd"/>
      <w:r w:rsidRPr="008060A6">
        <w:rPr>
          <w:rFonts w:ascii="Times New Roman" w:hAnsi="Times New Roman" w:cs="Times New Roman"/>
          <w:b/>
          <w:sz w:val="24"/>
          <w:szCs w:val="24"/>
        </w:rPr>
        <w:t xml:space="preserve"> IV: </w:t>
      </w:r>
      <w:proofErr w:type="spellStart"/>
      <w:r w:rsidRPr="008060A6">
        <w:rPr>
          <w:rFonts w:ascii="Times New Roman" w:hAnsi="Times New Roman" w:cs="Times New Roman"/>
          <w:b/>
          <w:sz w:val="24"/>
          <w:szCs w:val="24"/>
        </w:rPr>
        <w:t>Kryteria</w:t>
      </w:r>
      <w:proofErr w:type="spellEnd"/>
      <w:r w:rsidRPr="0080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0A6">
        <w:rPr>
          <w:rFonts w:ascii="Times New Roman" w:hAnsi="Times New Roman" w:cs="Times New Roman"/>
          <w:b/>
          <w:sz w:val="24"/>
          <w:szCs w:val="24"/>
        </w:rPr>
        <w:t>kwalifikacji</w:t>
      </w:r>
      <w:proofErr w:type="spellEnd"/>
    </w:p>
    <w:p w:rsidR="00FE5F75" w:rsidRPr="008060A6" w:rsidRDefault="00FE5F75" w:rsidP="00E85F7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75" w:rsidRPr="008060A6" w:rsidRDefault="000F5355" w:rsidP="00E85F7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odniesieniu do kryteriów kwalifikacji (sekcja </w:t>
      </w:r>
      <w:r w:rsidR="002248D0" w:rsidRPr="008060A6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lub sekcje A–D w niniejszej części) wykonawca oświadcza, że:</w:t>
      </w:r>
    </w:p>
    <w:p w:rsidR="00FE5F75" w:rsidRPr="008060A6" w:rsidRDefault="00D053D1" w:rsidP="00E85F7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0F5355" w:rsidRPr="008060A6">
        <w:rPr>
          <w:rFonts w:ascii="Times New Roman" w:hAnsi="Times New Roman" w:cs="Times New Roman"/>
          <w:b/>
          <w:sz w:val="24"/>
          <w:szCs w:val="24"/>
          <w:lang w:val="pl-PL"/>
        </w:rPr>
        <w:t>: OGÓLNE OŚWIADCZENIE DOTYCZĄCE WSZYSTKICH KRYTERIÓW KWALIFIKACJI</w:t>
      </w:r>
    </w:p>
    <w:p w:rsidR="00D053D1" w:rsidRPr="008060A6" w:rsidRDefault="00D053D1" w:rsidP="00E85F7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660"/>
      </w:tblGrid>
      <w:tr w:rsidR="00D053D1" w:rsidRPr="008060A6" w:rsidTr="00790C81">
        <w:trPr>
          <w:trHeight w:hRule="exact" w:val="1737"/>
        </w:trPr>
        <w:tc>
          <w:tcPr>
            <w:tcW w:w="9215" w:type="dxa"/>
            <w:gridSpan w:val="2"/>
            <w:shd w:val="clear" w:color="auto" w:fill="D9D9D9"/>
          </w:tcPr>
          <w:p w:rsidR="00D053D1" w:rsidRPr="008060A6" w:rsidRDefault="00D053D1" w:rsidP="001B6BFD">
            <w:pPr>
              <w:pStyle w:val="TableParagraph"/>
              <w:spacing w:line="259" w:lineRule="auto"/>
              <w:ind w:right="3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powinien wypełnić to pole jedynie w przypadku gdy instytucja zamawiająca lub podmiot zamawiający wskazały w stosownym ogłoszeniu lub w dokumentach zamówien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ia, o których mowa w ogłoszeniu, że wykonawca może ograniczyć się do wypełnienia sekcji A w części IV I nie musi wypełniać żadnej z pozostałych sekcji w części IV:</w:t>
            </w:r>
          </w:p>
        </w:tc>
      </w:tr>
      <w:tr w:rsidR="00B701D9" w:rsidRPr="008060A6" w:rsidTr="001B6BFD">
        <w:trPr>
          <w:trHeight w:hRule="exact" w:val="749"/>
        </w:trPr>
        <w:tc>
          <w:tcPr>
            <w:tcW w:w="455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312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Spełnienie wszystkich wymaganych kryteriów kwalifikacji</w:t>
            </w:r>
          </w:p>
        </w:tc>
        <w:tc>
          <w:tcPr>
            <w:tcW w:w="4660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  <w:proofErr w:type="spellEnd"/>
          </w:p>
        </w:tc>
      </w:tr>
      <w:tr w:rsidR="00B701D9" w:rsidRPr="008060A6" w:rsidTr="001B6BFD">
        <w:trPr>
          <w:trHeight w:hRule="exact" w:val="1058"/>
        </w:trPr>
        <w:tc>
          <w:tcPr>
            <w:tcW w:w="455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kryteria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kwalifikacji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60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</w:tbl>
    <w:p w:rsidR="002074F8" w:rsidRDefault="002074F8" w:rsidP="002248D0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75" w:rsidRPr="008060A6" w:rsidRDefault="002074F8" w:rsidP="002248D0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F5355" w:rsidRPr="008060A6">
        <w:rPr>
          <w:rFonts w:ascii="Times New Roman" w:hAnsi="Times New Roman" w:cs="Times New Roman"/>
          <w:b/>
          <w:sz w:val="24"/>
          <w:szCs w:val="24"/>
        </w:rPr>
        <w:lastRenderedPageBreak/>
        <w:t>A: KOMPETENCJE</w:t>
      </w:r>
    </w:p>
    <w:p w:rsidR="002248D0" w:rsidRPr="008060A6" w:rsidRDefault="002248D0" w:rsidP="002248D0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678"/>
      </w:tblGrid>
      <w:tr w:rsidR="00B701D9" w:rsidRPr="008060A6" w:rsidTr="001B6BFD">
        <w:trPr>
          <w:trHeight w:hRule="exact" w:val="615"/>
        </w:trPr>
        <w:tc>
          <w:tcPr>
            <w:tcW w:w="455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Kompetencje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4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  <w:proofErr w:type="spellEnd"/>
          </w:p>
        </w:tc>
      </w:tr>
      <w:tr w:rsidR="00B701D9" w:rsidRPr="008060A6" w:rsidTr="001B6BFD">
        <w:trPr>
          <w:trHeight w:hRule="exact" w:val="1923"/>
        </w:trPr>
        <w:tc>
          <w:tcPr>
            <w:tcW w:w="455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25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1) Figuruje w odpowiednim rejestrze zawodowym lub handlowym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prowadzonym w państwie członkowskim siedziby wykonawcy:</w:t>
            </w:r>
          </w:p>
          <w:p w:rsidR="00B701D9" w:rsidRPr="008060A6" w:rsidRDefault="00B701D9" w:rsidP="001B6BFD">
            <w:pPr>
              <w:pStyle w:val="TableParagraph"/>
              <w:spacing w:line="267" w:lineRule="exact"/>
              <w:ind w:right="25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4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[…]</w:t>
            </w:r>
          </w:p>
          <w:p w:rsidR="00B701D9" w:rsidRPr="008060A6" w:rsidRDefault="00B701D9" w:rsidP="001B6BFD">
            <w:pPr>
              <w:pStyle w:val="TableParagraph"/>
              <w:spacing w:before="2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line="259" w:lineRule="auto"/>
              <w:ind w:right="4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…][…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…][…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</w:t>
            </w:r>
          </w:p>
        </w:tc>
      </w:tr>
      <w:tr w:rsidR="00B701D9" w:rsidRPr="008060A6" w:rsidTr="002074F8">
        <w:trPr>
          <w:trHeight w:hRule="exact" w:val="3148"/>
        </w:trPr>
        <w:tc>
          <w:tcPr>
            <w:tcW w:w="455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109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2) W odniesieniu do zamówień publicznych na usługi:</w:t>
            </w:r>
          </w:p>
          <w:p w:rsidR="00B701D9" w:rsidRPr="008060A6" w:rsidRDefault="00B701D9" w:rsidP="001B6BFD">
            <w:pPr>
              <w:pStyle w:val="TableParagraph"/>
              <w:spacing w:line="259" w:lineRule="auto"/>
              <w:ind w:right="10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konieczne jest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posiadanie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określonego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zezwolenia lub bycie członkiem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określonej organizacji, aby mieć  możliwość świadczenia usługi, o której mowa, w państwie siedziby</w:t>
            </w:r>
            <w:r w:rsidRPr="008060A6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wykonawcy?</w:t>
            </w: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before="1"/>
              <w:ind w:right="25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ind w:left="100" w:right="4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B701D9" w:rsidRPr="008060A6" w:rsidRDefault="00B701D9" w:rsidP="001B6BFD">
            <w:pPr>
              <w:pStyle w:val="TableParagraph"/>
              <w:spacing w:before="10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before="1" w:line="259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Jeżeli tak, proszę określić, o jakie zezwolenie lub status członkowski chodzi, i wskazać, czy wykonawca je posiada: [ …] 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[]</w:t>
            </w:r>
          </w:p>
          <w:p w:rsidR="00B701D9" w:rsidRPr="008060A6" w:rsidRDefault="00B701D9" w:rsidP="001B6BFD">
            <w:pPr>
              <w:pStyle w:val="TableParagraph"/>
              <w:ind w:right="4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 [] Nie</w:t>
            </w:r>
          </w:p>
          <w:p w:rsidR="002248D0" w:rsidRPr="008060A6" w:rsidRDefault="002248D0" w:rsidP="001B6BFD">
            <w:pPr>
              <w:pStyle w:val="TableParagraph"/>
              <w:spacing w:before="19"/>
              <w:ind w:right="9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before="19"/>
              <w:ind w:right="9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……][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……][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……]</w:t>
            </w:r>
          </w:p>
        </w:tc>
      </w:tr>
    </w:tbl>
    <w:p w:rsidR="00FE5F75" w:rsidRPr="008060A6" w:rsidRDefault="00FE5F75" w:rsidP="002248D0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8060A6" w:rsidRDefault="000F5355" w:rsidP="002248D0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A6">
        <w:rPr>
          <w:rFonts w:ascii="Times New Roman" w:hAnsi="Times New Roman" w:cs="Times New Roman"/>
          <w:b/>
          <w:sz w:val="24"/>
          <w:szCs w:val="24"/>
        </w:rPr>
        <w:t>B: SYTUACJA EKONOMICZNA I FINANSOWA</w:t>
      </w:r>
    </w:p>
    <w:p w:rsidR="00FE5F75" w:rsidRPr="008060A6" w:rsidRDefault="00FE5F75" w:rsidP="002248D0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B701D9" w:rsidRPr="008060A6" w:rsidTr="001B6BFD">
        <w:trPr>
          <w:trHeight w:hRule="exact" w:val="461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Sytuacja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ekonomiczna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finansowa</w:t>
            </w:r>
            <w:proofErr w:type="spellEnd"/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701D9" w:rsidRPr="008060A6" w:rsidTr="001B6BFD">
        <w:trPr>
          <w:trHeight w:hRule="exact" w:val="3843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1a) Jego („ogólny”)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roczny obrót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ciągu określonej liczby lat obrotowych wymaganej w stosownym ogłoszeniu lub dokumentach zamówienia jest następujący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:rsidR="00B701D9" w:rsidRPr="008060A6" w:rsidRDefault="00DE767A" w:rsidP="001B6BF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i/</w:t>
            </w:r>
            <w:r w:rsidR="00B701D9" w:rsidRPr="008060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lub</w:t>
            </w:r>
          </w:p>
          <w:p w:rsidR="00B701D9" w:rsidRPr="008060A6" w:rsidRDefault="00B701D9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1b) Jego średni roczny obrót w ciągu określonej liczby lat wymaganej w stosownym ogłoszeniu lub dokumenta</w:t>
            </w:r>
            <w:r w:rsidR="002248D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 zamówienia jest następujący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2248D0" w:rsidRPr="008060A6" w:rsidRDefault="002248D0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E767A" w:rsidRPr="008060A6" w:rsidRDefault="00DE767A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line="259" w:lineRule="auto"/>
              <w:ind w:left="161" w:right="344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shd w:val="clear" w:color="auto" w:fill="auto"/>
          </w:tcPr>
          <w:p w:rsidR="002248D0" w:rsidRPr="008060A6" w:rsidRDefault="00B701D9" w:rsidP="001B6BFD">
            <w:pPr>
              <w:pStyle w:val="TableParagraph"/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rok: [……] obrót: [……] […] waluta </w:t>
            </w:r>
          </w:p>
          <w:p w:rsidR="002248D0" w:rsidRPr="008060A6" w:rsidRDefault="00B701D9" w:rsidP="001B6BFD">
            <w:pPr>
              <w:pStyle w:val="TableParagraph"/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rok: [……] obrót: [……] […] waluta </w:t>
            </w:r>
          </w:p>
          <w:p w:rsidR="00B701D9" w:rsidRPr="008060A6" w:rsidRDefault="00B701D9" w:rsidP="001B6BFD">
            <w:pPr>
              <w:pStyle w:val="TableParagraph"/>
              <w:spacing w:line="259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rok: [……] obrót: [……] […] waluta</w:t>
            </w:r>
          </w:p>
          <w:p w:rsidR="00B701D9" w:rsidRPr="008060A6" w:rsidRDefault="00B701D9" w:rsidP="001B6BFD">
            <w:pPr>
              <w:pStyle w:val="TableParagraph"/>
              <w:spacing w:before="1"/>
              <w:ind w:left="0" w:right="59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E767A" w:rsidRPr="008060A6" w:rsidRDefault="00B701D9" w:rsidP="001B6BFD">
            <w:pPr>
              <w:pStyle w:val="TableParagraph"/>
              <w:spacing w:line="259" w:lineRule="auto"/>
              <w:ind w:right="30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(liczba lat, średni obrót)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: </w:t>
            </w:r>
          </w:p>
          <w:p w:rsidR="002248D0" w:rsidRPr="008060A6" w:rsidRDefault="00B701D9" w:rsidP="001B6BFD">
            <w:pPr>
              <w:pStyle w:val="TableParagraph"/>
              <w:spacing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[……], [……] […]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waluta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8D0" w:rsidRPr="008060A6" w:rsidRDefault="002248D0" w:rsidP="001B6BFD">
            <w:pPr>
              <w:pStyle w:val="TableParagraph"/>
              <w:spacing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D0" w:rsidRPr="008060A6" w:rsidRDefault="002248D0" w:rsidP="001B6BFD">
            <w:pPr>
              <w:pStyle w:val="TableParagraph"/>
              <w:spacing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D0" w:rsidRPr="008060A6" w:rsidRDefault="002248D0" w:rsidP="001B6BFD">
            <w:pPr>
              <w:pStyle w:val="TableParagraph"/>
              <w:spacing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D0" w:rsidRPr="008060A6" w:rsidRDefault="002248D0" w:rsidP="001B6BFD">
            <w:pPr>
              <w:pStyle w:val="TableParagraph"/>
              <w:spacing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D0" w:rsidRPr="008060A6" w:rsidRDefault="002248D0" w:rsidP="001B6BFD">
            <w:pPr>
              <w:pStyle w:val="TableParagraph"/>
              <w:spacing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spacing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:rsidRPr="008060A6" w:rsidTr="002074F8">
        <w:trPr>
          <w:trHeight w:val="3941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2a) Jego roczny („specyficzny”)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obrót w obszarze działalności gospodarczej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objętym zamówieniem i określonym w stosownym ogłoszeniu lub dokumentach zamówienia w ciągu wymaganej liczby lat obrotowych jest następujący:</w:t>
            </w:r>
          </w:p>
          <w:p w:rsidR="00B701D9" w:rsidRPr="008060A6" w:rsidRDefault="00DE767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i/</w:t>
            </w:r>
            <w:r w:rsidR="00B701D9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lub</w:t>
            </w:r>
          </w:p>
          <w:p w:rsidR="00DE767A" w:rsidRPr="008060A6" w:rsidRDefault="00B701D9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2b) Jego średni roczny obrót w przedmiotowym obszarze i w ciągu określonej liczby lat wymaganej w stosownym ogłoszeniu lub dokumentach zamówienia jest następujący: </w:t>
            </w:r>
          </w:p>
          <w:p w:rsidR="00DE767A" w:rsidRPr="008060A6" w:rsidRDefault="00DE767A" w:rsidP="001B6BFD">
            <w:pPr>
              <w:pStyle w:val="TableParagraph"/>
              <w:tabs>
                <w:tab w:val="left" w:pos="444"/>
              </w:tabs>
              <w:spacing w:line="259" w:lineRule="auto"/>
              <w:ind w:left="444" w:right="344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line="259" w:lineRule="auto"/>
              <w:ind w:left="161" w:right="344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shd w:val="clear" w:color="auto" w:fill="auto"/>
          </w:tcPr>
          <w:p w:rsidR="00DE767A" w:rsidRPr="008060A6" w:rsidRDefault="00B701D9" w:rsidP="001B6BFD">
            <w:pPr>
              <w:pStyle w:val="TableParagraph"/>
              <w:spacing w:line="259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 w:rsidR="00DE767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ok: [……] obrót: [……] […] waluta</w:t>
            </w:r>
          </w:p>
          <w:p w:rsidR="00DE767A" w:rsidRPr="008060A6" w:rsidRDefault="00B701D9" w:rsidP="001B6BFD">
            <w:pPr>
              <w:pStyle w:val="TableParagraph"/>
              <w:spacing w:line="259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rok: [……] obrót: [……] […] waluta</w:t>
            </w:r>
          </w:p>
          <w:p w:rsidR="00B701D9" w:rsidRPr="008060A6" w:rsidRDefault="00B701D9" w:rsidP="001B6BFD">
            <w:pPr>
              <w:pStyle w:val="TableParagraph"/>
              <w:spacing w:line="259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rok: [……] obrót: [……] […] waluta</w:t>
            </w: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DE767A" w:rsidRPr="008060A6" w:rsidRDefault="00B701D9" w:rsidP="001B6BFD">
            <w:pPr>
              <w:pStyle w:val="TableParagraph"/>
              <w:spacing w:before="145" w:line="259" w:lineRule="auto"/>
              <w:ind w:right="306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(liczba lat, średni obrót)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: </w:t>
            </w:r>
          </w:p>
          <w:p w:rsidR="00DE767A" w:rsidRPr="008060A6" w:rsidRDefault="00B701D9" w:rsidP="001B6BFD">
            <w:pPr>
              <w:pStyle w:val="TableParagraph"/>
              <w:spacing w:before="145"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[……], [……] […]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waluta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67A" w:rsidRPr="008060A6" w:rsidRDefault="00DE767A" w:rsidP="001B6BFD">
            <w:pPr>
              <w:pStyle w:val="TableParagraph"/>
              <w:spacing w:before="145"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spacing w:before="145" w:line="259" w:lineRule="auto"/>
              <w:ind w:right="30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:rsidRPr="008060A6" w:rsidTr="002074F8">
        <w:trPr>
          <w:trHeight w:val="1729"/>
        </w:trPr>
        <w:tc>
          <w:tcPr>
            <w:tcW w:w="4645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 W przypadku gdy informacje dotyczące obrotu (ogólnego lub specyficznego) nie są dostępne za</w:t>
            </w:r>
            <w:r w:rsidR="00DE767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cały wymagany okres, proszę podać datę założenia przedsiębiorstwa wykonawcy lub rozpoczęcia działalności przez wykonawcę</w:t>
            </w:r>
          </w:p>
        </w:tc>
        <w:tc>
          <w:tcPr>
            <w:tcW w:w="4647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</w:t>
            </w:r>
            <w:r w:rsidR="00DE767A" w:rsidRPr="008060A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701D9" w:rsidRPr="008060A6" w:rsidTr="001B6BFD">
        <w:trPr>
          <w:trHeight w:hRule="exact" w:val="2404"/>
        </w:trPr>
        <w:tc>
          <w:tcPr>
            <w:tcW w:w="4645" w:type="dxa"/>
            <w:tcBorders>
              <w:bottom w:val="nil"/>
            </w:tcBorders>
            <w:shd w:val="clear" w:color="auto" w:fill="auto"/>
          </w:tcPr>
          <w:p w:rsidR="00DE767A" w:rsidRPr="008060A6" w:rsidRDefault="00B701D9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4) W odniesieniu do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wskaźników finansowych</w:t>
            </w:r>
            <w:r w:rsidR="00DE767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określonych w stosownym ogłoszeniu lub dokumentach zamówienia wykonawca oświadcza, że aktualna(-e) wartość(-ci) wymaganego(-ych) wskaźnika(-ów) jest (są) następująca(-e): </w:t>
            </w:r>
          </w:p>
          <w:p w:rsidR="00DE767A" w:rsidRPr="008060A6" w:rsidRDefault="00DE767A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DE767A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bottom w:val="nil"/>
            </w:tcBorders>
            <w:shd w:val="clear" w:color="auto" w:fill="auto"/>
          </w:tcPr>
          <w:p w:rsidR="00DE767A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(określenie wymaganego wskaźnika – </w:t>
            </w:r>
          </w:p>
          <w:p w:rsidR="00DE767A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stosunek X</w:t>
            </w:r>
            <w:r w:rsidR="00DE767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Y – oraz wartość): </w:t>
            </w:r>
          </w:p>
          <w:p w:rsidR="00DE767A" w:rsidRPr="008060A6" w:rsidRDefault="00DE767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[……], [……]</w:t>
            </w:r>
          </w:p>
          <w:p w:rsidR="00DE767A" w:rsidRPr="008060A6" w:rsidRDefault="00DE767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E767A" w:rsidRPr="008060A6" w:rsidRDefault="00DE767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DE767A" w:rsidRPr="008060A6" w:rsidRDefault="00DE767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DE767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 dokładne dane referencyjne dokumentacji): […………][…………][…………]</w:t>
            </w:r>
          </w:p>
        </w:tc>
      </w:tr>
      <w:tr w:rsidR="00B701D9" w:rsidRPr="008060A6" w:rsidTr="001B6BFD">
        <w:trPr>
          <w:trHeight w:hRule="exact" w:val="2269"/>
        </w:trPr>
        <w:tc>
          <w:tcPr>
            <w:tcW w:w="4645" w:type="dxa"/>
            <w:tcBorders>
              <w:bottom w:val="single" w:sz="4" w:space="0" w:color="000000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right="29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5) W ramach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ubezpieczenia z tytułu ryzyka zawodowego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jest ubezpieczony na następującą kwotę:</w:t>
            </w:r>
          </w:p>
          <w:p w:rsidR="00B701D9" w:rsidRPr="008060A6" w:rsidRDefault="00B701D9" w:rsidP="001B6BFD">
            <w:pPr>
              <w:pStyle w:val="TableParagraph"/>
              <w:spacing w:before="2" w:line="256" w:lineRule="auto"/>
              <w:ind w:right="7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te informacje są dostępne w formie elektronicznej, proszę wskazać: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</w:t>
            </w:r>
            <w:r w:rsidR="00DE767A" w:rsidRPr="008060A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="00DE767A" w:rsidRPr="008060A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…]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waluta</w:t>
            </w:r>
            <w:proofErr w:type="spellEnd"/>
          </w:p>
          <w:p w:rsidR="00DE767A" w:rsidRPr="008060A6" w:rsidRDefault="00DE767A" w:rsidP="001B6BFD">
            <w:pPr>
              <w:pStyle w:val="TableParagraph"/>
              <w:spacing w:before="22" w:line="259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67A" w:rsidRPr="008060A6" w:rsidRDefault="00DE767A" w:rsidP="001B6BFD">
            <w:pPr>
              <w:pStyle w:val="TableParagraph"/>
              <w:spacing w:before="22" w:line="259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B701D9" w:rsidP="001B6BFD">
            <w:pPr>
              <w:pStyle w:val="TableParagraph"/>
              <w:spacing w:before="22" w:line="259" w:lineRule="auto"/>
              <w:ind w:right="3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</w:t>
            </w:r>
            <w:r w:rsidR="003E3A7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][</w:t>
            </w:r>
            <w:r w:rsidR="003E3A7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……][</w:t>
            </w:r>
            <w:r w:rsidR="003E3A7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……]</w:t>
            </w:r>
          </w:p>
        </w:tc>
      </w:tr>
      <w:tr w:rsidR="00B701D9" w:rsidRPr="008060A6" w:rsidTr="001B6BFD">
        <w:trPr>
          <w:trHeight w:hRule="exact" w:val="2709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3E3A7B" w:rsidRPr="008060A6" w:rsidRDefault="00B701D9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6) W odniesieniu do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innych ewentualnych</w:t>
            </w:r>
            <w:r w:rsidR="00F26E67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wymogów ekonomicznych lub finansowych</w:t>
            </w:r>
            <w:r w:rsidR="003E3A7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które mogły zostać określone w stosownym ogłoszeniu lub dokumentach zamówienia wykonawca oświadcza, że </w:t>
            </w:r>
          </w:p>
          <w:p w:rsidR="00B701D9" w:rsidRPr="008060A6" w:rsidRDefault="003E3A7B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Jeżeli odnośna dokumentacja, która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mogła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</w:tcPr>
          <w:p w:rsidR="003E3A7B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[……</w:t>
            </w:r>
            <w:r w:rsidR="003E3A7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]</w:t>
            </w:r>
          </w:p>
          <w:p w:rsidR="003E3A7B" w:rsidRPr="008060A6" w:rsidRDefault="003E3A7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E3A7B" w:rsidRPr="008060A6" w:rsidRDefault="003E3A7B" w:rsidP="001B6BFD">
            <w:pPr>
              <w:pStyle w:val="TableParagraph"/>
              <w:spacing w:before="22" w:line="259" w:lineRule="auto"/>
              <w:ind w:right="3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E3A7B" w:rsidRPr="008060A6" w:rsidRDefault="003E3A7B" w:rsidP="001B6BFD">
            <w:pPr>
              <w:pStyle w:val="TableParagraph"/>
              <w:spacing w:before="22" w:line="259" w:lineRule="auto"/>
              <w:ind w:right="3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E3A7B" w:rsidRPr="008060A6" w:rsidRDefault="003E3A7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3E3A7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[…………][…………][…………]</w:t>
            </w:r>
          </w:p>
        </w:tc>
      </w:tr>
    </w:tbl>
    <w:p w:rsidR="003E3A7B" w:rsidRPr="008060A6" w:rsidRDefault="003E3A7B" w:rsidP="003E3A7B">
      <w:pPr>
        <w:pStyle w:val="Tekstpodstawowy"/>
        <w:spacing w:before="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5F75" w:rsidRPr="008060A6" w:rsidRDefault="000F5355" w:rsidP="003E3A7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0A6">
        <w:rPr>
          <w:rFonts w:ascii="Times New Roman" w:hAnsi="Times New Roman" w:cs="Times New Roman"/>
          <w:b/>
          <w:sz w:val="24"/>
          <w:szCs w:val="24"/>
        </w:rPr>
        <w:t>C: ZDOLNOŚĆ TECHNICZNA I ZAWODOWA</w:t>
      </w:r>
    </w:p>
    <w:p w:rsidR="003E3A7B" w:rsidRPr="008060A6" w:rsidRDefault="003E3A7B" w:rsidP="003E3A7B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2"/>
        <w:gridCol w:w="4253"/>
      </w:tblGrid>
      <w:tr w:rsidR="003E3A7B" w:rsidRPr="008060A6" w:rsidTr="001B6BFD">
        <w:trPr>
          <w:trHeight w:hRule="exact" w:val="1058"/>
        </w:trPr>
        <w:tc>
          <w:tcPr>
            <w:tcW w:w="9375" w:type="dxa"/>
            <w:gridSpan w:val="2"/>
            <w:shd w:val="clear" w:color="auto" w:fill="D9D9D9"/>
          </w:tcPr>
          <w:p w:rsidR="003E3A7B" w:rsidRPr="008060A6" w:rsidRDefault="003E3A7B" w:rsidP="001B6BFD">
            <w:pPr>
              <w:pStyle w:val="TableParagraph"/>
              <w:spacing w:line="259" w:lineRule="auto"/>
              <w:ind w:right="31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powinien przedstawić informacje jedynie w przypadku gdy instytucja zamawiająca lub podmiot wymagał danych kryteriów w stosownym ogłoszeniu lub w dokumentach zamówienia, o których mowa w ogłoszeniu.</w:t>
            </w:r>
          </w:p>
        </w:tc>
      </w:tr>
      <w:tr w:rsidR="00B701D9" w:rsidRPr="008060A6" w:rsidTr="001B6BFD">
        <w:trPr>
          <w:trHeight w:hRule="exact" w:val="689"/>
        </w:trPr>
        <w:tc>
          <w:tcPr>
            <w:tcW w:w="5122" w:type="dxa"/>
            <w:shd w:val="clear" w:color="auto" w:fill="auto"/>
          </w:tcPr>
          <w:p w:rsidR="00B701D9" w:rsidRPr="008060A6" w:rsidRDefault="003E3A7B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701D9"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dolność</w:t>
            </w:r>
            <w:proofErr w:type="spellEnd"/>
            <w:r w:rsidR="00B701D9"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01D9"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techniczna</w:t>
            </w:r>
            <w:proofErr w:type="spellEnd"/>
            <w:r w:rsidR="00B701D9"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01D9"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proofErr w:type="spellEnd"/>
            <w:r w:rsidR="00B701D9"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01D9"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zawodowa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B701D9" w:rsidRPr="008060A6" w:rsidTr="002074F8">
        <w:trPr>
          <w:trHeight w:val="2965"/>
        </w:trPr>
        <w:tc>
          <w:tcPr>
            <w:tcW w:w="5122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left="444" w:right="947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1a) Jedynie w odniesieniu do </w:t>
            </w:r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zamówień publicznych na roboty budowlane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B701D9" w:rsidRPr="008060A6" w:rsidRDefault="00B701D9" w:rsidP="001B6BFD">
            <w:pPr>
              <w:pStyle w:val="TableParagraph"/>
              <w:spacing w:line="259" w:lineRule="auto"/>
              <w:ind w:left="444" w:right="49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okresie odniesienia wykonawca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wykonał następujące roboty budowlane określonego rodzaju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3E3A7B" w:rsidRPr="008060A6" w:rsidRDefault="003E3A7B" w:rsidP="001B6BFD">
            <w:pPr>
              <w:pStyle w:val="TableParagraph"/>
              <w:spacing w:line="259" w:lineRule="auto"/>
              <w:ind w:left="161" w:right="881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line="259" w:lineRule="auto"/>
              <w:ind w:left="161" w:right="881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253" w:type="dxa"/>
            <w:shd w:val="clear" w:color="auto" w:fill="auto"/>
          </w:tcPr>
          <w:p w:rsidR="003E3A7B" w:rsidRPr="008060A6" w:rsidRDefault="00B701D9" w:rsidP="001B6BFD">
            <w:pPr>
              <w:pStyle w:val="TableParagraph"/>
              <w:spacing w:line="259" w:lineRule="auto"/>
              <w:ind w:right="8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lat (okres ten został wskazany w stosownym ogłoszeniu lub dokumentach zamówienia):</w:t>
            </w:r>
          </w:p>
          <w:p w:rsidR="00B701D9" w:rsidRPr="008060A6" w:rsidRDefault="00B701D9" w:rsidP="001B6BFD">
            <w:pPr>
              <w:pStyle w:val="TableParagraph"/>
              <w:spacing w:line="259" w:lineRule="auto"/>
              <w:ind w:right="8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</w:t>
            </w:r>
            <w:r w:rsidR="003E3A7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</w:t>
            </w:r>
          </w:p>
          <w:p w:rsidR="00B701D9" w:rsidRPr="008060A6" w:rsidRDefault="00B701D9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Roboty budowlane: [……]</w:t>
            </w:r>
          </w:p>
          <w:p w:rsidR="003E3A7B" w:rsidRPr="008060A6" w:rsidRDefault="003E3A7B" w:rsidP="001B6BFD">
            <w:pPr>
              <w:pStyle w:val="TableParagraph"/>
              <w:spacing w:before="22" w:line="259" w:lineRule="auto"/>
              <w:ind w:right="374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3E3A7B" w:rsidRPr="008060A6" w:rsidRDefault="003E3A7B" w:rsidP="001B6BFD">
            <w:pPr>
              <w:pStyle w:val="TableParagraph"/>
              <w:spacing w:before="22" w:line="259" w:lineRule="auto"/>
              <w:ind w:right="374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before="22" w:line="259" w:lineRule="auto"/>
              <w:ind w:right="374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(adres internetowy, wydający urząd lub organ, dokładne dane referencyjne dokumentacji): [……][……][……]</w:t>
            </w:r>
          </w:p>
        </w:tc>
      </w:tr>
      <w:tr w:rsidR="00B701D9" w:rsidRPr="008060A6" w:rsidTr="002074F8">
        <w:trPr>
          <w:trHeight w:val="2121"/>
        </w:trPr>
        <w:tc>
          <w:tcPr>
            <w:tcW w:w="5122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left="444" w:hanging="341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1b) Jedynie w odniesieniu do </w:t>
            </w:r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zamówień publicznych na dostawy i zamówień publicznych na usługi</w:t>
            </w:r>
          </w:p>
          <w:p w:rsidR="00E96160" w:rsidRPr="008060A6" w:rsidRDefault="00B701D9" w:rsidP="001B6BFD">
            <w:pPr>
              <w:pStyle w:val="TableParagraph"/>
              <w:spacing w:line="259" w:lineRule="auto"/>
              <w:ind w:left="444" w:right="13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okresie odniesienia wykonawca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zrealizował następujące główne dostawy określonego rodzaju lub wyświadczył następujące główne usługi określonego rodzaju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: </w:t>
            </w:r>
          </w:p>
          <w:p w:rsidR="00B701D9" w:rsidRPr="008060A6" w:rsidRDefault="00B701D9" w:rsidP="001B6BFD">
            <w:pPr>
              <w:pStyle w:val="TableParagraph"/>
              <w:spacing w:line="259" w:lineRule="auto"/>
              <w:ind w:left="444" w:right="139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 sporządzaniu wykazu proszę podać kwoty, daty i odbiorców, zarówno publicznych, jak i prywatnych:</w:t>
            </w:r>
          </w:p>
        </w:tc>
        <w:tc>
          <w:tcPr>
            <w:tcW w:w="4253" w:type="dxa"/>
            <w:shd w:val="clear" w:color="auto" w:fill="auto"/>
          </w:tcPr>
          <w:p w:rsidR="00222A6B" w:rsidRPr="008060A6" w:rsidRDefault="00B701D9" w:rsidP="001B6BFD">
            <w:pPr>
              <w:pStyle w:val="TableParagraph"/>
              <w:ind w:left="0"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lat (okres ten został wskazany w stosownym ogłoszen</w:t>
            </w:r>
            <w:r w:rsidR="00222A6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iu lub dokumentach zamówienia):</w:t>
            </w:r>
          </w:p>
          <w:p w:rsidR="00B701D9" w:rsidRPr="008060A6" w:rsidRDefault="00B701D9" w:rsidP="001B6BFD">
            <w:pPr>
              <w:pStyle w:val="TableParagraph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22A6B" w:rsidRPr="008060A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222A6B" w:rsidRPr="008060A6" w:rsidTr="001B6BFD">
        <w:trPr>
          <w:trHeight w:hRule="exact" w:val="3742"/>
        </w:trPr>
        <w:tc>
          <w:tcPr>
            <w:tcW w:w="9375" w:type="dxa"/>
            <w:gridSpan w:val="2"/>
            <w:shd w:val="clear" w:color="auto" w:fill="auto"/>
          </w:tcPr>
          <w:tbl>
            <w:tblPr>
              <w:tblpPr w:leftFromText="141" w:rightFromText="141" w:vertAnchor="text" w:horzAnchor="page" w:tblpX="496" w:tblpY="-17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2"/>
              <w:gridCol w:w="1701"/>
              <w:gridCol w:w="1843"/>
              <w:gridCol w:w="1984"/>
            </w:tblGrid>
            <w:tr w:rsidR="00222A6B" w:rsidRPr="008060A6" w:rsidTr="001B6BFD">
              <w:trPr>
                <w:trHeight w:hRule="exact" w:val="461"/>
              </w:trPr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22A6B" w:rsidRPr="008060A6" w:rsidRDefault="00222A6B" w:rsidP="001B6BFD">
                  <w:pPr>
                    <w:pStyle w:val="TableParagraph"/>
                    <w:spacing w:line="265" w:lineRule="exact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6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222A6B" w:rsidRPr="008060A6" w:rsidRDefault="00222A6B" w:rsidP="001B6BFD">
                  <w:pPr>
                    <w:pStyle w:val="TableParagraph"/>
                    <w:spacing w:line="265" w:lineRule="exact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6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Kwoty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222A6B" w:rsidRPr="008060A6" w:rsidRDefault="00222A6B" w:rsidP="001B6BFD">
                  <w:pPr>
                    <w:pStyle w:val="TableParagraph"/>
                    <w:spacing w:line="265" w:lineRule="exact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6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Daty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222A6B" w:rsidRPr="008060A6" w:rsidRDefault="00222A6B" w:rsidP="001B6BFD">
                  <w:pPr>
                    <w:pStyle w:val="TableParagraph"/>
                    <w:spacing w:line="265" w:lineRule="exact"/>
                    <w:ind w:righ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060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Odbiorcy</w:t>
                  </w:r>
                  <w:proofErr w:type="spellEnd"/>
                </w:p>
              </w:tc>
            </w:tr>
            <w:tr w:rsidR="00222A6B" w:rsidRPr="008060A6" w:rsidTr="001B6BFD">
              <w:trPr>
                <w:trHeight w:hRule="exact" w:val="461"/>
              </w:trPr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A6B" w:rsidRPr="008060A6" w:rsidTr="001B6BFD">
              <w:trPr>
                <w:trHeight w:hRule="exact" w:val="461"/>
              </w:trPr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A6B" w:rsidRPr="008060A6" w:rsidTr="001B6BFD">
              <w:trPr>
                <w:trHeight w:hRule="exact" w:val="461"/>
              </w:trPr>
              <w:tc>
                <w:tcPr>
                  <w:tcW w:w="297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22A6B" w:rsidRPr="008060A6" w:rsidRDefault="00222A6B" w:rsidP="00222A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2A6B" w:rsidRPr="008060A6" w:rsidRDefault="00222A6B" w:rsidP="001B6BFD">
            <w:pPr>
              <w:pStyle w:val="TableParagraph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D9" w:rsidRPr="008060A6" w:rsidTr="002074F8">
        <w:trPr>
          <w:trHeight w:val="2415"/>
        </w:trPr>
        <w:tc>
          <w:tcPr>
            <w:tcW w:w="5122" w:type="dxa"/>
            <w:tcBorders>
              <w:bottom w:val="nil"/>
            </w:tcBorders>
            <w:shd w:val="clear" w:color="auto" w:fill="auto"/>
          </w:tcPr>
          <w:p w:rsidR="00222A6B" w:rsidRPr="008060A6" w:rsidRDefault="00B701D9" w:rsidP="001B6BFD">
            <w:pPr>
              <w:pStyle w:val="TableParagraph"/>
              <w:spacing w:before="24"/>
              <w:ind w:left="303" w:hanging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2) Może skorzystać z usług następujących</w:t>
            </w:r>
            <w:r w:rsidR="00222A6B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pracowników technicznych lub służb technicznych</w:t>
            </w:r>
            <w:r w:rsidR="00222A6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 szczególności tych odpowiedzialnych za kontrolę jakości:</w:t>
            </w:r>
          </w:p>
          <w:p w:rsidR="00222A6B" w:rsidRPr="008060A6" w:rsidRDefault="00222A6B" w:rsidP="001B6BF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222A6B" w:rsidP="001B6BF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222A6B" w:rsidRPr="008060A6" w:rsidRDefault="00B701D9" w:rsidP="001B6BFD">
            <w:pPr>
              <w:pStyle w:val="TableParagraph"/>
              <w:spacing w:line="266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</w:t>
            </w:r>
            <w:r w:rsidR="00A33180" w:rsidRPr="008060A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  <w:p w:rsidR="00222A6B" w:rsidRPr="008060A6" w:rsidRDefault="00222A6B" w:rsidP="001B6BFD">
            <w:pPr>
              <w:pStyle w:val="TableParagraph"/>
              <w:spacing w:line="266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6B" w:rsidRPr="008060A6" w:rsidRDefault="00222A6B" w:rsidP="001B6BFD">
            <w:pPr>
              <w:pStyle w:val="TableParagraph"/>
              <w:spacing w:line="266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A6B" w:rsidRPr="008060A6" w:rsidRDefault="00222A6B" w:rsidP="001B6BFD">
            <w:pPr>
              <w:pStyle w:val="TableParagraph"/>
              <w:spacing w:line="266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222A6B" w:rsidP="001B6BFD">
            <w:pPr>
              <w:pStyle w:val="TableParagraph"/>
              <w:spacing w:line="266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[…………]</w:t>
            </w:r>
          </w:p>
        </w:tc>
      </w:tr>
      <w:tr w:rsidR="00B701D9" w:rsidRPr="008060A6" w:rsidTr="001B6BFD">
        <w:trPr>
          <w:trHeight w:hRule="exact" w:val="1330"/>
        </w:trPr>
        <w:tc>
          <w:tcPr>
            <w:tcW w:w="5122" w:type="dxa"/>
            <w:tcBorders>
              <w:bottom w:val="single" w:sz="4" w:space="0" w:color="000000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left="303" w:right="182" w:hanging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3) Korzysta z następujących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urządzeń technicznych oraz środków w celu zapewnienia jakości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 jego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zaplecze naukowo-badawcze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jest następujące: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</w:t>
            </w:r>
            <w:r w:rsidR="00222A6B" w:rsidRPr="008060A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B701D9" w:rsidRPr="008060A6" w:rsidTr="00F91DDC">
        <w:trPr>
          <w:trHeight w:hRule="exact" w:val="1316"/>
        </w:trPr>
        <w:tc>
          <w:tcPr>
            <w:tcW w:w="5122" w:type="dxa"/>
            <w:tcBorders>
              <w:top w:val="single" w:sz="4" w:space="0" w:color="000000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left="303" w:right="205" w:hanging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4) Podczas realizacji zamówienia będzie mógł stosować następujące systemy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zarządzania łańcuchem dostaw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śledzenia łańcucha dostaw: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</w:t>
            </w:r>
            <w:r w:rsidR="00222A6B" w:rsidRPr="008060A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B701D9" w:rsidRPr="008060A6" w:rsidTr="002074F8">
        <w:trPr>
          <w:trHeight w:val="3357"/>
        </w:trPr>
        <w:tc>
          <w:tcPr>
            <w:tcW w:w="5122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left="444" w:right="318" w:hanging="34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5) W odniesieniu do produktów lub usług o złożonym charakterze, które mają zostać dostarczone, lub – wyjątkowo – w odniesieniu do produktów lub usług o szczególnym przeznaczeniu</w:t>
            </w:r>
          </w:p>
          <w:p w:rsidR="00F5215B" w:rsidRPr="008060A6" w:rsidRDefault="00F5215B" w:rsidP="001B6BFD">
            <w:pPr>
              <w:pStyle w:val="TableParagraph"/>
              <w:spacing w:line="259" w:lineRule="auto"/>
              <w:ind w:left="444" w:right="35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line="259" w:lineRule="auto"/>
              <w:ind w:left="444" w:right="35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zezwoli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 przeprowadzenie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kontroli</w:t>
            </w:r>
            <w:r w:rsidR="00F5215B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swoich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zdolności produkcyjnych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lub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zdolności technicznych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a w razie konieczności także dostępnych mu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środków naukowych i badawczych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jak również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środków kontroli jakości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4253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spacing w:before="3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22A6B" w:rsidRPr="008060A6" w:rsidRDefault="00222A6B" w:rsidP="001B6BFD">
            <w:pPr>
              <w:pStyle w:val="TableParagraph"/>
              <w:spacing w:before="3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22A6B" w:rsidRPr="008060A6" w:rsidRDefault="00222A6B" w:rsidP="001B6BFD">
            <w:pPr>
              <w:pStyle w:val="TableParagraph"/>
              <w:spacing w:before="3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5215B" w:rsidRPr="008060A6" w:rsidRDefault="00F5215B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B701D9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[]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</w:p>
        </w:tc>
      </w:tr>
      <w:tr w:rsidR="00B701D9" w:rsidRPr="008060A6" w:rsidTr="00F91DDC">
        <w:trPr>
          <w:trHeight w:hRule="exact" w:val="2212"/>
        </w:trPr>
        <w:tc>
          <w:tcPr>
            <w:tcW w:w="5122" w:type="dxa"/>
            <w:tcBorders>
              <w:bottom w:val="nil"/>
            </w:tcBorders>
            <w:shd w:val="clear" w:color="auto" w:fill="auto"/>
          </w:tcPr>
          <w:p w:rsidR="00F5215B" w:rsidRPr="008060A6" w:rsidRDefault="00B701D9" w:rsidP="001B6BFD">
            <w:pPr>
              <w:pStyle w:val="TableParagraph"/>
              <w:spacing w:line="265" w:lineRule="exact"/>
              <w:ind w:left="444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6) Następującym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wykształceniem i</w:t>
            </w:r>
            <w:r w:rsidR="00F5215B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kwalifikacjami zawodowymi </w:t>
            </w:r>
            <w:r w:rsidR="00F5215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legitymuje się </w:t>
            </w:r>
          </w:p>
          <w:p w:rsidR="00F5215B" w:rsidRPr="008060A6" w:rsidRDefault="00F5215B" w:rsidP="001B6BFD">
            <w:pPr>
              <w:pStyle w:val="TableParagraph"/>
              <w:spacing w:line="265" w:lineRule="exact"/>
              <w:ind w:left="4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sam usługodawca lub wykonawca:</w:t>
            </w:r>
          </w:p>
          <w:p w:rsidR="00F5215B" w:rsidRPr="008060A6" w:rsidRDefault="00F5215B" w:rsidP="001B6BFD">
            <w:pPr>
              <w:pStyle w:val="TableParagraph"/>
              <w:spacing w:line="265" w:lineRule="exact"/>
              <w:ind w:left="4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lub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 zależności od wymogów określonych w stosownym ogłoszeniu lub dokumentach zamówienia):</w:t>
            </w:r>
          </w:p>
          <w:p w:rsidR="00B701D9" w:rsidRPr="008060A6" w:rsidRDefault="00F5215B" w:rsidP="001B6BFD">
            <w:pPr>
              <w:pStyle w:val="TableParagraph"/>
              <w:spacing w:line="265" w:lineRule="exact"/>
              <w:ind w:left="4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jego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kadra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kierownicza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F5215B" w:rsidRPr="008060A6" w:rsidRDefault="00F5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a) […………]</w:t>
            </w:r>
          </w:p>
          <w:p w:rsidR="00F5215B" w:rsidRPr="008060A6" w:rsidRDefault="00F5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5B" w:rsidRPr="008060A6" w:rsidRDefault="00F5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5B" w:rsidRPr="008060A6" w:rsidRDefault="00F5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5B" w:rsidRPr="008060A6" w:rsidRDefault="00F5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5B" w:rsidRPr="008060A6" w:rsidRDefault="00F521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D9" w:rsidRPr="008060A6" w:rsidRDefault="00F5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b) […………]</w:t>
            </w:r>
          </w:p>
        </w:tc>
      </w:tr>
      <w:tr w:rsidR="00B701D9" w:rsidRPr="008060A6" w:rsidTr="00F91DDC">
        <w:trPr>
          <w:trHeight w:val="2274"/>
        </w:trPr>
        <w:tc>
          <w:tcPr>
            <w:tcW w:w="5122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59" w:lineRule="auto"/>
              <w:ind w:left="444" w:right="515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7) Podczas realizacji zamówienia wykonawca będzie mógł stosować następujące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środki zarządzania środowiskowego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3E44C1" w:rsidRPr="008060A6" w:rsidRDefault="003E44C1" w:rsidP="001B6BFD">
            <w:pPr>
              <w:pStyle w:val="TableParagraph"/>
              <w:spacing w:line="259" w:lineRule="auto"/>
              <w:ind w:left="444" w:right="515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E44C1" w:rsidRPr="008060A6" w:rsidRDefault="003E44C1" w:rsidP="001B6BFD">
            <w:pPr>
              <w:pStyle w:val="TableParagraph"/>
              <w:spacing w:line="259" w:lineRule="auto"/>
              <w:ind w:left="444" w:right="515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53" w:type="dxa"/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</w:t>
            </w:r>
            <w:r w:rsidR="00F5215B" w:rsidRPr="008060A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…]</w:t>
            </w:r>
          </w:p>
        </w:tc>
      </w:tr>
      <w:tr w:rsidR="00B701D9" w:rsidRPr="008060A6" w:rsidTr="001B6BFD">
        <w:trPr>
          <w:trHeight w:hRule="exact" w:val="2704"/>
        </w:trPr>
        <w:tc>
          <w:tcPr>
            <w:tcW w:w="5122" w:type="dxa"/>
            <w:tcBorders>
              <w:bottom w:val="nil"/>
            </w:tcBorders>
            <w:shd w:val="clear" w:color="auto" w:fill="auto"/>
          </w:tcPr>
          <w:p w:rsidR="00B701D9" w:rsidRPr="008060A6" w:rsidRDefault="00B701D9" w:rsidP="001B6BFD">
            <w:pPr>
              <w:pStyle w:val="TableParagraph"/>
              <w:spacing w:line="265" w:lineRule="exact"/>
              <w:ind w:left="303" w:right="150" w:hanging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8) Wielkość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średniego rocznego zatrudnienia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="00F5215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wykonawcy oraz liczebność kadry kierowniczej w ostatnich trzech latach są następujące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F5215B" w:rsidRPr="008060A6" w:rsidRDefault="00B701D9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Rok, średnie roczne zatrudnienie:</w:t>
            </w:r>
            <w:r w:rsidR="00F5215B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F5215B" w:rsidRPr="008060A6" w:rsidRDefault="00F5215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[…………], […………]</w:t>
            </w:r>
          </w:p>
          <w:p w:rsidR="00F5215B" w:rsidRPr="008060A6" w:rsidRDefault="00F5215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[…………], […………]</w:t>
            </w:r>
          </w:p>
          <w:p w:rsidR="00F5215B" w:rsidRPr="008060A6" w:rsidRDefault="00F5215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[…………], […………]</w:t>
            </w:r>
          </w:p>
          <w:p w:rsidR="00F5215B" w:rsidRPr="008060A6" w:rsidRDefault="00F5215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701D9" w:rsidRPr="008060A6" w:rsidRDefault="00F5215B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Rok, liczebność kadry kierowniczej:</w:t>
            </w:r>
          </w:p>
          <w:p w:rsidR="00A33180" w:rsidRPr="008060A6" w:rsidRDefault="00A33180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[…………], […………]</w:t>
            </w:r>
          </w:p>
          <w:p w:rsidR="00A33180" w:rsidRPr="008060A6" w:rsidRDefault="00A33180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[…………], […………]</w:t>
            </w:r>
          </w:p>
          <w:p w:rsidR="00A33180" w:rsidRPr="008060A6" w:rsidRDefault="00A33180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[…………], […………]</w:t>
            </w:r>
          </w:p>
          <w:p w:rsidR="00A33180" w:rsidRPr="008060A6" w:rsidRDefault="00A33180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25" w:rsidRPr="008060A6" w:rsidTr="001B6BFD">
        <w:trPr>
          <w:trHeight w:hRule="exact" w:val="1330"/>
        </w:trPr>
        <w:tc>
          <w:tcPr>
            <w:tcW w:w="5122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59" w:lineRule="auto"/>
              <w:ind w:left="303" w:right="91" w:hanging="20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9) Będzie dysponował następującymi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narzędziami, wyposażeniem zakładu i urządzeniami technicznymi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potrzeby realizacji zamówienia:</w:t>
            </w:r>
          </w:p>
        </w:tc>
        <w:tc>
          <w:tcPr>
            <w:tcW w:w="4253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4B3425" w:rsidRPr="008060A6" w:rsidTr="001B6BFD">
        <w:trPr>
          <w:trHeight w:hRule="exact" w:val="2008"/>
        </w:trPr>
        <w:tc>
          <w:tcPr>
            <w:tcW w:w="5122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59" w:lineRule="auto"/>
              <w:ind w:left="444" w:right="488" w:hanging="3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10) Wykonawca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zamierza ewentualnie zlecić podwykonawcom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następującą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część (procentową)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zamówienia:</w:t>
            </w:r>
          </w:p>
        </w:tc>
        <w:tc>
          <w:tcPr>
            <w:tcW w:w="4253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66" w:lineRule="exact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4B3425" w:rsidRPr="008060A6" w:rsidTr="002074F8">
        <w:trPr>
          <w:trHeight w:val="3357"/>
        </w:trPr>
        <w:tc>
          <w:tcPr>
            <w:tcW w:w="5122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59" w:lineRule="auto"/>
              <w:ind w:right="23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11) W odniesieniu do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zamówień publicznych na dostawy</w:t>
            </w:r>
          </w:p>
          <w:p w:rsidR="004B3425" w:rsidRPr="008060A6" w:rsidRDefault="004B3425" w:rsidP="001B6BFD">
            <w:pPr>
              <w:pStyle w:val="TableParagraph"/>
              <w:spacing w:line="259" w:lineRule="auto"/>
              <w:ind w:right="3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dostarczy wymagane próbki, opisy lub fotografie produktów, które mają być dostarczone i którym nie musi towarzyszyć świadectwo autentyczności.</w:t>
            </w:r>
          </w:p>
          <w:p w:rsidR="004B3425" w:rsidRPr="008060A6" w:rsidRDefault="004B3425" w:rsidP="001B6BFD">
            <w:pPr>
              <w:pStyle w:val="TableParagraph"/>
              <w:spacing w:line="259" w:lineRule="auto"/>
              <w:ind w:right="22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Wykonawca oświadcza ponadto, że w stosownych przypadkach przedstawi wymagane świadectwa autentyczności.</w:t>
            </w:r>
          </w:p>
          <w:p w:rsidR="00A33180" w:rsidRPr="008060A6" w:rsidRDefault="00A33180" w:rsidP="001B6BFD">
            <w:pPr>
              <w:pStyle w:val="TableParagraph"/>
              <w:spacing w:before="1" w:line="256" w:lineRule="auto"/>
              <w:ind w:right="452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4B3425" w:rsidRPr="008060A6" w:rsidRDefault="00BA25D4" w:rsidP="001B6BFD">
            <w:pPr>
              <w:pStyle w:val="TableParagraph"/>
              <w:spacing w:before="1" w:line="256" w:lineRule="auto"/>
              <w:ind w:right="452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4B3425" w:rsidRPr="008060A6" w:rsidRDefault="004B3425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spacing w:before="131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A33180" w:rsidRPr="008060A6" w:rsidRDefault="00A33180" w:rsidP="001B6BFD">
            <w:pPr>
              <w:pStyle w:val="TableParagraph"/>
              <w:spacing w:before="1" w:line="259" w:lineRule="auto"/>
              <w:ind w:left="0" w:right="3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spacing w:before="1" w:line="259" w:lineRule="auto"/>
              <w:ind w:left="0" w:right="3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spacing w:before="1" w:line="259" w:lineRule="auto"/>
              <w:ind w:right="374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</w:t>
            </w:r>
            <w:r w:rsidR="00A3318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…][…</w:t>
            </w:r>
            <w:r w:rsidR="00A3318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…][…</w:t>
            </w:r>
            <w:r w:rsidR="00A3318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</w:t>
            </w:r>
          </w:p>
        </w:tc>
      </w:tr>
      <w:tr w:rsidR="004B3425" w:rsidRPr="008060A6" w:rsidTr="001B6BFD">
        <w:trPr>
          <w:trHeight w:hRule="exact" w:val="4500"/>
        </w:trPr>
        <w:tc>
          <w:tcPr>
            <w:tcW w:w="5122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59" w:lineRule="auto"/>
              <w:ind w:left="444" w:right="231" w:hanging="34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12) W odniesieniu do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zamówień publicznych na dostawy</w:t>
            </w:r>
          </w:p>
          <w:p w:rsidR="00A33180" w:rsidRPr="008060A6" w:rsidRDefault="004B3425" w:rsidP="001B6BFD">
            <w:pPr>
              <w:pStyle w:val="TableParagraph"/>
              <w:spacing w:line="267" w:lineRule="exact"/>
              <w:ind w:left="44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może przedstawić wymagane</w:t>
            </w:r>
            <w:r w:rsidR="00A33180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zaświadczenia </w:t>
            </w:r>
            <w:r w:rsidR="00A3318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sporządzone przez urzędowe</w:t>
            </w:r>
            <w:r w:rsidR="00A33180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instytuty </w:t>
            </w:r>
            <w:r w:rsidR="00A3318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lub agencje </w:t>
            </w:r>
            <w:r w:rsidR="00A33180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kontroli jakości </w:t>
            </w:r>
            <w:r w:rsidR="00A33180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 uznanych kompetencjach, potwierdzające zgodność produktów poprzez wyraźne odniesienie do specyfikacji technicznych lub norm, które zostały określone w stosownym ogłoszeniu lub dokumentach zamówienia?</w:t>
            </w:r>
            <w:r w:rsidR="00A33180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A33180" w:rsidRPr="008060A6" w:rsidRDefault="00A33180" w:rsidP="001B6BFD">
            <w:pPr>
              <w:pStyle w:val="TableParagraph"/>
              <w:spacing w:before="1" w:line="256" w:lineRule="auto"/>
              <w:ind w:left="444" w:right="452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nie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wyjaśnić dlaczego, i wskazać jakie inne środki dowodowe mogą zostać przedstawione:</w:t>
            </w: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</w:p>
          <w:p w:rsidR="004B3425" w:rsidRPr="008060A6" w:rsidRDefault="00A33180" w:rsidP="001B6BFD">
            <w:pPr>
              <w:pStyle w:val="TableParagraph"/>
              <w:spacing w:before="1" w:line="256" w:lineRule="auto"/>
              <w:ind w:right="45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253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before="11"/>
              <w:ind w:left="0" w:righ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A33180" w:rsidRPr="008060A6" w:rsidRDefault="00A33180" w:rsidP="001B6BFD">
            <w:pPr>
              <w:pStyle w:val="TableParagraph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[………][………][………]</w:t>
            </w:r>
          </w:p>
        </w:tc>
      </w:tr>
    </w:tbl>
    <w:p w:rsidR="00FE5F75" w:rsidRPr="008060A6" w:rsidRDefault="000F5355" w:rsidP="002F49EA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D: SYSTEMY ZAPEWNIANIA JAKOŚCI I NORMY ZARZĄDZANIA ŚRODOWISKOWEGO</w:t>
      </w:r>
    </w:p>
    <w:p w:rsidR="002F49EA" w:rsidRPr="008060A6" w:rsidRDefault="002F49EA" w:rsidP="002F49EA">
      <w:pPr>
        <w:pStyle w:val="Tekstpodstawowy"/>
        <w:spacing w:before="8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2F49EA" w:rsidRPr="008060A6" w:rsidTr="00F91DDC">
        <w:trPr>
          <w:trHeight w:hRule="exact" w:val="1317"/>
        </w:trPr>
        <w:tc>
          <w:tcPr>
            <w:tcW w:w="9292" w:type="dxa"/>
            <w:gridSpan w:val="2"/>
            <w:shd w:val="clear" w:color="auto" w:fill="D9D9D9"/>
          </w:tcPr>
          <w:p w:rsidR="002F49EA" w:rsidRPr="008060A6" w:rsidRDefault="002F49EA" w:rsidP="001B6BFD">
            <w:pPr>
              <w:pStyle w:val="TableParagraph"/>
              <w:spacing w:line="259" w:lineRule="auto"/>
              <w:ind w:right="62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Wykonawca powinien przedstawić informacje jedynie w przypadku gdy instytucja zamawiająca lub podmiot zamawiający wymagają systemów zapewnienia jakości lub norm zarządzania środowiskowego w stosownym ogłoszeniu lub w dokumentach zamówienia, o których mowa w ogłoszeniu </w:t>
            </w:r>
          </w:p>
        </w:tc>
      </w:tr>
      <w:tr w:rsidR="004B3425" w:rsidRPr="008060A6" w:rsidTr="002074F8">
        <w:trPr>
          <w:trHeight w:val="868"/>
        </w:trPr>
        <w:tc>
          <w:tcPr>
            <w:tcW w:w="4645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59" w:lineRule="auto"/>
              <w:ind w:right="1123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Systemy zapewniania jakości i normy zarządzania środowiskowego</w:t>
            </w:r>
          </w:p>
        </w:tc>
        <w:tc>
          <w:tcPr>
            <w:tcW w:w="4647" w:type="dxa"/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B3425" w:rsidRPr="008060A6" w:rsidTr="002074F8">
        <w:trPr>
          <w:trHeight w:val="3124"/>
        </w:trPr>
        <w:tc>
          <w:tcPr>
            <w:tcW w:w="4645" w:type="dxa"/>
            <w:tcBorders>
              <w:bottom w:val="single" w:sz="4" w:space="0" w:color="000000"/>
            </w:tcBorders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59" w:lineRule="auto"/>
              <w:ind w:right="31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Czy wykonawca będzie w stanie przedstawić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zaświadczenia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sporządzone przez niezależne jednostki, poświadczające spełnienie przez wykonawcę wymaganych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norm zapewniania jakości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w tym w zakresie dostępności dla osób niepełnosprawnych?</w:t>
            </w:r>
          </w:p>
          <w:p w:rsidR="004B3425" w:rsidRPr="008060A6" w:rsidRDefault="004B3425" w:rsidP="001B6BFD">
            <w:pPr>
              <w:pStyle w:val="TableParagraph"/>
              <w:spacing w:line="259" w:lineRule="auto"/>
              <w:ind w:right="15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nie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proszę wyjaśnić dlaczego, i określić, jakie inne środki dowodowe dotyczące systemu zapewniania jakości mogą zostać przedstawione:</w:t>
            </w:r>
          </w:p>
          <w:p w:rsidR="004B3425" w:rsidRPr="008060A6" w:rsidRDefault="004B3425" w:rsidP="001B6BFD">
            <w:pPr>
              <w:pStyle w:val="TableParagraph"/>
              <w:spacing w:line="259" w:lineRule="auto"/>
              <w:ind w:right="15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4B3425" w:rsidRPr="008060A6" w:rsidRDefault="004B3425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spacing w:before="169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</w:t>
            </w:r>
            <w:r w:rsidR="002F49E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 […</w:t>
            </w:r>
            <w:r w:rsidR="002F49E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</w:t>
            </w:r>
          </w:p>
          <w:p w:rsidR="004B3425" w:rsidRPr="008060A6" w:rsidRDefault="004B3425" w:rsidP="001B6BFD">
            <w:pPr>
              <w:pStyle w:val="TableParagraph"/>
              <w:spacing w:before="10"/>
              <w:ind w:left="0" w:right="0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before="1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before="1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B3425" w:rsidRPr="008060A6" w:rsidRDefault="004B3425" w:rsidP="001B6BFD">
            <w:pPr>
              <w:pStyle w:val="TableParagraph"/>
              <w:spacing w:before="1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</w:t>
            </w:r>
            <w:r w:rsidR="002F49E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…][…</w:t>
            </w:r>
            <w:r w:rsidR="002F49E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…][…</w:t>
            </w:r>
            <w:r w:rsidR="002F49E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…]</w:t>
            </w:r>
          </w:p>
        </w:tc>
      </w:tr>
      <w:tr w:rsidR="004B3425" w:rsidRPr="008060A6" w:rsidTr="002074F8">
        <w:trPr>
          <w:trHeight w:val="3657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F49EA" w:rsidRPr="008060A6" w:rsidRDefault="004B3425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Czy wykonawca będzie w stanie przedstawić</w:t>
            </w:r>
            <w:r w:rsidR="002F49EA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zaświadczenia </w:t>
            </w:r>
            <w:r w:rsidR="002F49E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sporządzone przez niezależne jednostki, poświadczające spełnienie przez wykonawcę wymogów określonych </w:t>
            </w:r>
            <w:r w:rsidR="002F49EA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systemów lub norm zarządzania środowiskowego</w:t>
            </w:r>
            <w:r w:rsidR="002F49E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  <w:r w:rsidR="002F49EA"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2F49EA" w:rsidRPr="008060A6" w:rsidRDefault="002F49EA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Jeżeli nie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proszę wyjaśnić dlaczego, i określić, jakie inne środki dowodowe dotyczące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systemów lub norm zarządzania środowiskowego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mogą zostać przedstawione:</w:t>
            </w: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</w:p>
          <w:p w:rsidR="002F49EA" w:rsidRPr="008060A6" w:rsidRDefault="002F49EA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  <w:p w:rsidR="004B3425" w:rsidRPr="008060A6" w:rsidRDefault="002F49EA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odnośna dokumentacja jest dostępna w formie elektronicznej, proszę wskazać: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</w:tcPr>
          <w:p w:rsidR="002F49EA" w:rsidRPr="008060A6" w:rsidRDefault="004B342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[……] [……</w:t>
            </w: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2F49EA" w:rsidRPr="008060A6" w:rsidRDefault="002F49E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[………][………][………]</w:t>
            </w:r>
          </w:p>
          <w:p w:rsidR="004B3425" w:rsidRPr="008060A6" w:rsidRDefault="002F49EA" w:rsidP="001B6BFD">
            <w:pPr>
              <w:pStyle w:val="TableParagraph"/>
              <w:spacing w:line="265" w:lineRule="exact"/>
              <w:ind w:left="0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2F49EA" w:rsidRPr="008060A6" w:rsidRDefault="002F49EA" w:rsidP="002F49EA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FE5F75" w:rsidRPr="008060A6" w:rsidRDefault="000F5355" w:rsidP="002F49EA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Część V: Ograniczanie liczby kwalifikujących się kandydatów</w:t>
      </w:r>
    </w:p>
    <w:p w:rsidR="002F49EA" w:rsidRPr="008060A6" w:rsidRDefault="002F49EA" w:rsidP="002F49EA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2"/>
      </w:tblGrid>
      <w:tr w:rsidR="00B37B8A" w:rsidRPr="008060A6" w:rsidTr="001B6BFD">
        <w:tc>
          <w:tcPr>
            <w:tcW w:w="9500" w:type="dxa"/>
            <w:shd w:val="clear" w:color="auto" w:fill="D9D9D9"/>
          </w:tcPr>
          <w:p w:rsidR="00B37B8A" w:rsidRPr="008060A6" w:rsidRDefault="00B37B8A" w:rsidP="001B6BFD">
            <w:pPr>
              <w:spacing w:before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Wykonawca powinien przedstawić informacje jedynie w </w:t>
            </w:r>
            <w:proofErr w:type="spellStart"/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proofErr w:type="spellEnd"/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dokumentów w formie dokumentów, które ewentualnie należy przedstawić określono w stosownym ogłoszeniu lub w dokumentach zamówienia, o których mowa w ogłoszeniu.</w:t>
            </w:r>
          </w:p>
        </w:tc>
      </w:tr>
      <w:tr w:rsidR="00B37B8A" w:rsidRPr="008060A6" w:rsidTr="001B6BFD">
        <w:tc>
          <w:tcPr>
            <w:tcW w:w="9500" w:type="dxa"/>
            <w:shd w:val="clear" w:color="auto" w:fill="D9D9D9"/>
          </w:tcPr>
          <w:p w:rsidR="00B37B8A" w:rsidRPr="008060A6" w:rsidRDefault="00B37B8A" w:rsidP="001B6BFD">
            <w:pPr>
              <w:spacing w:before="5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Dotyczy jedynie procedury ograniczonej, procedury konkurencyjnej z negocjacjami, dialogu konkurencyjnego I partnerstwa innowacyjnego</w:t>
            </w:r>
          </w:p>
        </w:tc>
      </w:tr>
    </w:tbl>
    <w:p w:rsidR="002074F8" w:rsidRDefault="002074F8">
      <w:pPr>
        <w:spacing w:before="56"/>
        <w:ind w:left="118" w:right="1023"/>
        <w:rPr>
          <w:rFonts w:ascii="Times New Roman" w:hAnsi="Times New Roman" w:cs="Times New Roman"/>
          <w:b/>
          <w:sz w:val="24"/>
          <w:szCs w:val="24"/>
        </w:rPr>
      </w:pPr>
    </w:p>
    <w:p w:rsidR="00FE5F75" w:rsidRPr="008060A6" w:rsidRDefault="002074F8">
      <w:pPr>
        <w:spacing w:before="56"/>
        <w:ind w:left="118" w:right="10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spellStart"/>
      <w:r w:rsidR="000F5355" w:rsidRPr="008060A6">
        <w:rPr>
          <w:rFonts w:ascii="Times New Roman" w:hAnsi="Times New Roman" w:cs="Times New Roman"/>
          <w:b/>
          <w:sz w:val="24"/>
          <w:szCs w:val="24"/>
        </w:rPr>
        <w:lastRenderedPageBreak/>
        <w:t>Wykonawca</w:t>
      </w:r>
      <w:proofErr w:type="spellEnd"/>
      <w:r w:rsidR="000F5355" w:rsidRPr="008060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5355" w:rsidRPr="008060A6">
        <w:rPr>
          <w:rFonts w:ascii="Times New Roman" w:hAnsi="Times New Roman" w:cs="Times New Roman"/>
          <w:b/>
          <w:sz w:val="24"/>
          <w:szCs w:val="24"/>
        </w:rPr>
        <w:t>oświadcza</w:t>
      </w:r>
      <w:proofErr w:type="spellEnd"/>
      <w:r w:rsidR="000F5355" w:rsidRPr="008060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F5355" w:rsidRPr="008060A6">
        <w:rPr>
          <w:rFonts w:ascii="Times New Roman" w:hAnsi="Times New Roman" w:cs="Times New Roman"/>
          <w:b/>
          <w:sz w:val="24"/>
          <w:szCs w:val="24"/>
        </w:rPr>
        <w:t>że</w:t>
      </w:r>
      <w:proofErr w:type="spellEnd"/>
      <w:r w:rsidR="000F5355" w:rsidRPr="008060A6">
        <w:rPr>
          <w:rFonts w:ascii="Times New Roman" w:hAnsi="Times New Roman" w:cs="Times New Roman"/>
          <w:b/>
          <w:sz w:val="24"/>
          <w:szCs w:val="24"/>
        </w:rPr>
        <w:t>:</w:t>
      </w:r>
    </w:p>
    <w:p w:rsidR="00FE5F75" w:rsidRPr="008060A6" w:rsidRDefault="00FE5F75">
      <w:pPr>
        <w:pStyle w:val="Tekstpodstawowy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7"/>
      </w:tblGrid>
      <w:tr w:rsidR="004B3425" w:rsidRPr="008060A6" w:rsidTr="001B6BFD">
        <w:trPr>
          <w:trHeight w:hRule="exact" w:val="458"/>
        </w:trPr>
        <w:tc>
          <w:tcPr>
            <w:tcW w:w="4645" w:type="dxa"/>
            <w:tcBorders>
              <w:bottom w:val="single" w:sz="4" w:space="0" w:color="000000"/>
            </w:tcBorders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Ograniczanie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liczby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kandydatów</w:t>
            </w:r>
            <w:proofErr w:type="spellEnd"/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:rsidR="004B3425" w:rsidRPr="008060A6" w:rsidRDefault="004B342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  <w:proofErr w:type="spellEnd"/>
            <w:r w:rsidRPr="008060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B3425" w:rsidRPr="008060A6" w:rsidTr="00AC722C">
        <w:trPr>
          <w:trHeight w:val="3232"/>
        </w:trPr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B37B8A" w:rsidRPr="008060A6" w:rsidRDefault="004B3425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następujący sposób 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spełnia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obiektywne i</w:t>
            </w:r>
            <w:r w:rsidR="00B37B8A"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niedyskryminacyjne kryteria lub zasady, które mają być stosowane w celu ograniczenia liczby kandydatów:</w:t>
            </w:r>
          </w:p>
          <w:p w:rsidR="00B37B8A" w:rsidRPr="008060A6" w:rsidRDefault="00B37B8A" w:rsidP="001B6BF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przypadku gdy wymagane są określone zaświadczenia lub inne rodzaje dowodów w formie dokumentów, proszę wskazać dla</w:t>
            </w:r>
            <w:r w:rsidRPr="008060A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każdego </w:t>
            </w: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nich, czy wykonawca posiada wymagane dokumenty:</w:t>
            </w:r>
          </w:p>
          <w:p w:rsidR="00B37B8A" w:rsidRPr="008060A6" w:rsidRDefault="00B37B8A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7B8A" w:rsidRPr="008060A6" w:rsidRDefault="00B37B8A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Jeżeli niektóre z tych zaświadczeń lub rodzajów dowodów w formie dokumentów są dostępne w postaci elektronicznej, proszę wskazać dla</w:t>
            </w:r>
            <w:r w:rsidRPr="008060A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każdego </w:t>
            </w:r>
            <w:r w:rsidRPr="008060A6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 nich:</w:t>
            </w:r>
          </w:p>
          <w:p w:rsidR="004B3425" w:rsidRPr="008060A6" w:rsidRDefault="004B3425" w:rsidP="001B6BFD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auto"/>
          </w:tcPr>
          <w:p w:rsidR="00B37B8A" w:rsidRPr="008060A6" w:rsidRDefault="004B3425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[….]</w:t>
            </w:r>
          </w:p>
          <w:p w:rsidR="00B37B8A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7B8A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7B8A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7B8A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[] Tak [] Nie</w:t>
            </w:r>
          </w:p>
          <w:p w:rsidR="00B37B8A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7B8A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7B8A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7B8A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B3425" w:rsidRPr="008060A6" w:rsidRDefault="00B37B8A" w:rsidP="001B6BFD">
            <w:pPr>
              <w:pStyle w:val="TableParagraph"/>
              <w:spacing w:line="265" w:lineRule="exact"/>
              <w:ind w:right="10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060A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(adres internetowy, wydający urząd lub organ, dokładne dane referencyjne dokumentacji): [……][……][……]</w:t>
            </w:r>
          </w:p>
        </w:tc>
      </w:tr>
    </w:tbl>
    <w:p w:rsidR="00FE5F75" w:rsidRPr="008060A6" w:rsidRDefault="00FE5F75">
      <w:pPr>
        <w:pStyle w:val="Tekstpodstawowy"/>
        <w:spacing w:before="6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8060A6" w:rsidRDefault="000F5355" w:rsidP="00B37B8A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b/>
          <w:sz w:val="24"/>
          <w:szCs w:val="24"/>
          <w:lang w:val="pl-PL"/>
        </w:rPr>
        <w:t>Część VI: Oświadczenia końcowe</w:t>
      </w:r>
    </w:p>
    <w:p w:rsidR="00FE5F75" w:rsidRPr="008060A6" w:rsidRDefault="00FE5F75" w:rsidP="00B37B8A">
      <w:pPr>
        <w:pStyle w:val="Tekstpodstawowy"/>
        <w:spacing w:before="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5F75" w:rsidRPr="008060A6" w:rsidRDefault="000F5355">
      <w:pPr>
        <w:pStyle w:val="Nagwek3"/>
        <w:spacing w:line="259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sz w:val="24"/>
          <w:szCs w:val="24"/>
          <w:lang w:val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E5F75" w:rsidRPr="008060A6" w:rsidRDefault="000F5355">
      <w:pPr>
        <w:spacing w:before="158" w:line="259" w:lineRule="auto"/>
        <w:ind w:left="118" w:right="423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i/>
          <w:sz w:val="24"/>
          <w:szCs w:val="24"/>
          <w:lang w:val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E5F75" w:rsidRPr="008060A6" w:rsidRDefault="000F5355">
      <w:pPr>
        <w:pStyle w:val="Akapitzlist"/>
        <w:numPr>
          <w:ilvl w:val="0"/>
          <w:numId w:val="2"/>
        </w:numPr>
        <w:tabs>
          <w:tab w:val="left" w:pos="349"/>
        </w:tabs>
        <w:spacing w:before="161" w:line="256" w:lineRule="auto"/>
        <w:ind w:right="813" w:firstLine="0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i/>
          <w:sz w:val="24"/>
          <w:szCs w:val="24"/>
          <w:lang w:val="pl-PL"/>
        </w:rPr>
        <w:t>instytucja zamawiająca lub podmiot zamawiający ma możliwość uzyskania odpowiednich dokumentów potwierdzających bezpośrednio za pomocą bezpłatnej krajowej bazy danych w dowolnym państwie członkowskim,</w:t>
      </w:r>
      <w:r w:rsidRPr="008060A6">
        <w:rPr>
          <w:rFonts w:ascii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8060A6">
        <w:rPr>
          <w:rFonts w:ascii="Times New Roman" w:hAnsi="Times New Roman" w:cs="Times New Roman"/>
          <w:i/>
          <w:sz w:val="24"/>
          <w:szCs w:val="24"/>
          <w:lang w:val="pl-PL"/>
        </w:rPr>
        <w:t>lub</w:t>
      </w:r>
    </w:p>
    <w:p w:rsidR="00FE5F75" w:rsidRPr="008060A6" w:rsidRDefault="000F5355">
      <w:pPr>
        <w:pStyle w:val="Akapitzlist"/>
        <w:numPr>
          <w:ilvl w:val="0"/>
          <w:numId w:val="2"/>
        </w:numPr>
        <w:tabs>
          <w:tab w:val="left" w:pos="349"/>
        </w:tabs>
        <w:spacing w:before="164"/>
        <w:ind w:left="348" w:hanging="230"/>
        <w:rPr>
          <w:rFonts w:ascii="Times New Roman" w:hAnsi="Times New Roman" w:cs="Times New Roman"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i/>
          <w:sz w:val="24"/>
          <w:szCs w:val="24"/>
          <w:lang w:val="pl-PL"/>
        </w:rPr>
        <w:t>najpóźniej od dnia 18 kwietnia 2018 r., instytucja zamawiająca lub podmiot zamawiający już posiada odpowiednią</w:t>
      </w:r>
      <w:r w:rsidRPr="008060A6">
        <w:rPr>
          <w:rFonts w:ascii="Times New Roman" w:hAnsi="Times New Roman" w:cs="Times New Roman"/>
          <w:i/>
          <w:spacing w:val="-13"/>
          <w:sz w:val="24"/>
          <w:szCs w:val="24"/>
          <w:lang w:val="pl-PL"/>
        </w:rPr>
        <w:t xml:space="preserve"> </w:t>
      </w:r>
      <w:r w:rsidRPr="008060A6">
        <w:rPr>
          <w:rFonts w:ascii="Times New Roman" w:hAnsi="Times New Roman" w:cs="Times New Roman"/>
          <w:i/>
          <w:sz w:val="24"/>
          <w:szCs w:val="24"/>
          <w:lang w:val="pl-PL"/>
        </w:rPr>
        <w:t>dokumentację</w:t>
      </w:r>
      <w:r w:rsidRPr="008060A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E5F75" w:rsidRPr="008060A6" w:rsidRDefault="000F5355">
      <w:pPr>
        <w:spacing w:before="180" w:line="259" w:lineRule="auto"/>
        <w:ind w:left="118" w:right="537"/>
        <w:rPr>
          <w:rFonts w:ascii="Times New Roman" w:hAnsi="Times New Roman" w:cs="Times New Roman"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i/>
          <w:sz w:val="24"/>
          <w:szCs w:val="24"/>
          <w:lang w:val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060A6">
        <w:rPr>
          <w:rFonts w:ascii="Times New Roman" w:hAnsi="Times New Roman" w:cs="Times New Roman"/>
          <w:sz w:val="24"/>
          <w:szCs w:val="24"/>
          <w:lang w:val="pl-PL"/>
        </w:rPr>
        <w:t xml:space="preserve">[określić postępowanie o udzielenie zamówienia: (skrócony opis, adres publikacyjny w </w:t>
      </w:r>
      <w:r w:rsidRPr="008060A6">
        <w:rPr>
          <w:rFonts w:ascii="Times New Roman" w:hAnsi="Times New Roman" w:cs="Times New Roman"/>
          <w:i/>
          <w:sz w:val="24"/>
          <w:szCs w:val="24"/>
          <w:lang w:val="pl-PL"/>
        </w:rPr>
        <w:t>Dzienniku Urzędowym Unii Europejskiej</w:t>
      </w:r>
      <w:r w:rsidRPr="008060A6">
        <w:rPr>
          <w:rFonts w:ascii="Times New Roman" w:hAnsi="Times New Roman" w:cs="Times New Roman"/>
          <w:sz w:val="24"/>
          <w:szCs w:val="24"/>
          <w:lang w:val="pl-PL"/>
        </w:rPr>
        <w:t>, numer referencyjny)].</w:t>
      </w:r>
    </w:p>
    <w:p w:rsidR="00FE5F75" w:rsidRPr="008060A6" w:rsidRDefault="00FE5F75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FE5F75" w:rsidRPr="008060A6" w:rsidRDefault="00FE5F75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FE5F75" w:rsidRPr="008060A6" w:rsidRDefault="000F5355">
      <w:pPr>
        <w:pStyle w:val="Nagwek2"/>
        <w:ind w:right="470"/>
        <w:rPr>
          <w:rFonts w:ascii="Times New Roman" w:hAnsi="Times New Roman" w:cs="Times New Roman"/>
          <w:sz w:val="24"/>
          <w:szCs w:val="24"/>
          <w:lang w:val="pl-PL"/>
        </w:rPr>
      </w:pPr>
      <w:r w:rsidRPr="008060A6">
        <w:rPr>
          <w:rFonts w:ascii="Times New Roman" w:hAnsi="Times New Roman" w:cs="Times New Roman"/>
          <w:sz w:val="24"/>
          <w:szCs w:val="24"/>
          <w:lang w:val="pl-PL"/>
        </w:rPr>
        <w:t>Data, miejscowość oraz – jeżeli jest to wymagane lub konieczne – podpis(-y): […</w:t>
      </w:r>
      <w:r w:rsidR="00DF3F96" w:rsidRPr="008060A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  <w:r w:rsidRPr="008060A6">
        <w:rPr>
          <w:rFonts w:ascii="Times New Roman" w:hAnsi="Times New Roman" w:cs="Times New Roman"/>
          <w:sz w:val="24"/>
          <w:szCs w:val="24"/>
          <w:lang w:val="pl-PL"/>
        </w:rPr>
        <w:t>…]</w:t>
      </w:r>
    </w:p>
    <w:p w:rsidR="00FE5F75" w:rsidRPr="008060A6" w:rsidRDefault="00FE5F75" w:rsidP="004B3425">
      <w:pPr>
        <w:pStyle w:val="Nagwek3"/>
        <w:tabs>
          <w:tab w:val="left" w:pos="12156"/>
        </w:tabs>
        <w:spacing w:before="73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E5F75" w:rsidRPr="008060A6" w:rsidSect="00DC3BAE">
      <w:footerReference w:type="default" r:id="rId9"/>
      <w:pgSz w:w="11910" w:h="16840"/>
      <w:pgMar w:top="1100" w:right="1100" w:bottom="1320" w:left="1300" w:header="0" w:footer="10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7C" w:rsidRDefault="00A5237C">
      <w:r>
        <w:separator/>
      </w:r>
    </w:p>
  </w:endnote>
  <w:endnote w:type="continuationSeparator" w:id="0">
    <w:p w:rsidR="00A5237C" w:rsidRDefault="00A5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5AE" w:rsidRDefault="009545A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3375" w:rsidRPr="00753375">
      <w:rPr>
        <w:noProof/>
        <w:lang w:val="pl-PL"/>
      </w:rPr>
      <w:t>1</w:t>
    </w:r>
    <w:r>
      <w:fldChar w:fldCharType="end"/>
    </w:r>
  </w:p>
  <w:p w:rsidR="00A33180" w:rsidRDefault="00A33180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180" w:rsidRPr="001B6BFD" w:rsidRDefault="00A33180" w:rsidP="00F91624">
    <w:pPr>
      <w:pStyle w:val="Stopka"/>
      <w:rPr>
        <w:rFonts w:ascii="Calibri" w:hAnsi="Calibri"/>
        <w:sz w:val="20"/>
      </w:rPr>
    </w:pPr>
  </w:p>
  <w:p w:rsidR="00A33180" w:rsidRDefault="00A33180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7C" w:rsidRDefault="00A5237C">
      <w:r>
        <w:separator/>
      </w:r>
    </w:p>
  </w:footnote>
  <w:footnote w:type="continuationSeparator" w:id="0">
    <w:p w:rsidR="00A5237C" w:rsidRDefault="00A5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54D"/>
    <w:multiLevelType w:val="hybridMultilevel"/>
    <w:tmpl w:val="2DB024D4"/>
    <w:lvl w:ilvl="0" w:tplc="5136D944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5B0DA9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9E1C491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781C34A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CB84106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E578B4F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5CC21330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948AFD5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BDC6D76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" w15:restartNumberingAfterBreak="0">
    <w:nsid w:val="09400774"/>
    <w:multiLevelType w:val="hybridMultilevel"/>
    <w:tmpl w:val="215658C4"/>
    <w:lvl w:ilvl="0" w:tplc="B08090BC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B658EC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D034CFF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D7AFF3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FE269BD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FD0E1C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F8ADC0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F9EED7F8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4D44E5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 w15:restartNumberingAfterBreak="0">
    <w:nsid w:val="0AA75763"/>
    <w:multiLevelType w:val="hybridMultilevel"/>
    <w:tmpl w:val="6512EF6E"/>
    <w:lvl w:ilvl="0" w:tplc="EFEE2134">
      <w:start w:val="2"/>
      <w:numFmt w:val="decimal"/>
      <w:lvlText w:val="%1."/>
      <w:lvlJc w:val="left"/>
      <w:pPr>
        <w:ind w:left="118" w:hanging="34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80C8F4E">
      <w:start w:val="1"/>
      <w:numFmt w:val="bullet"/>
      <w:lvlText w:val="•"/>
      <w:lvlJc w:val="left"/>
      <w:pPr>
        <w:ind w:left="1531" w:hanging="341"/>
      </w:pPr>
      <w:rPr>
        <w:rFonts w:hint="default"/>
      </w:rPr>
    </w:lvl>
    <w:lvl w:ilvl="2" w:tplc="2A36A5D8">
      <w:start w:val="1"/>
      <w:numFmt w:val="bullet"/>
      <w:lvlText w:val="•"/>
      <w:lvlJc w:val="left"/>
      <w:pPr>
        <w:ind w:left="2943" w:hanging="341"/>
      </w:pPr>
      <w:rPr>
        <w:rFonts w:hint="default"/>
      </w:rPr>
    </w:lvl>
    <w:lvl w:ilvl="3" w:tplc="E9421D2C">
      <w:start w:val="1"/>
      <w:numFmt w:val="bullet"/>
      <w:lvlText w:val="•"/>
      <w:lvlJc w:val="left"/>
      <w:pPr>
        <w:ind w:left="4355" w:hanging="341"/>
      </w:pPr>
      <w:rPr>
        <w:rFonts w:hint="default"/>
      </w:rPr>
    </w:lvl>
    <w:lvl w:ilvl="4" w:tplc="9424AA28">
      <w:start w:val="1"/>
      <w:numFmt w:val="bullet"/>
      <w:lvlText w:val="•"/>
      <w:lvlJc w:val="left"/>
      <w:pPr>
        <w:ind w:left="5767" w:hanging="341"/>
      </w:pPr>
      <w:rPr>
        <w:rFonts w:hint="default"/>
      </w:rPr>
    </w:lvl>
    <w:lvl w:ilvl="5" w:tplc="31EA62E8">
      <w:start w:val="1"/>
      <w:numFmt w:val="bullet"/>
      <w:lvlText w:val="•"/>
      <w:lvlJc w:val="left"/>
      <w:pPr>
        <w:ind w:left="7179" w:hanging="341"/>
      </w:pPr>
      <w:rPr>
        <w:rFonts w:hint="default"/>
      </w:rPr>
    </w:lvl>
    <w:lvl w:ilvl="6" w:tplc="F356AA38">
      <w:start w:val="1"/>
      <w:numFmt w:val="bullet"/>
      <w:lvlText w:val="•"/>
      <w:lvlJc w:val="left"/>
      <w:pPr>
        <w:ind w:left="8591" w:hanging="341"/>
      </w:pPr>
      <w:rPr>
        <w:rFonts w:hint="default"/>
      </w:rPr>
    </w:lvl>
    <w:lvl w:ilvl="7" w:tplc="B8CCF85E">
      <w:start w:val="1"/>
      <w:numFmt w:val="bullet"/>
      <w:lvlText w:val="•"/>
      <w:lvlJc w:val="left"/>
      <w:pPr>
        <w:ind w:left="10002" w:hanging="341"/>
      </w:pPr>
      <w:rPr>
        <w:rFonts w:hint="default"/>
      </w:rPr>
    </w:lvl>
    <w:lvl w:ilvl="8" w:tplc="BBA09D1E">
      <w:start w:val="1"/>
      <w:numFmt w:val="bullet"/>
      <w:lvlText w:val="•"/>
      <w:lvlJc w:val="left"/>
      <w:pPr>
        <w:ind w:left="11414" w:hanging="341"/>
      </w:pPr>
      <w:rPr>
        <w:rFonts w:hint="default"/>
      </w:rPr>
    </w:lvl>
  </w:abstractNum>
  <w:abstractNum w:abstractNumId="3" w15:restartNumberingAfterBreak="0">
    <w:nsid w:val="0C9C6B19"/>
    <w:multiLevelType w:val="hybridMultilevel"/>
    <w:tmpl w:val="87C05C4E"/>
    <w:lvl w:ilvl="0" w:tplc="B2DC3874">
      <w:start w:val="1"/>
      <w:numFmt w:val="lowerLetter"/>
      <w:lvlText w:val="%1)"/>
      <w:lvlJc w:val="left"/>
      <w:pPr>
        <w:ind w:left="331" w:hanging="229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B056495C">
      <w:start w:val="1"/>
      <w:numFmt w:val="bullet"/>
      <w:lvlText w:val="•"/>
      <w:lvlJc w:val="left"/>
      <w:pPr>
        <w:ind w:left="769" w:hanging="229"/>
      </w:pPr>
      <w:rPr>
        <w:rFonts w:hint="default"/>
      </w:rPr>
    </w:lvl>
    <w:lvl w:ilvl="2" w:tplc="A49EB792">
      <w:start w:val="1"/>
      <w:numFmt w:val="bullet"/>
      <w:lvlText w:val="•"/>
      <w:lvlJc w:val="left"/>
      <w:pPr>
        <w:ind w:left="1199" w:hanging="229"/>
      </w:pPr>
      <w:rPr>
        <w:rFonts w:hint="default"/>
      </w:rPr>
    </w:lvl>
    <w:lvl w:ilvl="3" w:tplc="EAF426E6">
      <w:start w:val="1"/>
      <w:numFmt w:val="bullet"/>
      <w:lvlText w:val="•"/>
      <w:lvlJc w:val="left"/>
      <w:pPr>
        <w:ind w:left="1628" w:hanging="229"/>
      </w:pPr>
      <w:rPr>
        <w:rFonts w:hint="default"/>
      </w:rPr>
    </w:lvl>
    <w:lvl w:ilvl="4" w:tplc="A2646FDE">
      <w:start w:val="1"/>
      <w:numFmt w:val="bullet"/>
      <w:lvlText w:val="•"/>
      <w:lvlJc w:val="left"/>
      <w:pPr>
        <w:ind w:left="2058" w:hanging="229"/>
      </w:pPr>
      <w:rPr>
        <w:rFonts w:hint="default"/>
      </w:rPr>
    </w:lvl>
    <w:lvl w:ilvl="5" w:tplc="FEEE92F6">
      <w:start w:val="1"/>
      <w:numFmt w:val="bullet"/>
      <w:lvlText w:val="•"/>
      <w:lvlJc w:val="left"/>
      <w:pPr>
        <w:ind w:left="2487" w:hanging="229"/>
      </w:pPr>
      <w:rPr>
        <w:rFonts w:hint="default"/>
      </w:rPr>
    </w:lvl>
    <w:lvl w:ilvl="6" w:tplc="9322FAFC">
      <w:start w:val="1"/>
      <w:numFmt w:val="bullet"/>
      <w:lvlText w:val="•"/>
      <w:lvlJc w:val="left"/>
      <w:pPr>
        <w:ind w:left="2917" w:hanging="229"/>
      </w:pPr>
      <w:rPr>
        <w:rFonts w:hint="default"/>
      </w:rPr>
    </w:lvl>
    <w:lvl w:ilvl="7" w:tplc="58482F2E">
      <w:start w:val="1"/>
      <w:numFmt w:val="bullet"/>
      <w:lvlText w:val="•"/>
      <w:lvlJc w:val="left"/>
      <w:pPr>
        <w:ind w:left="3346" w:hanging="229"/>
      </w:pPr>
      <w:rPr>
        <w:rFonts w:hint="default"/>
      </w:rPr>
    </w:lvl>
    <w:lvl w:ilvl="8" w:tplc="53160B14">
      <w:start w:val="1"/>
      <w:numFmt w:val="bullet"/>
      <w:lvlText w:val="•"/>
      <w:lvlJc w:val="left"/>
      <w:pPr>
        <w:ind w:left="3776" w:hanging="229"/>
      </w:pPr>
      <w:rPr>
        <w:rFonts w:hint="default"/>
      </w:rPr>
    </w:lvl>
  </w:abstractNum>
  <w:abstractNum w:abstractNumId="4" w15:restartNumberingAfterBreak="0">
    <w:nsid w:val="115F1DBB"/>
    <w:multiLevelType w:val="hybridMultilevel"/>
    <w:tmpl w:val="7C88F8D8"/>
    <w:lvl w:ilvl="0" w:tplc="4232F72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36194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4704B77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215C467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D28CF26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F614E40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F3BE719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A16C225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FC420AD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 w15:restartNumberingAfterBreak="0">
    <w:nsid w:val="188444AF"/>
    <w:multiLevelType w:val="hybridMultilevel"/>
    <w:tmpl w:val="03901D68"/>
    <w:lvl w:ilvl="0" w:tplc="7524402C">
      <w:start w:val="3"/>
      <w:numFmt w:val="lowerLetter"/>
      <w:lvlText w:val="(%1)"/>
      <w:lvlJc w:val="left"/>
      <w:pPr>
        <w:ind w:left="821" w:hanging="361"/>
      </w:pPr>
      <w:rPr>
        <w:rFonts w:ascii="Calibri" w:eastAsia="Arial" w:hAnsi="Calibri" w:cs="Arial" w:hint="default"/>
        <w:w w:val="100"/>
        <w:sz w:val="20"/>
        <w:szCs w:val="22"/>
      </w:rPr>
    </w:lvl>
    <w:lvl w:ilvl="1" w:tplc="1686621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AEF2153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58E7DCA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3216BF7E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005AFCB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6DC121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B4BE7AD4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8750733C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 w15:restartNumberingAfterBreak="0">
    <w:nsid w:val="1BFD7797"/>
    <w:multiLevelType w:val="hybridMultilevel"/>
    <w:tmpl w:val="1FEC041C"/>
    <w:lvl w:ilvl="0" w:tplc="9864B6A2">
      <w:start w:val="1"/>
      <w:numFmt w:val="lowerLetter"/>
      <w:lvlText w:val="%1)"/>
      <w:lvlJc w:val="left"/>
      <w:pPr>
        <w:ind w:left="103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5044F0E">
      <w:start w:val="1"/>
      <w:numFmt w:val="decimal"/>
      <w:lvlText w:val="%2)"/>
      <w:lvlJc w:val="left"/>
      <w:pPr>
        <w:ind w:left="333" w:hanging="231"/>
      </w:pPr>
      <w:rPr>
        <w:rFonts w:ascii="Calibri" w:eastAsia="Calibri" w:hAnsi="Calibri" w:cs="Calibri" w:hint="default"/>
        <w:w w:val="100"/>
        <w:sz w:val="20"/>
        <w:szCs w:val="22"/>
      </w:rPr>
    </w:lvl>
    <w:lvl w:ilvl="2" w:tplc="A4B2B8B2">
      <w:start w:val="1"/>
      <w:numFmt w:val="bullet"/>
      <w:lvlText w:val="–"/>
      <w:lvlJc w:val="left"/>
      <w:pPr>
        <w:ind w:left="1519" w:hanging="127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 w:tplc="F230ACF2">
      <w:start w:val="1"/>
      <w:numFmt w:val="bullet"/>
      <w:lvlText w:val="•"/>
      <w:lvlJc w:val="left"/>
      <w:pPr>
        <w:ind w:left="1909" w:hanging="1275"/>
      </w:pPr>
      <w:rPr>
        <w:rFonts w:hint="default"/>
      </w:rPr>
    </w:lvl>
    <w:lvl w:ilvl="4" w:tplc="66D8FD12">
      <w:start w:val="1"/>
      <w:numFmt w:val="bullet"/>
      <w:lvlText w:val="•"/>
      <w:lvlJc w:val="left"/>
      <w:pPr>
        <w:ind w:left="2298" w:hanging="1275"/>
      </w:pPr>
      <w:rPr>
        <w:rFonts w:hint="default"/>
      </w:rPr>
    </w:lvl>
    <w:lvl w:ilvl="5" w:tplc="44EA1EC8">
      <w:start w:val="1"/>
      <w:numFmt w:val="bullet"/>
      <w:lvlText w:val="•"/>
      <w:lvlJc w:val="left"/>
      <w:pPr>
        <w:ind w:left="2688" w:hanging="1275"/>
      </w:pPr>
      <w:rPr>
        <w:rFonts w:hint="default"/>
      </w:rPr>
    </w:lvl>
    <w:lvl w:ilvl="6" w:tplc="27ECD4DC">
      <w:start w:val="1"/>
      <w:numFmt w:val="bullet"/>
      <w:lvlText w:val="•"/>
      <w:lvlJc w:val="left"/>
      <w:pPr>
        <w:ind w:left="3077" w:hanging="1275"/>
      </w:pPr>
      <w:rPr>
        <w:rFonts w:hint="default"/>
      </w:rPr>
    </w:lvl>
    <w:lvl w:ilvl="7" w:tplc="75363032">
      <w:start w:val="1"/>
      <w:numFmt w:val="bullet"/>
      <w:lvlText w:val="•"/>
      <w:lvlJc w:val="left"/>
      <w:pPr>
        <w:ind w:left="3467" w:hanging="1275"/>
      </w:pPr>
      <w:rPr>
        <w:rFonts w:hint="default"/>
      </w:rPr>
    </w:lvl>
    <w:lvl w:ilvl="8" w:tplc="3652416A">
      <w:start w:val="1"/>
      <w:numFmt w:val="bullet"/>
      <w:lvlText w:val="•"/>
      <w:lvlJc w:val="left"/>
      <w:pPr>
        <w:ind w:left="3856" w:hanging="1275"/>
      </w:pPr>
      <w:rPr>
        <w:rFonts w:hint="default"/>
      </w:rPr>
    </w:lvl>
  </w:abstractNum>
  <w:abstractNum w:abstractNumId="7" w15:restartNumberingAfterBreak="0">
    <w:nsid w:val="26DB549D"/>
    <w:multiLevelType w:val="hybridMultilevel"/>
    <w:tmpl w:val="9C747C52"/>
    <w:lvl w:ilvl="0" w:tplc="DA661326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F588E78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0FE2C050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49F4AC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69E631E4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CB8BE1A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A4B2E83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AC811F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6E2F250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B785A20"/>
    <w:multiLevelType w:val="hybridMultilevel"/>
    <w:tmpl w:val="73307FF8"/>
    <w:lvl w:ilvl="0" w:tplc="F1ECACAA">
      <w:start w:val="1"/>
      <w:numFmt w:val="bullet"/>
      <w:lvlText w:val="–"/>
      <w:lvlJc w:val="left"/>
      <w:pPr>
        <w:ind w:left="953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068679A">
      <w:start w:val="1"/>
      <w:numFmt w:val="bullet"/>
      <w:lvlText w:val="•"/>
      <w:lvlJc w:val="left"/>
      <w:pPr>
        <w:ind w:left="1327" w:hanging="850"/>
      </w:pPr>
      <w:rPr>
        <w:rFonts w:hint="default"/>
      </w:rPr>
    </w:lvl>
    <w:lvl w:ilvl="2" w:tplc="1C98546C">
      <w:start w:val="1"/>
      <w:numFmt w:val="bullet"/>
      <w:lvlText w:val="•"/>
      <w:lvlJc w:val="left"/>
      <w:pPr>
        <w:ind w:left="1695" w:hanging="850"/>
      </w:pPr>
      <w:rPr>
        <w:rFonts w:hint="default"/>
      </w:rPr>
    </w:lvl>
    <w:lvl w:ilvl="3" w:tplc="39FCF06C">
      <w:start w:val="1"/>
      <w:numFmt w:val="bullet"/>
      <w:lvlText w:val="•"/>
      <w:lvlJc w:val="left"/>
      <w:pPr>
        <w:ind w:left="2062" w:hanging="850"/>
      </w:pPr>
      <w:rPr>
        <w:rFonts w:hint="default"/>
      </w:rPr>
    </w:lvl>
    <w:lvl w:ilvl="4" w:tplc="F020A7EE">
      <w:start w:val="1"/>
      <w:numFmt w:val="bullet"/>
      <w:lvlText w:val="•"/>
      <w:lvlJc w:val="left"/>
      <w:pPr>
        <w:ind w:left="2430" w:hanging="850"/>
      </w:pPr>
      <w:rPr>
        <w:rFonts w:hint="default"/>
      </w:rPr>
    </w:lvl>
    <w:lvl w:ilvl="5" w:tplc="F7EA7E1E">
      <w:start w:val="1"/>
      <w:numFmt w:val="bullet"/>
      <w:lvlText w:val="•"/>
      <w:lvlJc w:val="left"/>
      <w:pPr>
        <w:ind w:left="2797" w:hanging="850"/>
      </w:pPr>
      <w:rPr>
        <w:rFonts w:hint="default"/>
      </w:rPr>
    </w:lvl>
    <w:lvl w:ilvl="6" w:tplc="DA70ACDA">
      <w:start w:val="1"/>
      <w:numFmt w:val="bullet"/>
      <w:lvlText w:val="•"/>
      <w:lvlJc w:val="left"/>
      <w:pPr>
        <w:ind w:left="3165" w:hanging="850"/>
      </w:pPr>
      <w:rPr>
        <w:rFonts w:hint="default"/>
      </w:rPr>
    </w:lvl>
    <w:lvl w:ilvl="7" w:tplc="AEDA91E6">
      <w:start w:val="1"/>
      <w:numFmt w:val="bullet"/>
      <w:lvlText w:val="•"/>
      <w:lvlJc w:val="left"/>
      <w:pPr>
        <w:ind w:left="3532" w:hanging="850"/>
      </w:pPr>
      <w:rPr>
        <w:rFonts w:hint="default"/>
      </w:rPr>
    </w:lvl>
    <w:lvl w:ilvl="8" w:tplc="8F9030BA">
      <w:start w:val="1"/>
      <w:numFmt w:val="bullet"/>
      <w:lvlText w:val="•"/>
      <w:lvlJc w:val="left"/>
      <w:pPr>
        <w:ind w:left="3900" w:hanging="850"/>
      </w:pPr>
      <w:rPr>
        <w:rFonts w:hint="default"/>
      </w:rPr>
    </w:lvl>
  </w:abstractNum>
  <w:abstractNum w:abstractNumId="9" w15:restartNumberingAfterBreak="0">
    <w:nsid w:val="2FA92FFC"/>
    <w:multiLevelType w:val="hybridMultilevel"/>
    <w:tmpl w:val="12E426E6"/>
    <w:lvl w:ilvl="0" w:tplc="9D36861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BAAD34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400E0B2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AC4EAB12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41D4BC96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45CE4DD0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83FC0022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D14647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E4CB2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2FDD5FEA"/>
    <w:multiLevelType w:val="hybridMultilevel"/>
    <w:tmpl w:val="32925F58"/>
    <w:lvl w:ilvl="0" w:tplc="3B9C43C6">
      <w:start w:val="1"/>
      <w:numFmt w:val="upperRoman"/>
      <w:lvlText w:val="%1."/>
      <w:lvlJc w:val="left"/>
      <w:pPr>
        <w:ind w:left="838" w:hanging="360"/>
      </w:pPr>
      <w:rPr>
        <w:rFonts w:ascii="Calibri" w:eastAsia="Arial" w:hAnsi="Calibri" w:cs="Arial" w:hint="default"/>
        <w:b/>
        <w:bCs/>
        <w:spacing w:val="0"/>
        <w:w w:val="100"/>
        <w:sz w:val="22"/>
        <w:szCs w:val="22"/>
      </w:rPr>
    </w:lvl>
    <w:lvl w:ilvl="1" w:tplc="0DDE7790">
      <w:start w:val="1"/>
      <w:numFmt w:val="decimal"/>
      <w:lvlText w:val="%2)"/>
      <w:lvlJc w:val="left"/>
      <w:pPr>
        <w:ind w:left="1198" w:hanging="360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2" w:tplc="D57212F0">
      <w:start w:val="1"/>
      <w:numFmt w:val="bullet"/>
      <w:lvlText w:val=""/>
      <w:lvlJc w:val="left"/>
      <w:pPr>
        <w:ind w:left="15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DB26BA9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63F29226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25FEE6EE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E7F094D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78166EA2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A364C1DE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1" w15:restartNumberingAfterBreak="0">
    <w:nsid w:val="316B077F"/>
    <w:multiLevelType w:val="hybridMultilevel"/>
    <w:tmpl w:val="88E8A25E"/>
    <w:lvl w:ilvl="0" w:tplc="8FBEE26A">
      <w:start w:val="2"/>
      <w:numFmt w:val="decimal"/>
      <w:lvlText w:val="%1."/>
      <w:lvlJc w:val="left"/>
      <w:pPr>
        <w:ind w:left="118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CE46C38">
      <w:start w:val="1"/>
      <w:numFmt w:val="decimal"/>
      <w:lvlText w:val="%2)"/>
      <w:lvlJc w:val="left"/>
      <w:pPr>
        <w:ind w:left="118" w:hanging="289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584D828">
      <w:start w:val="1"/>
      <w:numFmt w:val="bullet"/>
      <w:lvlText w:val="•"/>
      <w:lvlJc w:val="left"/>
      <w:pPr>
        <w:ind w:left="2943" w:hanging="289"/>
      </w:pPr>
      <w:rPr>
        <w:rFonts w:hint="default"/>
      </w:rPr>
    </w:lvl>
    <w:lvl w:ilvl="3" w:tplc="F8D0E12C">
      <w:start w:val="1"/>
      <w:numFmt w:val="bullet"/>
      <w:lvlText w:val="•"/>
      <w:lvlJc w:val="left"/>
      <w:pPr>
        <w:ind w:left="4355" w:hanging="289"/>
      </w:pPr>
      <w:rPr>
        <w:rFonts w:hint="default"/>
      </w:rPr>
    </w:lvl>
    <w:lvl w:ilvl="4" w:tplc="FC8AFE12">
      <w:start w:val="1"/>
      <w:numFmt w:val="bullet"/>
      <w:lvlText w:val="•"/>
      <w:lvlJc w:val="left"/>
      <w:pPr>
        <w:ind w:left="5767" w:hanging="289"/>
      </w:pPr>
      <w:rPr>
        <w:rFonts w:hint="default"/>
      </w:rPr>
    </w:lvl>
    <w:lvl w:ilvl="5" w:tplc="A320891A">
      <w:start w:val="1"/>
      <w:numFmt w:val="bullet"/>
      <w:lvlText w:val="•"/>
      <w:lvlJc w:val="left"/>
      <w:pPr>
        <w:ind w:left="7179" w:hanging="289"/>
      </w:pPr>
      <w:rPr>
        <w:rFonts w:hint="default"/>
      </w:rPr>
    </w:lvl>
    <w:lvl w:ilvl="6" w:tplc="3DBE230A">
      <w:start w:val="1"/>
      <w:numFmt w:val="bullet"/>
      <w:lvlText w:val="•"/>
      <w:lvlJc w:val="left"/>
      <w:pPr>
        <w:ind w:left="8591" w:hanging="289"/>
      </w:pPr>
      <w:rPr>
        <w:rFonts w:hint="default"/>
      </w:rPr>
    </w:lvl>
    <w:lvl w:ilvl="7" w:tplc="9EF0EC9C">
      <w:start w:val="1"/>
      <w:numFmt w:val="bullet"/>
      <w:lvlText w:val="•"/>
      <w:lvlJc w:val="left"/>
      <w:pPr>
        <w:ind w:left="10002" w:hanging="289"/>
      </w:pPr>
      <w:rPr>
        <w:rFonts w:hint="default"/>
      </w:rPr>
    </w:lvl>
    <w:lvl w:ilvl="8" w:tplc="B154743E">
      <w:start w:val="1"/>
      <w:numFmt w:val="bullet"/>
      <w:lvlText w:val="•"/>
      <w:lvlJc w:val="left"/>
      <w:pPr>
        <w:ind w:left="11414" w:hanging="289"/>
      </w:pPr>
      <w:rPr>
        <w:rFonts w:hint="default"/>
      </w:rPr>
    </w:lvl>
  </w:abstractNum>
  <w:abstractNum w:abstractNumId="12" w15:restartNumberingAfterBreak="0">
    <w:nsid w:val="340A152E"/>
    <w:multiLevelType w:val="hybridMultilevel"/>
    <w:tmpl w:val="990E5828"/>
    <w:lvl w:ilvl="0" w:tplc="75B4F708">
      <w:start w:val="4"/>
      <w:numFmt w:val="lowerLetter"/>
      <w:lvlText w:val="%1)"/>
      <w:lvlJc w:val="left"/>
      <w:pPr>
        <w:ind w:left="10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48572C">
      <w:start w:val="1"/>
      <w:numFmt w:val="bullet"/>
      <w:lvlText w:val="•"/>
      <w:lvlJc w:val="left"/>
      <w:pPr>
        <w:ind w:left="553" w:hanging="240"/>
      </w:pPr>
      <w:rPr>
        <w:rFonts w:hint="default"/>
      </w:rPr>
    </w:lvl>
    <w:lvl w:ilvl="2" w:tplc="B5CA98FC">
      <w:start w:val="1"/>
      <w:numFmt w:val="bullet"/>
      <w:lvlText w:val="•"/>
      <w:lvlJc w:val="left"/>
      <w:pPr>
        <w:ind w:left="1007" w:hanging="240"/>
      </w:pPr>
      <w:rPr>
        <w:rFonts w:hint="default"/>
      </w:rPr>
    </w:lvl>
    <w:lvl w:ilvl="3" w:tplc="980EE8F6">
      <w:start w:val="1"/>
      <w:numFmt w:val="bullet"/>
      <w:lvlText w:val="•"/>
      <w:lvlJc w:val="left"/>
      <w:pPr>
        <w:ind w:left="1460" w:hanging="240"/>
      </w:pPr>
      <w:rPr>
        <w:rFonts w:hint="default"/>
      </w:rPr>
    </w:lvl>
    <w:lvl w:ilvl="4" w:tplc="CA128780">
      <w:start w:val="1"/>
      <w:numFmt w:val="bullet"/>
      <w:lvlText w:val="•"/>
      <w:lvlJc w:val="left"/>
      <w:pPr>
        <w:ind w:left="1914" w:hanging="240"/>
      </w:pPr>
      <w:rPr>
        <w:rFonts w:hint="default"/>
      </w:rPr>
    </w:lvl>
    <w:lvl w:ilvl="5" w:tplc="DF1CE614">
      <w:start w:val="1"/>
      <w:numFmt w:val="bullet"/>
      <w:lvlText w:val="•"/>
      <w:lvlJc w:val="left"/>
      <w:pPr>
        <w:ind w:left="2367" w:hanging="240"/>
      </w:pPr>
      <w:rPr>
        <w:rFonts w:hint="default"/>
      </w:rPr>
    </w:lvl>
    <w:lvl w:ilvl="6" w:tplc="2A7A1698">
      <w:start w:val="1"/>
      <w:numFmt w:val="bullet"/>
      <w:lvlText w:val="•"/>
      <w:lvlJc w:val="left"/>
      <w:pPr>
        <w:ind w:left="2821" w:hanging="240"/>
      </w:pPr>
      <w:rPr>
        <w:rFonts w:hint="default"/>
      </w:rPr>
    </w:lvl>
    <w:lvl w:ilvl="7" w:tplc="0D9EAD98">
      <w:start w:val="1"/>
      <w:numFmt w:val="bullet"/>
      <w:lvlText w:val="•"/>
      <w:lvlJc w:val="left"/>
      <w:pPr>
        <w:ind w:left="3274" w:hanging="240"/>
      </w:pPr>
      <w:rPr>
        <w:rFonts w:hint="default"/>
      </w:rPr>
    </w:lvl>
    <w:lvl w:ilvl="8" w:tplc="3BC2D2AA">
      <w:start w:val="1"/>
      <w:numFmt w:val="bullet"/>
      <w:lvlText w:val="•"/>
      <w:lvlJc w:val="left"/>
      <w:pPr>
        <w:ind w:left="3728" w:hanging="240"/>
      </w:pPr>
      <w:rPr>
        <w:rFonts w:hint="default"/>
      </w:rPr>
    </w:lvl>
  </w:abstractNum>
  <w:abstractNum w:abstractNumId="13" w15:restartNumberingAfterBreak="0">
    <w:nsid w:val="3B6E37A3"/>
    <w:multiLevelType w:val="hybridMultilevel"/>
    <w:tmpl w:val="4A9CC850"/>
    <w:lvl w:ilvl="0" w:tplc="317E3662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9346522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572806C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BAA2916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7F1023A0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2A50B262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EEBC6474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524A35A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E2325BA4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5" w15:restartNumberingAfterBreak="0">
    <w:nsid w:val="422D6F13"/>
    <w:multiLevelType w:val="hybridMultilevel"/>
    <w:tmpl w:val="1E7601F8"/>
    <w:lvl w:ilvl="0" w:tplc="CCD22A9C">
      <w:start w:val="4"/>
      <w:numFmt w:val="decimal"/>
      <w:lvlText w:val="%1)"/>
      <w:lvlJc w:val="left"/>
      <w:pPr>
        <w:ind w:left="100" w:hanging="709"/>
      </w:pPr>
      <w:rPr>
        <w:rFonts w:ascii="Calibri" w:eastAsia="Arial" w:hAnsi="Calibri" w:cs="Arial" w:hint="default"/>
        <w:w w:val="100"/>
        <w:sz w:val="20"/>
        <w:szCs w:val="22"/>
      </w:rPr>
    </w:lvl>
    <w:lvl w:ilvl="1" w:tplc="B04AA716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9A30BC98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2FAA228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9621330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8F24F4DA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8DCD36E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C69283B0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9F528F3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16" w15:restartNumberingAfterBreak="0">
    <w:nsid w:val="458E146A"/>
    <w:multiLevelType w:val="hybridMultilevel"/>
    <w:tmpl w:val="A8E280D0"/>
    <w:lvl w:ilvl="0" w:tplc="4C281B6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color w:val="343434"/>
        <w:w w:val="100"/>
        <w:sz w:val="18"/>
        <w:szCs w:val="18"/>
      </w:rPr>
    </w:lvl>
    <w:lvl w:ilvl="1" w:tplc="58CE313C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534DFE2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6C428ED0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EB05C4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1208686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254C33F4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14206B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CABABC3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7" w15:restartNumberingAfterBreak="0">
    <w:nsid w:val="470018C1"/>
    <w:multiLevelType w:val="hybridMultilevel"/>
    <w:tmpl w:val="A3A68EEC"/>
    <w:lvl w:ilvl="0" w:tplc="84B20680">
      <w:start w:val="2"/>
      <w:numFmt w:val="lowerLetter"/>
      <w:lvlText w:val="%1)"/>
      <w:lvlJc w:val="left"/>
      <w:pPr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64F7A8">
      <w:start w:val="1"/>
      <w:numFmt w:val="bullet"/>
      <w:lvlText w:val="•"/>
      <w:lvlJc w:val="left"/>
      <w:pPr>
        <w:ind w:left="553" w:hanging="241"/>
      </w:pPr>
      <w:rPr>
        <w:rFonts w:hint="default"/>
      </w:rPr>
    </w:lvl>
    <w:lvl w:ilvl="2" w:tplc="7F06754A">
      <w:start w:val="1"/>
      <w:numFmt w:val="bullet"/>
      <w:lvlText w:val="•"/>
      <w:lvlJc w:val="left"/>
      <w:pPr>
        <w:ind w:left="1007" w:hanging="241"/>
      </w:pPr>
      <w:rPr>
        <w:rFonts w:hint="default"/>
      </w:rPr>
    </w:lvl>
    <w:lvl w:ilvl="3" w:tplc="FC56065A">
      <w:start w:val="1"/>
      <w:numFmt w:val="bullet"/>
      <w:lvlText w:val="•"/>
      <w:lvlJc w:val="left"/>
      <w:pPr>
        <w:ind w:left="1460" w:hanging="241"/>
      </w:pPr>
      <w:rPr>
        <w:rFonts w:hint="default"/>
      </w:rPr>
    </w:lvl>
    <w:lvl w:ilvl="4" w:tplc="F214A8B8">
      <w:start w:val="1"/>
      <w:numFmt w:val="bullet"/>
      <w:lvlText w:val="•"/>
      <w:lvlJc w:val="left"/>
      <w:pPr>
        <w:ind w:left="1914" w:hanging="241"/>
      </w:pPr>
      <w:rPr>
        <w:rFonts w:hint="default"/>
      </w:rPr>
    </w:lvl>
    <w:lvl w:ilvl="5" w:tplc="3A2645AE">
      <w:start w:val="1"/>
      <w:numFmt w:val="bullet"/>
      <w:lvlText w:val="•"/>
      <w:lvlJc w:val="left"/>
      <w:pPr>
        <w:ind w:left="2367" w:hanging="241"/>
      </w:pPr>
      <w:rPr>
        <w:rFonts w:hint="default"/>
      </w:rPr>
    </w:lvl>
    <w:lvl w:ilvl="6" w:tplc="8C96C0A0">
      <w:start w:val="1"/>
      <w:numFmt w:val="bullet"/>
      <w:lvlText w:val="•"/>
      <w:lvlJc w:val="left"/>
      <w:pPr>
        <w:ind w:left="2821" w:hanging="241"/>
      </w:pPr>
      <w:rPr>
        <w:rFonts w:hint="default"/>
      </w:rPr>
    </w:lvl>
    <w:lvl w:ilvl="7" w:tplc="5C963CEC">
      <w:start w:val="1"/>
      <w:numFmt w:val="bullet"/>
      <w:lvlText w:val="•"/>
      <w:lvlJc w:val="left"/>
      <w:pPr>
        <w:ind w:left="3274" w:hanging="241"/>
      </w:pPr>
      <w:rPr>
        <w:rFonts w:hint="default"/>
      </w:rPr>
    </w:lvl>
    <w:lvl w:ilvl="8" w:tplc="9F8C4B1C">
      <w:start w:val="1"/>
      <w:numFmt w:val="bullet"/>
      <w:lvlText w:val="•"/>
      <w:lvlJc w:val="left"/>
      <w:pPr>
        <w:ind w:left="3728" w:hanging="241"/>
      </w:pPr>
      <w:rPr>
        <w:rFonts w:hint="default"/>
      </w:rPr>
    </w:lvl>
  </w:abstractNum>
  <w:abstractNum w:abstractNumId="18" w15:restartNumberingAfterBreak="0">
    <w:nsid w:val="4C691F62"/>
    <w:multiLevelType w:val="hybridMultilevel"/>
    <w:tmpl w:val="616CD824"/>
    <w:lvl w:ilvl="0" w:tplc="A0AC8614">
      <w:start w:val="1"/>
      <w:numFmt w:val="lowerLetter"/>
      <w:lvlText w:val="%1)"/>
      <w:lvlJc w:val="left"/>
      <w:pPr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1C0C65EC">
      <w:start w:val="1"/>
      <w:numFmt w:val="bullet"/>
      <w:lvlText w:val="•"/>
      <w:lvlJc w:val="left"/>
      <w:pPr>
        <w:ind w:left="1529" w:hanging="231"/>
      </w:pPr>
      <w:rPr>
        <w:rFonts w:hint="default"/>
      </w:rPr>
    </w:lvl>
    <w:lvl w:ilvl="2" w:tplc="AFC83DC0">
      <w:start w:val="1"/>
      <w:numFmt w:val="bullet"/>
      <w:lvlText w:val="•"/>
      <w:lvlJc w:val="left"/>
      <w:pPr>
        <w:ind w:left="2939" w:hanging="231"/>
      </w:pPr>
      <w:rPr>
        <w:rFonts w:hint="default"/>
      </w:rPr>
    </w:lvl>
    <w:lvl w:ilvl="3" w:tplc="4EF2EE40">
      <w:start w:val="1"/>
      <w:numFmt w:val="bullet"/>
      <w:lvlText w:val="•"/>
      <w:lvlJc w:val="left"/>
      <w:pPr>
        <w:ind w:left="4349" w:hanging="231"/>
      </w:pPr>
      <w:rPr>
        <w:rFonts w:hint="default"/>
      </w:rPr>
    </w:lvl>
    <w:lvl w:ilvl="4" w:tplc="D4B6F298">
      <w:start w:val="1"/>
      <w:numFmt w:val="bullet"/>
      <w:lvlText w:val="•"/>
      <w:lvlJc w:val="left"/>
      <w:pPr>
        <w:ind w:left="5759" w:hanging="231"/>
      </w:pPr>
      <w:rPr>
        <w:rFonts w:hint="default"/>
      </w:rPr>
    </w:lvl>
    <w:lvl w:ilvl="5" w:tplc="5DEC9FD6">
      <w:start w:val="1"/>
      <w:numFmt w:val="bullet"/>
      <w:lvlText w:val="•"/>
      <w:lvlJc w:val="left"/>
      <w:pPr>
        <w:ind w:left="7169" w:hanging="231"/>
      </w:pPr>
      <w:rPr>
        <w:rFonts w:hint="default"/>
      </w:rPr>
    </w:lvl>
    <w:lvl w:ilvl="6" w:tplc="4F9A4468">
      <w:start w:val="1"/>
      <w:numFmt w:val="bullet"/>
      <w:lvlText w:val="•"/>
      <w:lvlJc w:val="left"/>
      <w:pPr>
        <w:ind w:left="8579" w:hanging="231"/>
      </w:pPr>
      <w:rPr>
        <w:rFonts w:hint="default"/>
      </w:rPr>
    </w:lvl>
    <w:lvl w:ilvl="7" w:tplc="D7EE5316">
      <w:start w:val="1"/>
      <w:numFmt w:val="bullet"/>
      <w:lvlText w:val="•"/>
      <w:lvlJc w:val="left"/>
      <w:pPr>
        <w:ind w:left="9988" w:hanging="231"/>
      </w:pPr>
      <w:rPr>
        <w:rFonts w:hint="default"/>
      </w:rPr>
    </w:lvl>
    <w:lvl w:ilvl="8" w:tplc="F9C4A1A4">
      <w:start w:val="1"/>
      <w:numFmt w:val="bullet"/>
      <w:lvlText w:val="•"/>
      <w:lvlJc w:val="left"/>
      <w:pPr>
        <w:ind w:left="11398" w:hanging="231"/>
      </w:pPr>
      <w:rPr>
        <w:rFonts w:hint="default"/>
      </w:rPr>
    </w:lvl>
  </w:abstractNum>
  <w:abstractNum w:abstractNumId="19" w15:restartNumberingAfterBreak="0">
    <w:nsid w:val="4ECA6AEB"/>
    <w:multiLevelType w:val="hybridMultilevel"/>
    <w:tmpl w:val="210AD42C"/>
    <w:lvl w:ilvl="0" w:tplc="22800EB0">
      <w:start w:val="18"/>
      <w:numFmt w:val="lowerLetter"/>
      <w:lvlText w:val="%1."/>
      <w:lvlJc w:val="left"/>
      <w:pPr>
        <w:ind w:left="118" w:hanging="22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07A9C66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EA68D4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22F20860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4" w:tplc="BA9ED13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9D02E75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EBF6EB88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5DCCCBFC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8" w:tplc="FE362458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0" w15:restartNumberingAfterBreak="0">
    <w:nsid w:val="5C2429CE"/>
    <w:multiLevelType w:val="hybridMultilevel"/>
    <w:tmpl w:val="07C8F010"/>
    <w:lvl w:ilvl="0" w:tplc="251AB012">
      <w:start w:val="1"/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5A96A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1840B6AA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92891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682D5F6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CA2DF8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71609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9C6A0EFA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24CD414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1" w15:restartNumberingAfterBreak="0">
    <w:nsid w:val="5FC02478"/>
    <w:multiLevelType w:val="hybridMultilevel"/>
    <w:tmpl w:val="15FE2D88"/>
    <w:lvl w:ilvl="0" w:tplc="B7DE58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91EA7"/>
    <w:multiLevelType w:val="hybridMultilevel"/>
    <w:tmpl w:val="1C569320"/>
    <w:lvl w:ilvl="0" w:tplc="A9C45B60">
      <w:start w:val="1"/>
      <w:numFmt w:val="decimal"/>
      <w:lvlText w:val="%1)"/>
      <w:lvlJc w:val="left"/>
      <w:pPr>
        <w:ind w:left="100" w:hanging="709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1" w:tplc="625CE060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686E9AFA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047442C0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40C4F49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11E86772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EB5EF8E6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56161BE4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8238131A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3" w15:restartNumberingAfterBreak="0">
    <w:nsid w:val="629D7087"/>
    <w:multiLevelType w:val="hybridMultilevel"/>
    <w:tmpl w:val="E54E74C6"/>
    <w:lvl w:ilvl="0" w:tplc="3A8A19FA">
      <w:start w:val="5"/>
      <w:numFmt w:val="lowerLetter"/>
      <w:lvlText w:val="%1)"/>
      <w:lvlJc w:val="left"/>
      <w:pPr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D542C120">
      <w:start w:val="1"/>
      <w:numFmt w:val="bullet"/>
      <w:lvlText w:val="•"/>
      <w:lvlJc w:val="left"/>
      <w:pPr>
        <w:ind w:left="751" w:hanging="226"/>
      </w:pPr>
      <w:rPr>
        <w:rFonts w:hint="default"/>
      </w:rPr>
    </w:lvl>
    <w:lvl w:ilvl="2" w:tplc="83A49F7C">
      <w:start w:val="1"/>
      <w:numFmt w:val="bullet"/>
      <w:lvlText w:val="•"/>
      <w:lvlJc w:val="left"/>
      <w:pPr>
        <w:ind w:left="1183" w:hanging="226"/>
      </w:pPr>
      <w:rPr>
        <w:rFonts w:hint="default"/>
      </w:rPr>
    </w:lvl>
    <w:lvl w:ilvl="3" w:tplc="D2B0435C">
      <w:start w:val="1"/>
      <w:numFmt w:val="bullet"/>
      <w:lvlText w:val="•"/>
      <w:lvlJc w:val="left"/>
      <w:pPr>
        <w:ind w:left="1614" w:hanging="226"/>
      </w:pPr>
      <w:rPr>
        <w:rFonts w:hint="default"/>
      </w:rPr>
    </w:lvl>
    <w:lvl w:ilvl="4" w:tplc="711EF6A2">
      <w:start w:val="1"/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28E08F1C">
      <w:start w:val="1"/>
      <w:numFmt w:val="bullet"/>
      <w:lvlText w:val="•"/>
      <w:lvlJc w:val="left"/>
      <w:pPr>
        <w:ind w:left="2477" w:hanging="226"/>
      </w:pPr>
      <w:rPr>
        <w:rFonts w:hint="default"/>
      </w:rPr>
    </w:lvl>
    <w:lvl w:ilvl="6" w:tplc="9340640C">
      <w:start w:val="1"/>
      <w:numFmt w:val="bullet"/>
      <w:lvlText w:val="•"/>
      <w:lvlJc w:val="left"/>
      <w:pPr>
        <w:ind w:left="2909" w:hanging="226"/>
      </w:pPr>
      <w:rPr>
        <w:rFonts w:hint="default"/>
      </w:rPr>
    </w:lvl>
    <w:lvl w:ilvl="7" w:tplc="9C26E7CE">
      <w:start w:val="1"/>
      <w:numFmt w:val="bullet"/>
      <w:lvlText w:val="•"/>
      <w:lvlJc w:val="left"/>
      <w:pPr>
        <w:ind w:left="3340" w:hanging="226"/>
      </w:pPr>
      <w:rPr>
        <w:rFonts w:hint="default"/>
      </w:rPr>
    </w:lvl>
    <w:lvl w:ilvl="8" w:tplc="840E9D7C">
      <w:start w:val="1"/>
      <w:numFmt w:val="bullet"/>
      <w:lvlText w:val="•"/>
      <w:lvlJc w:val="left"/>
      <w:pPr>
        <w:ind w:left="3772" w:hanging="226"/>
      </w:pPr>
      <w:rPr>
        <w:rFonts w:hint="default"/>
      </w:rPr>
    </w:lvl>
  </w:abstractNum>
  <w:abstractNum w:abstractNumId="24" w15:restartNumberingAfterBreak="0">
    <w:nsid w:val="63627393"/>
    <w:multiLevelType w:val="hybridMultilevel"/>
    <w:tmpl w:val="DBACF14E"/>
    <w:lvl w:ilvl="0" w:tplc="FCC01CAC">
      <w:start w:val="1"/>
      <w:numFmt w:val="lowerLetter"/>
      <w:lvlText w:val="%1)"/>
      <w:lvlJc w:val="left"/>
      <w:pPr>
        <w:ind w:left="100" w:hanging="709"/>
      </w:pPr>
      <w:rPr>
        <w:rFonts w:ascii="Calibri" w:eastAsia="Arial" w:hAnsi="Calibri" w:cs="Arial" w:hint="default"/>
        <w:w w:val="100"/>
        <w:sz w:val="20"/>
        <w:szCs w:val="22"/>
      </w:rPr>
    </w:lvl>
    <w:lvl w:ilvl="1" w:tplc="3954BEB2">
      <w:start w:val="1"/>
      <w:numFmt w:val="bullet"/>
      <w:lvlText w:val="•"/>
      <w:lvlJc w:val="left"/>
      <w:pPr>
        <w:ind w:left="553" w:hanging="709"/>
      </w:pPr>
      <w:rPr>
        <w:rFonts w:hint="default"/>
      </w:rPr>
    </w:lvl>
    <w:lvl w:ilvl="2" w:tplc="315291E0">
      <w:start w:val="1"/>
      <w:numFmt w:val="bullet"/>
      <w:lvlText w:val="•"/>
      <w:lvlJc w:val="left"/>
      <w:pPr>
        <w:ind w:left="1007" w:hanging="709"/>
      </w:pPr>
      <w:rPr>
        <w:rFonts w:hint="default"/>
      </w:rPr>
    </w:lvl>
    <w:lvl w:ilvl="3" w:tplc="CA329486">
      <w:start w:val="1"/>
      <w:numFmt w:val="bullet"/>
      <w:lvlText w:val="•"/>
      <w:lvlJc w:val="left"/>
      <w:pPr>
        <w:ind w:left="1460" w:hanging="709"/>
      </w:pPr>
      <w:rPr>
        <w:rFonts w:hint="default"/>
      </w:rPr>
    </w:lvl>
    <w:lvl w:ilvl="4" w:tplc="70BEA03E">
      <w:start w:val="1"/>
      <w:numFmt w:val="bullet"/>
      <w:lvlText w:val="•"/>
      <w:lvlJc w:val="left"/>
      <w:pPr>
        <w:ind w:left="1914" w:hanging="709"/>
      </w:pPr>
      <w:rPr>
        <w:rFonts w:hint="default"/>
      </w:rPr>
    </w:lvl>
    <w:lvl w:ilvl="5" w:tplc="DB84E2BE">
      <w:start w:val="1"/>
      <w:numFmt w:val="bullet"/>
      <w:lvlText w:val="•"/>
      <w:lvlJc w:val="left"/>
      <w:pPr>
        <w:ind w:left="2367" w:hanging="709"/>
      </w:pPr>
      <w:rPr>
        <w:rFonts w:hint="default"/>
      </w:rPr>
    </w:lvl>
    <w:lvl w:ilvl="6" w:tplc="4FF4A8CC">
      <w:start w:val="1"/>
      <w:numFmt w:val="bullet"/>
      <w:lvlText w:val="•"/>
      <w:lvlJc w:val="left"/>
      <w:pPr>
        <w:ind w:left="2821" w:hanging="709"/>
      </w:pPr>
      <w:rPr>
        <w:rFonts w:hint="default"/>
      </w:rPr>
    </w:lvl>
    <w:lvl w:ilvl="7" w:tplc="493869EC">
      <w:start w:val="1"/>
      <w:numFmt w:val="bullet"/>
      <w:lvlText w:val="•"/>
      <w:lvlJc w:val="left"/>
      <w:pPr>
        <w:ind w:left="3274" w:hanging="709"/>
      </w:pPr>
      <w:rPr>
        <w:rFonts w:hint="default"/>
      </w:rPr>
    </w:lvl>
    <w:lvl w:ilvl="8" w:tplc="22021CC6">
      <w:start w:val="1"/>
      <w:numFmt w:val="bullet"/>
      <w:lvlText w:val="•"/>
      <w:lvlJc w:val="left"/>
      <w:pPr>
        <w:ind w:left="3728" w:hanging="709"/>
      </w:pPr>
      <w:rPr>
        <w:rFonts w:hint="default"/>
      </w:rPr>
    </w:lvl>
  </w:abstractNum>
  <w:abstractNum w:abstractNumId="25" w15:restartNumberingAfterBreak="0">
    <w:nsid w:val="64A90540"/>
    <w:multiLevelType w:val="hybridMultilevel"/>
    <w:tmpl w:val="3EC69826"/>
    <w:lvl w:ilvl="0" w:tplc="92E83400">
      <w:start w:val="2"/>
      <w:numFmt w:val="decimal"/>
      <w:lvlText w:val="%1."/>
      <w:lvlJc w:val="left"/>
      <w:pPr>
        <w:ind w:left="118" w:hanging="26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1A828EA">
      <w:start w:val="1"/>
      <w:numFmt w:val="bullet"/>
      <w:lvlText w:val="•"/>
      <w:lvlJc w:val="left"/>
      <w:pPr>
        <w:ind w:left="1531" w:hanging="269"/>
      </w:pPr>
      <w:rPr>
        <w:rFonts w:hint="default"/>
      </w:rPr>
    </w:lvl>
    <w:lvl w:ilvl="2" w:tplc="EA6CF1A2">
      <w:start w:val="1"/>
      <w:numFmt w:val="bullet"/>
      <w:lvlText w:val="•"/>
      <w:lvlJc w:val="left"/>
      <w:pPr>
        <w:ind w:left="2943" w:hanging="269"/>
      </w:pPr>
      <w:rPr>
        <w:rFonts w:hint="default"/>
      </w:rPr>
    </w:lvl>
    <w:lvl w:ilvl="3" w:tplc="80A4798E">
      <w:start w:val="1"/>
      <w:numFmt w:val="bullet"/>
      <w:lvlText w:val="•"/>
      <w:lvlJc w:val="left"/>
      <w:pPr>
        <w:ind w:left="4355" w:hanging="269"/>
      </w:pPr>
      <w:rPr>
        <w:rFonts w:hint="default"/>
      </w:rPr>
    </w:lvl>
    <w:lvl w:ilvl="4" w:tplc="BCBC11F6">
      <w:start w:val="1"/>
      <w:numFmt w:val="bullet"/>
      <w:lvlText w:val="•"/>
      <w:lvlJc w:val="left"/>
      <w:pPr>
        <w:ind w:left="5767" w:hanging="269"/>
      </w:pPr>
      <w:rPr>
        <w:rFonts w:hint="default"/>
      </w:rPr>
    </w:lvl>
    <w:lvl w:ilvl="5" w:tplc="54C21ED2">
      <w:start w:val="1"/>
      <w:numFmt w:val="bullet"/>
      <w:lvlText w:val="•"/>
      <w:lvlJc w:val="left"/>
      <w:pPr>
        <w:ind w:left="7179" w:hanging="269"/>
      </w:pPr>
      <w:rPr>
        <w:rFonts w:hint="default"/>
      </w:rPr>
    </w:lvl>
    <w:lvl w:ilvl="6" w:tplc="DF682500">
      <w:start w:val="1"/>
      <w:numFmt w:val="bullet"/>
      <w:lvlText w:val="•"/>
      <w:lvlJc w:val="left"/>
      <w:pPr>
        <w:ind w:left="8591" w:hanging="269"/>
      </w:pPr>
      <w:rPr>
        <w:rFonts w:hint="default"/>
      </w:rPr>
    </w:lvl>
    <w:lvl w:ilvl="7" w:tplc="F72622B8">
      <w:start w:val="1"/>
      <w:numFmt w:val="bullet"/>
      <w:lvlText w:val="•"/>
      <w:lvlJc w:val="left"/>
      <w:pPr>
        <w:ind w:left="10002" w:hanging="269"/>
      </w:pPr>
      <w:rPr>
        <w:rFonts w:hint="default"/>
      </w:rPr>
    </w:lvl>
    <w:lvl w:ilvl="8" w:tplc="317E150A">
      <w:start w:val="1"/>
      <w:numFmt w:val="bullet"/>
      <w:lvlText w:val="•"/>
      <w:lvlJc w:val="left"/>
      <w:pPr>
        <w:ind w:left="11414" w:hanging="269"/>
      </w:pPr>
      <w:rPr>
        <w:rFonts w:hint="default"/>
      </w:rPr>
    </w:lvl>
  </w:abstractNum>
  <w:abstractNum w:abstractNumId="26" w15:restartNumberingAfterBreak="0">
    <w:nsid w:val="64B36B03"/>
    <w:multiLevelType w:val="hybridMultilevel"/>
    <w:tmpl w:val="903E457E"/>
    <w:lvl w:ilvl="0" w:tplc="65DC44D2">
      <w:start w:val="1"/>
      <w:numFmt w:val="decimal"/>
      <w:lvlText w:val="%1)"/>
      <w:lvlJc w:val="left"/>
      <w:pPr>
        <w:ind w:left="821" w:hanging="361"/>
      </w:pPr>
      <w:rPr>
        <w:rFonts w:ascii="Calibri" w:eastAsia="Arial" w:hAnsi="Calibri" w:cs="Arial" w:hint="default"/>
        <w:spacing w:val="-1"/>
        <w:w w:val="100"/>
        <w:sz w:val="20"/>
        <w:szCs w:val="22"/>
      </w:rPr>
    </w:lvl>
    <w:lvl w:ilvl="1" w:tplc="63EEF580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F79CB698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5C103CA0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50E85A5C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D7EAB744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60DC36C8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0CC06D62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EA854CA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4"/>
  </w:num>
  <w:num w:numId="5">
    <w:abstractNumId w:val="1"/>
  </w:num>
  <w:num w:numId="6">
    <w:abstractNumId w:val="17"/>
  </w:num>
  <w:num w:numId="7">
    <w:abstractNumId w:val="24"/>
  </w:num>
  <w:num w:numId="8">
    <w:abstractNumId w:val="8"/>
  </w:num>
  <w:num w:numId="9">
    <w:abstractNumId w:val="23"/>
  </w:num>
  <w:num w:numId="10">
    <w:abstractNumId w:val="3"/>
  </w:num>
  <w:num w:numId="11">
    <w:abstractNumId w:val="9"/>
  </w:num>
  <w:num w:numId="12">
    <w:abstractNumId w:val="26"/>
  </w:num>
  <w:num w:numId="13">
    <w:abstractNumId w:val="6"/>
  </w:num>
  <w:num w:numId="14">
    <w:abstractNumId w:val="0"/>
  </w:num>
  <w:num w:numId="15">
    <w:abstractNumId w:val="13"/>
  </w:num>
  <w:num w:numId="16">
    <w:abstractNumId w:val="2"/>
  </w:num>
  <w:num w:numId="17">
    <w:abstractNumId w:val="5"/>
  </w:num>
  <w:num w:numId="18">
    <w:abstractNumId w:val="11"/>
  </w:num>
  <w:num w:numId="19">
    <w:abstractNumId w:val="25"/>
  </w:num>
  <w:num w:numId="20">
    <w:abstractNumId w:val="12"/>
  </w:num>
  <w:num w:numId="21">
    <w:abstractNumId w:val="15"/>
  </w:num>
  <w:num w:numId="22">
    <w:abstractNumId w:val="14"/>
  </w:num>
  <w:num w:numId="23">
    <w:abstractNumId w:val="7"/>
  </w:num>
  <w:num w:numId="24">
    <w:abstractNumId w:val="19"/>
  </w:num>
  <w:num w:numId="25">
    <w:abstractNumId w:val="1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75"/>
    <w:rsid w:val="000F5355"/>
    <w:rsid w:val="001017B4"/>
    <w:rsid w:val="0013695A"/>
    <w:rsid w:val="001B6BFD"/>
    <w:rsid w:val="002074F8"/>
    <w:rsid w:val="00222A6B"/>
    <w:rsid w:val="002248D0"/>
    <w:rsid w:val="002D72E7"/>
    <w:rsid w:val="002F49EA"/>
    <w:rsid w:val="0030442C"/>
    <w:rsid w:val="0031752A"/>
    <w:rsid w:val="003B5289"/>
    <w:rsid w:val="003E3A7B"/>
    <w:rsid w:val="003E44C1"/>
    <w:rsid w:val="004A60F1"/>
    <w:rsid w:val="004B3425"/>
    <w:rsid w:val="004B47C3"/>
    <w:rsid w:val="0054739D"/>
    <w:rsid w:val="00606418"/>
    <w:rsid w:val="006545FF"/>
    <w:rsid w:val="006627E7"/>
    <w:rsid w:val="00671F1A"/>
    <w:rsid w:val="00687F74"/>
    <w:rsid w:val="006A7026"/>
    <w:rsid w:val="006B493E"/>
    <w:rsid w:val="00703FC8"/>
    <w:rsid w:val="00753375"/>
    <w:rsid w:val="00790C81"/>
    <w:rsid w:val="007A0516"/>
    <w:rsid w:val="007F45C5"/>
    <w:rsid w:val="008060A6"/>
    <w:rsid w:val="00847236"/>
    <w:rsid w:val="00890B17"/>
    <w:rsid w:val="008918B4"/>
    <w:rsid w:val="008E6412"/>
    <w:rsid w:val="009147D5"/>
    <w:rsid w:val="00916698"/>
    <w:rsid w:val="00916EA5"/>
    <w:rsid w:val="0094646B"/>
    <w:rsid w:val="009545AE"/>
    <w:rsid w:val="00993DBC"/>
    <w:rsid w:val="009D0BA5"/>
    <w:rsid w:val="009E33B6"/>
    <w:rsid w:val="00A1145F"/>
    <w:rsid w:val="00A13F8B"/>
    <w:rsid w:val="00A33180"/>
    <w:rsid w:val="00A5237C"/>
    <w:rsid w:val="00A67215"/>
    <w:rsid w:val="00A74C2E"/>
    <w:rsid w:val="00AB62DB"/>
    <w:rsid w:val="00AC1541"/>
    <w:rsid w:val="00AC722C"/>
    <w:rsid w:val="00B37B8A"/>
    <w:rsid w:val="00B63626"/>
    <w:rsid w:val="00B701D9"/>
    <w:rsid w:val="00B73F5F"/>
    <w:rsid w:val="00B93D59"/>
    <w:rsid w:val="00BA25D4"/>
    <w:rsid w:val="00BE5531"/>
    <w:rsid w:val="00C60D42"/>
    <w:rsid w:val="00C80B22"/>
    <w:rsid w:val="00CA28B2"/>
    <w:rsid w:val="00CD189A"/>
    <w:rsid w:val="00D053D1"/>
    <w:rsid w:val="00D10A5A"/>
    <w:rsid w:val="00DC3BAE"/>
    <w:rsid w:val="00DE767A"/>
    <w:rsid w:val="00DF3F96"/>
    <w:rsid w:val="00E02560"/>
    <w:rsid w:val="00E85F7B"/>
    <w:rsid w:val="00E96160"/>
    <w:rsid w:val="00E96440"/>
    <w:rsid w:val="00EE5A5F"/>
    <w:rsid w:val="00EF28A5"/>
    <w:rsid w:val="00F26E67"/>
    <w:rsid w:val="00F5215B"/>
    <w:rsid w:val="00F62728"/>
    <w:rsid w:val="00F91624"/>
    <w:rsid w:val="00F91DDC"/>
    <w:rsid w:val="00FA28C5"/>
    <w:rsid w:val="00FB7FC8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FC2B878"/>
  <w15:chartTrackingRefBased/>
  <w15:docId w15:val="{D9D0E51A-B995-4225-ADE3-3FB4B21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before="73"/>
      <w:ind w:left="838" w:hanging="360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uiPriority w:val="1"/>
    <w:qFormat/>
    <w:pPr>
      <w:ind w:left="118"/>
      <w:outlineLvl w:val="1"/>
    </w:pPr>
    <w:rPr>
      <w:rFonts w:ascii="Arial" w:eastAsia="Arial" w:hAnsi="Arial" w:cs="Arial"/>
    </w:rPr>
  </w:style>
  <w:style w:type="paragraph" w:styleId="Nagwek3">
    <w:name w:val="heading 3"/>
    <w:basedOn w:val="Normalny"/>
    <w:uiPriority w:val="1"/>
    <w:qFormat/>
    <w:pPr>
      <w:spacing w:before="1"/>
      <w:ind w:left="118" w:right="470"/>
      <w:outlineLvl w:val="2"/>
    </w:pPr>
    <w:rPr>
      <w:rFonts w:ascii="Calibri" w:eastAsia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pPr>
      <w:ind w:left="103" w:right="308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0F53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5355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0F53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5355"/>
    <w:rPr>
      <w:rFonts w:ascii="Verdana" w:eastAsia="Verdana" w:hAnsi="Verdana" w:cs="Verdana"/>
    </w:rPr>
  </w:style>
  <w:style w:type="paragraph" w:styleId="NormalnyWeb">
    <w:name w:val="Normal (Web)"/>
    <w:basedOn w:val="Normalny"/>
    <w:uiPriority w:val="99"/>
    <w:semiHidden/>
    <w:unhideWhenUsed/>
    <w:rsid w:val="00A672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22"/>
    <w:qFormat/>
    <w:rsid w:val="00DC3BAE"/>
    <w:rPr>
      <w:b/>
      <w:bCs/>
    </w:rPr>
  </w:style>
  <w:style w:type="table" w:styleId="Tabela-Siatka">
    <w:name w:val="Table Grid"/>
    <w:basedOn w:val="Standardowy"/>
    <w:uiPriority w:val="59"/>
    <w:rsid w:val="00DC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3F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F3F9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4394</Words>
  <Characters>26370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Bartoszyce</Company>
  <LinksUpToDate>false</LinksUpToDate>
  <CharactersWithSpaces>30703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Barbara Mulik</cp:lastModifiedBy>
  <cp:revision>4</cp:revision>
  <cp:lastPrinted>2019-08-23T11:37:00Z</cp:lastPrinted>
  <dcterms:created xsi:type="dcterms:W3CDTF">2019-08-23T11:35:00Z</dcterms:created>
  <dcterms:modified xsi:type="dcterms:W3CDTF">2019-08-23T11:52:00Z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2016-04-20T00:00:00Z</vt:filetime>
  </property>
</Properties>
</file>